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1FAE" w14:textId="152CEAEE" w:rsidR="00DD19AC" w:rsidRPr="00B94FDA" w:rsidRDefault="00B94FDA" w:rsidP="00AC30CB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Список </w:t>
      </w:r>
      <w:r w:rsidR="00532942">
        <w:rPr>
          <w:b/>
          <w:bCs/>
          <w:szCs w:val="28"/>
        </w:rPr>
        <w:t xml:space="preserve">основных баз практик </w:t>
      </w:r>
      <w:r>
        <w:rPr>
          <w:b/>
          <w:bCs/>
          <w:szCs w:val="28"/>
        </w:rPr>
        <w:t xml:space="preserve">по </w:t>
      </w:r>
      <w:r w:rsidRPr="00B94FDA">
        <w:rPr>
          <w:b/>
          <w:bCs/>
          <w:szCs w:val="28"/>
        </w:rPr>
        <w:t xml:space="preserve">специальности </w:t>
      </w:r>
      <w:r w:rsidR="00D94684">
        <w:rPr>
          <w:b/>
          <w:bCs/>
          <w:szCs w:val="28"/>
        </w:rPr>
        <w:t>Управление персоналом</w:t>
      </w:r>
    </w:p>
    <w:tbl>
      <w:tblPr>
        <w:tblStyle w:val="ac"/>
        <w:tblW w:w="14737" w:type="dxa"/>
        <w:jc w:val="center"/>
        <w:tblLook w:val="04A0" w:firstRow="1" w:lastRow="0" w:firstColumn="1" w:lastColumn="0" w:noHBand="0" w:noVBand="1"/>
      </w:tblPr>
      <w:tblGrid>
        <w:gridCol w:w="1129"/>
        <w:gridCol w:w="3099"/>
        <w:gridCol w:w="2225"/>
        <w:gridCol w:w="1201"/>
        <w:gridCol w:w="950"/>
        <w:gridCol w:w="2111"/>
        <w:gridCol w:w="2056"/>
        <w:gridCol w:w="1966"/>
      </w:tblGrid>
      <w:tr w:rsidR="002306A4" w14:paraId="55BC705C" w14:textId="7D696205" w:rsidTr="00976028">
        <w:trPr>
          <w:cantSplit/>
          <w:trHeight w:val="2223"/>
          <w:jc w:val="center"/>
        </w:trPr>
        <w:tc>
          <w:tcPr>
            <w:tcW w:w="1129" w:type="dxa"/>
            <w:vAlign w:val="center"/>
          </w:tcPr>
          <w:p w14:paraId="63BCD8DB" w14:textId="3B69C07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99" w:type="dxa"/>
            <w:vAlign w:val="center"/>
          </w:tcPr>
          <w:p w14:paraId="5ED82CB0" w14:textId="096F0E0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991979">
              <w:rPr>
                <w:b/>
                <w:bCs/>
                <w:sz w:val="24"/>
                <w:szCs w:val="24"/>
              </w:rPr>
              <w:t>На</w:t>
            </w:r>
            <w:r w:rsidR="007F0428">
              <w:rPr>
                <w:b/>
                <w:bCs/>
                <w:sz w:val="24"/>
                <w:szCs w:val="24"/>
              </w:rPr>
              <w:t>именование  профильного</w:t>
            </w:r>
            <w:proofErr w:type="gramEnd"/>
            <w:r w:rsidR="007F0428">
              <w:rPr>
                <w:b/>
                <w:bCs/>
                <w:sz w:val="24"/>
                <w:szCs w:val="24"/>
              </w:rPr>
              <w:t xml:space="preserve"> пр</w:t>
            </w:r>
            <w:r w:rsidR="00CF7737">
              <w:rPr>
                <w:b/>
                <w:bCs/>
                <w:sz w:val="24"/>
                <w:szCs w:val="24"/>
              </w:rPr>
              <w:t xml:space="preserve">едприятия </w:t>
            </w:r>
          </w:p>
        </w:tc>
        <w:tc>
          <w:tcPr>
            <w:tcW w:w="6487" w:type="dxa"/>
            <w:gridSpan w:val="4"/>
            <w:vAlign w:val="center"/>
          </w:tcPr>
          <w:p w14:paraId="6AAF90B9" w14:textId="764AA809" w:rsidR="002306A4" w:rsidRPr="00991979" w:rsidRDefault="002306A4" w:rsidP="00A17E3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2056" w:type="dxa"/>
            <w:vAlign w:val="center"/>
          </w:tcPr>
          <w:p w14:paraId="05FA6F35" w14:textId="5C5DA8BB" w:rsidR="002306A4" w:rsidRPr="00991979" w:rsidRDefault="00CF6C81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="002306A4"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="002306A4"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1966" w:type="dxa"/>
            <w:vAlign w:val="center"/>
          </w:tcPr>
          <w:p w14:paraId="09786EF8" w14:textId="77777777" w:rsidR="002306A4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4EE24497" w14:textId="0651B73C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>
              <w:rPr>
                <w:b/>
                <w:bCs/>
                <w:sz w:val="24"/>
                <w:szCs w:val="24"/>
              </w:rPr>
              <w:t>т.д.</w:t>
            </w:r>
            <w:proofErr w:type="gram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D94684" w:rsidRPr="00FB7D4F" w14:paraId="7FCF8FC4" w14:textId="596E288D" w:rsidTr="00976028">
        <w:trPr>
          <w:trHeight w:val="842"/>
          <w:jc w:val="center"/>
        </w:trPr>
        <w:tc>
          <w:tcPr>
            <w:tcW w:w="1129" w:type="dxa"/>
          </w:tcPr>
          <w:p w14:paraId="576313EF" w14:textId="6CBDE50C" w:rsidR="00D94684" w:rsidRPr="000A140C" w:rsidRDefault="00D94684" w:rsidP="00E372D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3602F779" w14:textId="77777777" w:rsidR="00D94684" w:rsidRPr="00D91ED4" w:rsidRDefault="00D94684" w:rsidP="00B94FD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D91ED4">
              <w:rPr>
                <w:rFonts w:cs="Times New Roman"/>
                <w:b/>
                <w:bCs/>
                <w:sz w:val="24"/>
                <w:szCs w:val="24"/>
              </w:rPr>
              <w:t>ООО «Белгранкорм»</w:t>
            </w:r>
          </w:p>
          <w:p w14:paraId="0F00A812" w14:textId="1B5EC330" w:rsidR="00D94684" w:rsidRPr="003C3A7F" w:rsidRDefault="00D94684" w:rsidP="00B94F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4"/>
            <w:tcBorders>
              <w:bottom w:val="single" w:sz="4" w:space="0" w:color="auto"/>
            </w:tcBorders>
          </w:tcPr>
          <w:p w14:paraId="58C83F3B" w14:textId="77777777" w:rsidR="00D94684" w:rsidRPr="00A17D1A" w:rsidRDefault="00D94684" w:rsidP="00B94F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 xml:space="preserve">Юридический адрес: </w:t>
            </w:r>
          </w:p>
          <w:p w14:paraId="152EB026" w14:textId="77777777" w:rsidR="00D94684" w:rsidRPr="00A17D1A" w:rsidRDefault="00D94684" w:rsidP="00B94F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 xml:space="preserve">Белгородская обл., </w:t>
            </w:r>
          </w:p>
          <w:p w14:paraId="52822BD1" w14:textId="480F6D86" w:rsidR="00D94684" w:rsidRPr="00A17D1A" w:rsidRDefault="00D94684" w:rsidP="00A17D1A">
            <w:pPr>
              <w:widowControl w:val="0"/>
              <w:suppressAutoHyphens/>
              <w:autoSpaceDE w:val="0"/>
              <w:rPr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>Ракитянский р-н, п. Пролетарский, Борисовское шоссе, д.1</w:t>
            </w:r>
          </w:p>
        </w:tc>
        <w:tc>
          <w:tcPr>
            <w:tcW w:w="4022" w:type="dxa"/>
            <w:gridSpan w:val="2"/>
          </w:tcPr>
          <w:p w14:paraId="4C2108F0" w14:textId="77777777" w:rsidR="00D94684" w:rsidRDefault="00D9468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Кузнецов Анатолий Иванович, </w:t>
            </w:r>
          </w:p>
          <w:p w14:paraId="2A60C025" w14:textId="77777777" w:rsidR="00D94684" w:rsidRPr="00991979" w:rsidRDefault="00D9468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89805237835,</w:t>
            </w:r>
          </w:p>
          <w:p w14:paraId="5CB826ED" w14:textId="77777777" w:rsidR="00D94684" w:rsidRPr="00991979" w:rsidRDefault="00D9468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37-69-02, доб.102</w:t>
            </w:r>
          </w:p>
          <w:p w14:paraId="1FBA49FC" w14:textId="77777777" w:rsidR="00D94684" w:rsidRPr="00991979" w:rsidRDefault="00D9468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6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kuznetsov@bezrk.ru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48B51400" w14:textId="77777777" w:rsidR="00D94684" w:rsidRPr="00991979" w:rsidRDefault="00D9468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7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info@bezrk.ru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72167EF0" w14:textId="26B09FA4" w:rsidR="00D94684" w:rsidRPr="003C3A7F" w:rsidRDefault="00D94684" w:rsidP="00B94F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0D9BAAD3" w14:textId="77777777" w:rsidTr="00976028">
        <w:trPr>
          <w:trHeight w:val="2163"/>
          <w:jc w:val="center"/>
        </w:trPr>
        <w:tc>
          <w:tcPr>
            <w:tcW w:w="1129" w:type="dxa"/>
            <w:vMerge w:val="restart"/>
          </w:tcPr>
          <w:p w14:paraId="213CE04B" w14:textId="7B298621" w:rsidR="00D94684" w:rsidRDefault="00D94684" w:rsidP="00601CD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vMerge w:val="restart"/>
          </w:tcPr>
          <w:p w14:paraId="6D9E4461" w14:textId="55D8BA74" w:rsidR="00D94684" w:rsidRDefault="00D94684" w:rsidP="00601CD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>Русагро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- Инвест</w:t>
            </w:r>
          </w:p>
          <w:p w14:paraId="1D18195B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9694F51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BBDFDC1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E1A3B16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9061430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EA42DD3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FE3AEAA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A19F6C3" w14:textId="77777777" w:rsidR="00D94684" w:rsidRPr="00C60223" w:rsidRDefault="00D94684" w:rsidP="00C60223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60223">
              <w:rPr>
                <w:rFonts w:cs="Times New Roman"/>
                <w:b/>
                <w:bCs/>
                <w:sz w:val="24"/>
                <w:szCs w:val="24"/>
              </w:rPr>
              <w:t xml:space="preserve">Белгородский филиал ООО "Тамбовский бекон" </w:t>
            </w:r>
          </w:p>
          <w:p w14:paraId="10A586FC" w14:textId="111C752E" w:rsidR="00D94684" w:rsidRDefault="00D94684" w:rsidP="00C60223">
            <w:pPr>
              <w:jc w:val="both"/>
              <w:rPr>
                <w:rFonts w:cs="Times New Roman"/>
                <w:sz w:val="24"/>
                <w:szCs w:val="24"/>
              </w:rPr>
            </w:pPr>
            <w:r w:rsidRPr="00C60223">
              <w:rPr>
                <w:rFonts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  <w:p w14:paraId="38F4343C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AE912DF" w14:textId="77777777" w:rsidR="00D94684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755EA9" w14:textId="2D3583C2" w:rsidR="00D94684" w:rsidRPr="003C3A7F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07BD5B59" w14:textId="77777777" w:rsidR="00D94684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22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Белгородская область, </w:t>
            </w:r>
          </w:p>
          <w:p w14:paraId="16008CCE" w14:textId="77777777" w:rsidR="00D94684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22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город Белгород, </w:t>
            </w:r>
          </w:p>
          <w:p w14:paraId="5B6E7E5C" w14:textId="06661A03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223">
              <w:rPr>
                <w:rFonts w:eastAsia="Times New Roman" w:cs="Times New Roman"/>
                <w:color w:val="000000"/>
                <w:sz w:val="22"/>
                <w:lang w:eastAsia="ru-RU"/>
              </w:rPr>
              <w:t>пр-кт Б.Хмельницкого, д. 111</w:t>
            </w:r>
          </w:p>
          <w:p w14:paraId="4991606C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A7D9501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E487887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2831F92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DAA5537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3B972CA" w14:textId="13461219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49DCE5F1" w14:textId="77777777" w:rsidR="00D94684" w:rsidRPr="00601CD4" w:rsidRDefault="00D94684" w:rsidP="00601CD4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A6E3CFF" w14:textId="77777777" w:rsidR="00D94684" w:rsidRPr="00601CD4" w:rsidRDefault="00D94684" w:rsidP="00601CD4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3226D270" w14:textId="77777777" w:rsidR="00D94684" w:rsidRPr="00601CD4" w:rsidRDefault="00D94684" w:rsidP="00601CD4">
            <w:pPr>
              <w:rPr>
                <w:bCs/>
                <w:sz w:val="24"/>
                <w:szCs w:val="24"/>
              </w:rPr>
            </w:pPr>
          </w:p>
          <w:p w14:paraId="1663D753" w14:textId="77777777" w:rsidR="00D94684" w:rsidRPr="00601CD4" w:rsidRDefault="00D94684" w:rsidP="00601CD4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601CD4">
              <w:rPr>
                <w:color w:val="000000" w:themeColor="text1"/>
                <w:sz w:val="24"/>
                <w:szCs w:val="24"/>
              </w:rPr>
              <w:t>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0F484D51" w14:textId="77777777" w:rsidR="00D94684" w:rsidRDefault="00D94684" w:rsidP="00601CD4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63CADECF" w14:textId="77777777" w:rsidR="00D94684" w:rsidRPr="00C60223" w:rsidRDefault="00D94684" w:rsidP="00601CD4">
            <w:pPr>
              <w:jc w:val="both"/>
              <w:rPr>
                <w:bCs/>
                <w:sz w:val="24"/>
                <w:szCs w:val="24"/>
              </w:rPr>
            </w:pPr>
          </w:p>
          <w:p w14:paraId="4D4FE89D" w14:textId="78D2A8DA" w:rsidR="00D94684" w:rsidRPr="003C3A7F" w:rsidRDefault="00D94684" w:rsidP="00601CD4">
            <w:pPr>
              <w:jc w:val="both"/>
              <w:rPr>
                <w:rFonts w:cs="Times New Roman"/>
                <w:sz w:val="24"/>
                <w:szCs w:val="24"/>
              </w:rPr>
            </w:pPr>
            <w:r w:rsidRPr="00C60223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ВО: Борицкая Татьяна</w:t>
            </w:r>
          </w:p>
        </w:tc>
      </w:tr>
      <w:tr w:rsidR="00D94684" w:rsidRPr="000A140C" w14:paraId="623D1D3A" w14:textId="77777777" w:rsidTr="00976028">
        <w:trPr>
          <w:trHeight w:val="3135"/>
          <w:jc w:val="center"/>
        </w:trPr>
        <w:tc>
          <w:tcPr>
            <w:tcW w:w="1129" w:type="dxa"/>
            <w:vMerge/>
          </w:tcPr>
          <w:p w14:paraId="77B7245B" w14:textId="77777777" w:rsidR="00D94684" w:rsidRDefault="00D9468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47FAA3C8" w14:textId="77777777" w:rsidR="00D94684" w:rsidRPr="00064BA0" w:rsidRDefault="00D94684" w:rsidP="00601CD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E9E0A11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6022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Шебекенский р-н, есть филиал в Ивнянском районе </w:t>
            </w:r>
          </w:p>
          <w:p w14:paraId="7FF4EA31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1C94698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1A62B88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EE0D30D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20D80F9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B19B5FD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467631B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4D51E57D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59DDCEB7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D50284F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569F8B5" w14:textId="77777777" w:rsidR="00D94684" w:rsidRPr="00C60223" w:rsidRDefault="00D9468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22" w:type="dxa"/>
            <w:gridSpan w:val="2"/>
          </w:tcPr>
          <w:p w14:paraId="7D773BC6" w14:textId="77777777" w:rsidR="00D94684" w:rsidRPr="00601CD4" w:rsidRDefault="00D94684" w:rsidP="00601CD4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94684" w:rsidRPr="000A140C" w14:paraId="1F76F896" w14:textId="77777777" w:rsidTr="00976028">
        <w:trPr>
          <w:trHeight w:val="95"/>
          <w:jc w:val="center"/>
        </w:trPr>
        <w:tc>
          <w:tcPr>
            <w:tcW w:w="1129" w:type="dxa"/>
            <w:vMerge w:val="restart"/>
          </w:tcPr>
          <w:p w14:paraId="4A87F519" w14:textId="0D973A53" w:rsidR="00D94684" w:rsidRDefault="00D94684" w:rsidP="001C3F6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  <w:vMerge w:val="restart"/>
          </w:tcPr>
          <w:p w14:paraId="21F126EE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 xml:space="preserve">Группа </w:t>
            </w:r>
            <w:r w:rsidRPr="001C3F6C">
              <w:rPr>
                <w:rFonts w:cs="Times New Roman"/>
                <w:b/>
                <w:bCs/>
                <w:sz w:val="24"/>
                <w:szCs w:val="24"/>
              </w:rPr>
              <w:t>компаний Русагро:</w:t>
            </w:r>
          </w:p>
          <w:p w14:paraId="6EBF23FC" w14:textId="77777777" w:rsidR="00D94684" w:rsidRPr="001C3F6C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2273D6D" w14:textId="1FC759C0" w:rsidR="00D94684" w:rsidRPr="001C3F6C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C3F6C">
              <w:rPr>
                <w:rFonts w:eastAsia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ООО ГК Агро-Белогорье</w:t>
            </w:r>
          </w:p>
          <w:p w14:paraId="3AF7C84E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8C51002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DC71C03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8ED0692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743592B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45C8391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45A7B10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4CE55C6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A0BFF90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517D9FF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8EAE695" w14:textId="77777777" w:rsidR="00D9468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CD29A5F" w14:textId="77777777" w:rsidR="00D94684" w:rsidRPr="00D91ED4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14A9823D" w14:textId="7B5F6883" w:rsidR="00D94684" w:rsidRPr="002306A4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lastRenderedPageBreak/>
              <w:t>Юр</w:t>
            </w:r>
            <w:r>
              <w:rPr>
                <w:rFonts w:cs="Times New Roman"/>
                <w:sz w:val="24"/>
                <w:szCs w:val="24"/>
              </w:rPr>
              <w:t>ид</w:t>
            </w:r>
            <w:r w:rsidRPr="001C3F6C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3F6C">
              <w:rPr>
                <w:rFonts w:cs="Times New Roman"/>
                <w:sz w:val="24"/>
                <w:szCs w:val="24"/>
              </w:rPr>
              <w:t>лицо</w:t>
            </w:r>
          </w:p>
        </w:tc>
        <w:tc>
          <w:tcPr>
            <w:tcW w:w="2151" w:type="dxa"/>
            <w:gridSpan w:val="2"/>
            <w:vAlign w:val="center"/>
          </w:tcPr>
          <w:p w14:paraId="45F61FF2" w14:textId="0CA01269" w:rsidR="00D94684" w:rsidRPr="002306A4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Подразделение (производственная площадка)</w:t>
            </w:r>
          </w:p>
        </w:tc>
        <w:tc>
          <w:tcPr>
            <w:tcW w:w="2111" w:type="dxa"/>
            <w:vAlign w:val="center"/>
          </w:tcPr>
          <w:p w14:paraId="167903A2" w14:textId="40D389AA" w:rsidR="00D94684" w:rsidRPr="002306A4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Адрес площадки, участка</w:t>
            </w:r>
          </w:p>
        </w:tc>
        <w:tc>
          <w:tcPr>
            <w:tcW w:w="4022" w:type="dxa"/>
            <w:gridSpan w:val="2"/>
            <w:vMerge w:val="restart"/>
          </w:tcPr>
          <w:p w14:paraId="3F722DF5" w14:textId="77777777" w:rsidR="00D94684" w:rsidRPr="00601CD4" w:rsidRDefault="00D94684" w:rsidP="001C3F6C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1A59F22A" w14:textId="77777777" w:rsidR="00D94684" w:rsidRPr="00601CD4" w:rsidRDefault="00D94684" w:rsidP="001C3F6C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07ABE6CA" w14:textId="77777777" w:rsidR="00D94684" w:rsidRPr="00601CD4" w:rsidRDefault="00D94684" w:rsidP="001C3F6C">
            <w:pPr>
              <w:rPr>
                <w:bCs/>
                <w:sz w:val="24"/>
                <w:szCs w:val="24"/>
              </w:rPr>
            </w:pPr>
          </w:p>
          <w:p w14:paraId="68C18954" w14:textId="77777777" w:rsidR="00D94684" w:rsidRPr="00601CD4" w:rsidRDefault="00D94684" w:rsidP="001C3F6C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lastRenderedPageBreak/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Шуткова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3BE5353" w14:textId="77777777" w:rsidR="00D94684" w:rsidRPr="00601CD4" w:rsidRDefault="00D94684" w:rsidP="001C3F6C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178F8201" w14:textId="77777777" w:rsidR="00D94684" w:rsidRPr="00601CD4" w:rsidRDefault="00D94684" w:rsidP="001C3F6C">
            <w:pPr>
              <w:jc w:val="both"/>
              <w:rPr>
                <w:bCs/>
                <w:sz w:val="24"/>
                <w:szCs w:val="24"/>
              </w:rPr>
            </w:pPr>
          </w:p>
          <w:p w14:paraId="777B1496" w14:textId="77777777" w:rsidR="00D94684" w:rsidRDefault="00D94684" w:rsidP="001C3F6C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Борицкая Татьяна</w:t>
            </w:r>
          </w:p>
          <w:p w14:paraId="47D1AF7C" w14:textId="77777777" w:rsidR="00D94684" w:rsidRDefault="00D94684" w:rsidP="001C3F6C">
            <w:pPr>
              <w:jc w:val="both"/>
              <w:rPr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14:paraId="2FD87E6D" w14:textId="5245FE97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  <w:r w:rsidRPr="00552642">
              <w:rPr>
                <w:rFonts w:cs="Times New Roman"/>
                <w:sz w:val="24"/>
                <w:szCs w:val="24"/>
              </w:rPr>
              <w:t>Листопад Алина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552642">
              <w:rPr>
                <w:rFonts w:cs="Times New Roman"/>
                <w:sz w:val="24"/>
                <w:szCs w:val="24"/>
              </w:rPr>
              <w:t>Васильевна  8</w:t>
            </w:r>
            <w:proofErr w:type="gramEnd"/>
            <w:r w:rsidRPr="00552642">
              <w:rPr>
                <w:rFonts w:cs="Times New Roman"/>
                <w:sz w:val="24"/>
                <w:szCs w:val="24"/>
              </w:rPr>
              <w:t>-915-575-49-58</w:t>
            </w:r>
          </w:p>
        </w:tc>
      </w:tr>
      <w:tr w:rsidR="00D94684" w:rsidRPr="000A140C" w14:paraId="6D6677CA" w14:textId="77777777" w:rsidTr="00976028">
        <w:trPr>
          <w:trHeight w:val="23"/>
          <w:jc w:val="center"/>
        </w:trPr>
        <w:tc>
          <w:tcPr>
            <w:tcW w:w="1129" w:type="dxa"/>
            <w:vMerge/>
          </w:tcPr>
          <w:p w14:paraId="365800DF" w14:textId="77777777" w:rsidR="00D94684" w:rsidRDefault="00D94684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6926430D" w14:textId="77777777" w:rsidR="00D94684" w:rsidRPr="00064BA0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7BE733F8" w14:textId="3A904CB9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6FC1A0A9" w14:textId="43EBC398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723D5F10" w14:textId="1B51566F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Борисовский район, п. Борисока, ул.Грайворонская, д. 235</w:t>
            </w:r>
          </w:p>
        </w:tc>
        <w:tc>
          <w:tcPr>
            <w:tcW w:w="4022" w:type="dxa"/>
            <w:gridSpan w:val="2"/>
            <w:vMerge/>
          </w:tcPr>
          <w:p w14:paraId="1B38CEE9" w14:textId="77777777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F0C1C" w:rsidRPr="000A140C" w14:paraId="2EA39CB3" w14:textId="77777777" w:rsidTr="00976028">
        <w:trPr>
          <w:trHeight w:val="23"/>
          <w:jc w:val="center"/>
        </w:trPr>
        <w:tc>
          <w:tcPr>
            <w:tcW w:w="1129" w:type="dxa"/>
            <w:vMerge/>
          </w:tcPr>
          <w:p w14:paraId="4F8A1F30" w14:textId="77777777" w:rsidR="001F0C1C" w:rsidRDefault="001F0C1C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00DB43F1" w14:textId="77777777" w:rsidR="001F0C1C" w:rsidRPr="00064BA0" w:rsidRDefault="001F0C1C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76CA1D4F" w14:textId="2CBD1B97" w:rsidR="001F0C1C" w:rsidRPr="004228CB" w:rsidRDefault="001F0C1C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0C1C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«Борисовский свинокомплекс 1»</w:t>
            </w:r>
          </w:p>
        </w:tc>
        <w:tc>
          <w:tcPr>
            <w:tcW w:w="2151" w:type="dxa"/>
            <w:gridSpan w:val="2"/>
            <w:vAlign w:val="center"/>
          </w:tcPr>
          <w:p w14:paraId="42D358B6" w14:textId="77777777" w:rsidR="001F0C1C" w:rsidRPr="004228CB" w:rsidRDefault="001F0C1C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111" w:type="dxa"/>
            <w:vAlign w:val="center"/>
          </w:tcPr>
          <w:p w14:paraId="40FF0A9F" w14:textId="24FDA32E" w:rsidR="001F0C1C" w:rsidRPr="004228CB" w:rsidRDefault="001F0C1C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F0C1C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Обл, Борисовский Р-Н, Борисовка П, Грайворонская Ул, Дом 235, Кабинет 210</w:t>
            </w:r>
          </w:p>
        </w:tc>
        <w:tc>
          <w:tcPr>
            <w:tcW w:w="4022" w:type="dxa"/>
            <w:gridSpan w:val="2"/>
            <w:vMerge/>
          </w:tcPr>
          <w:p w14:paraId="13473AB3" w14:textId="77777777" w:rsidR="001F0C1C" w:rsidRDefault="001F0C1C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79E946BE" w14:textId="77777777" w:rsidTr="00976028">
        <w:trPr>
          <w:trHeight w:val="23"/>
          <w:jc w:val="center"/>
        </w:trPr>
        <w:tc>
          <w:tcPr>
            <w:tcW w:w="1129" w:type="dxa"/>
            <w:vMerge/>
          </w:tcPr>
          <w:p w14:paraId="480DC53C" w14:textId="77777777" w:rsidR="00D94684" w:rsidRDefault="00D94684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53545F45" w14:textId="77777777" w:rsidR="00D94684" w:rsidRPr="00064BA0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66D7B70D" w14:textId="740C2ED6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7C965785" w14:textId="5B3796FA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2EA87570" w14:textId="04434AA6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п. Красная Яруга ул. Полевая д. 3</w:t>
            </w:r>
          </w:p>
        </w:tc>
        <w:tc>
          <w:tcPr>
            <w:tcW w:w="4022" w:type="dxa"/>
            <w:gridSpan w:val="2"/>
            <w:vMerge/>
          </w:tcPr>
          <w:p w14:paraId="2736BC79" w14:textId="77777777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1BB03CCC" w14:textId="77777777" w:rsidTr="00976028">
        <w:trPr>
          <w:trHeight w:val="23"/>
          <w:jc w:val="center"/>
        </w:trPr>
        <w:tc>
          <w:tcPr>
            <w:tcW w:w="1129" w:type="dxa"/>
            <w:vMerge/>
          </w:tcPr>
          <w:p w14:paraId="76DC1875" w14:textId="77777777" w:rsidR="00D94684" w:rsidRDefault="00D94684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74A33384" w14:textId="77777777" w:rsidR="00D94684" w:rsidRPr="00064BA0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33FC4843" w14:textId="305417F9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«Никитовский свинокомплекс»</w:t>
            </w:r>
          </w:p>
        </w:tc>
        <w:tc>
          <w:tcPr>
            <w:tcW w:w="2151" w:type="dxa"/>
            <w:gridSpan w:val="2"/>
            <w:vAlign w:val="center"/>
          </w:tcPr>
          <w:p w14:paraId="706D0F2C" w14:textId="0B7302DC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22EC0D36" w14:textId="7233D3E5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Красногвардейский р-он, г.Бирюч, ул. Мира, д. 20Г</w:t>
            </w:r>
          </w:p>
        </w:tc>
        <w:tc>
          <w:tcPr>
            <w:tcW w:w="4022" w:type="dxa"/>
            <w:gridSpan w:val="2"/>
            <w:vMerge/>
          </w:tcPr>
          <w:p w14:paraId="6FAEB059" w14:textId="77777777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42DC4BE2" w14:textId="77777777" w:rsidTr="00976028">
        <w:trPr>
          <w:trHeight w:val="23"/>
          <w:jc w:val="center"/>
        </w:trPr>
        <w:tc>
          <w:tcPr>
            <w:tcW w:w="1129" w:type="dxa"/>
            <w:vMerge/>
          </w:tcPr>
          <w:p w14:paraId="5618FB08" w14:textId="77777777" w:rsidR="00D94684" w:rsidRDefault="00D94684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17634292" w14:textId="77777777" w:rsidR="00D94684" w:rsidRPr="00064BA0" w:rsidRDefault="00D94684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vAlign w:val="center"/>
          </w:tcPr>
          <w:p w14:paraId="55FD8B4B" w14:textId="148A96B9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свинокомплекс-1»</w:t>
            </w:r>
          </w:p>
        </w:tc>
        <w:tc>
          <w:tcPr>
            <w:tcW w:w="2151" w:type="dxa"/>
            <w:gridSpan w:val="2"/>
            <w:vAlign w:val="center"/>
          </w:tcPr>
          <w:p w14:paraId="7AD5952F" w14:textId="665A29A1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111" w:type="dxa"/>
            <w:vAlign w:val="center"/>
          </w:tcPr>
          <w:p w14:paraId="6EC91D37" w14:textId="06FE7016" w:rsidR="00D94684" w:rsidRPr="004228CB" w:rsidRDefault="00D94684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Красногвардейский район, село Засосна</w:t>
            </w:r>
          </w:p>
        </w:tc>
        <w:tc>
          <w:tcPr>
            <w:tcW w:w="4022" w:type="dxa"/>
            <w:gridSpan w:val="2"/>
            <w:vMerge/>
          </w:tcPr>
          <w:p w14:paraId="2E2E576A" w14:textId="77777777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13EE7DBA" w14:textId="77777777" w:rsidTr="00976028">
        <w:trPr>
          <w:trHeight w:val="23"/>
          <w:jc w:val="center"/>
        </w:trPr>
        <w:tc>
          <w:tcPr>
            <w:tcW w:w="4228" w:type="dxa"/>
            <w:gridSpan w:val="2"/>
          </w:tcPr>
          <w:p w14:paraId="78AF491D" w14:textId="77777777" w:rsidR="00976028" w:rsidRDefault="00D94684" w:rsidP="00C4536F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      </w:t>
            </w:r>
            <w:r w:rsidR="00976028">
              <w:rPr>
                <w:rFonts w:cs="Times New Roman"/>
                <w:b/>
                <w:bCs/>
                <w:sz w:val="24"/>
                <w:szCs w:val="24"/>
              </w:rPr>
              <w:t xml:space="preserve">     </w:t>
            </w:r>
          </w:p>
          <w:p w14:paraId="65B6AC3F" w14:textId="717C9E44" w:rsidR="00D94684" w:rsidRPr="00064BA0" w:rsidRDefault="00976028" w:rsidP="00C4536F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          </w:t>
            </w:r>
            <w:r w:rsidR="00D94684">
              <w:rPr>
                <w:rFonts w:cs="Times New Roman"/>
                <w:b/>
                <w:bCs/>
                <w:sz w:val="24"/>
                <w:szCs w:val="24"/>
              </w:rPr>
              <w:t xml:space="preserve">   </w:t>
            </w:r>
            <w:r w:rsidR="00D94684" w:rsidRPr="00A946F7">
              <w:rPr>
                <w:rFonts w:cs="Times New Roman"/>
                <w:b/>
                <w:bCs/>
                <w:sz w:val="24"/>
                <w:szCs w:val="24"/>
              </w:rPr>
              <w:t>ООО «МПЗ Агро-</w:t>
            </w:r>
            <w:r w:rsidR="00D94684">
              <w:rPr>
                <w:rFonts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 </w:t>
            </w:r>
            <w:r w:rsidR="00D94684" w:rsidRPr="00A946F7">
              <w:rPr>
                <w:rFonts w:cs="Times New Roman"/>
                <w:b/>
                <w:bCs/>
                <w:sz w:val="24"/>
                <w:szCs w:val="24"/>
              </w:rPr>
              <w:t>Белогорье»</w:t>
            </w:r>
          </w:p>
        </w:tc>
        <w:tc>
          <w:tcPr>
            <w:tcW w:w="2225" w:type="dxa"/>
            <w:vAlign w:val="center"/>
          </w:tcPr>
          <w:p w14:paraId="2BFADBEF" w14:textId="0F7A04E4" w:rsidR="00D94684" w:rsidRPr="004228CB" w:rsidRDefault="00D94684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946F7">
              <w:rPr>
                <w:rFonts w:eastAsia="Times New Roman" w:cs="Times New Roman"/>
                <w:color w:val="000000"/>
                <w:sz w:val="22"/>
                <w:lang w:eastAsia="ru-RU"/>
              </w:rPr>
              <w:t>ООО «МПЗ Агро-Белогорье»</w:t>
            </w:r>
          </w:p>
        </w:tc>
        <w:tc>
          <w:tcPr>
            <w:tcW w:w="2151" w:type="dxa"/>
            <w:gridSpan w:val="2"/>
            <w:vAlign w:val="center"/>
          </w:tcPr>
          <w:p w14:paraId="51D41AA4" w14:textId="5444C89E" w:rsidR="00D94684" w:rsidRPr="004228CB" w:rsidRDefault="00D94684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111" w:type="dxa"/>
            <w:vAlign w:val="center"/>
          </w:tcPr>
          <w:p w14:paraId="510EF5F8" w14:textId="10AD6FCE" w:rsidR="00D94684" w:rsidRPr="004228CB" w:rsidRDefault="00D94684" w:rsidP="001C3F6C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946F7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ОБЛ, БЕЛГОРОД Г, ВОРОШИЛОВА УЛ, 2Б</w:t>
            </w:r>
          </w:p>
        </w:tc>
        <w:tc>
          <w:tcPr>
            <w:tcW w:w="4022" w:type="dxa"/>
            <w:gridSpan w:val="2"/>
          </w:tcPr>
          <w:p w14:paraId="661377F9" w14:textId="79ABCE4F" w:rsidR="00D94684" w:rsidRDefault="00D94684" w:rsidP="001C3F6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8-915-572-87-03 Татьяна </w:t>
            </w:r>
          </w:p>
        </w:tc>
      </w:tr>
      <w:tr w:rsidR="00D94684" w:rsidRPr="000A140C" w14:paraId="3C4EE3CE" w14:textId="77777777" w:rsidTr="00976028">
        <w:trPr>
          <w:trHeight w:val="732"/>
          <w:jc w:val="center"/>
        </w:trPr>
        <w:tc>
          <w:tcPr>
            <w:tcW w:w="1129" w:type="dxa"/>
          </w:tcPr>
          <w:p w14:paraId="1D3D82C2" w14:textId="454C5B91" w:rsidR="00D94684" w:rsidRDefault="00D94684" w:rsidP="009402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099" w:type="dxa"/>
          </w:tcPr>
          <w:p w14:paraId="5BCE1575" w14:textId="6360D9C9" w:rsidR="00D94684" w:rsidRPr="00C042E3" w:rsidRDefault="00D94684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042E3"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  <w:t>Акционерное Общество «Куриное Царство»</w:t>
            </w:r>
          </w:p>
        </w:tc>
        <w:tc>
          <w:tcPr>
            <w:tcW w:w="6487" w:type="dxa"/>
            <w:gridSpan w:val="4"/>
          </w:tcPr>
          <w:p w14:paraId="0C1A0033" w14:textId="41FBA689" w:rsidR="00D94684" w:rsidRPr="009402AB" w:rsidRDefault="00D94684" w:rsidP="00B50C7C">
            <w:pPr>
              <w:widowControl w:val="0"/>
              <w:suppressAutoHyphens/>
              <w:autoSpaceDE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022" w:type="dxa"/>
            <w:gridSpan w:val="2"/>
          </w:tcPr>
          <w:p w14:paraId="03C1878A" w14:textId="77777777" w:rsidR="00D94684" w:rsidRPr="009402AB" w:rsidRDefault="00D94684" w:rsidP="009402AB">
            <w:pPr>
              <w:jc w:val="both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Старых Лилия Юрьевна</w:t>
            </w:r>
          </w:p>
          <w:p w14:paraId="32795D19" w14:textId="77777777" w:rsidR="00D94684" w:rsidRPr="009402AB" w:rsidRDefault="00D94684" w:rsidP="009402AB">
            <w:pPr>
              <w:jc w:val="both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+7-915-352-30-97</w:t>
            </w:r>
          </w:p>
          <w:p w14:paraId="74F5691C" w14:textId="77777777" w:rsidR="00D94684" w:rsidRPr="009402AB" w:rsidRDefault="00D94684" w:rsidP="009402AB">
            <w:pPr>
              <w:jc w:val="both"/>
              <w:rPr>
                <w:sz w:val="24"/>
                <w:szCs w:val="24"/>
              </w:rPr>
            </w:pPr>
            <w:hyperlink r:id="rId8" w:history="1">
              <w:r w:rsidRPr="009402AB">
                <w:rPr>
                  <w:rStyle w:val="ad"/>
                  <w:sz w:val="24"/>
                  <w:szCs w:val="24"/>
                  <w:lang w:val="en-US"/>
                </w:rPr>
                <w:t>l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starykh</w:t>
              </w:r>
              <w:r w:rsidRPr="009402AB">
                <w:rPr>
                  <w:rStyle w:val="ad"/>
                  <w:sz w:val="24"/>
                  <w:szCs w:val="24"/>
                </w:rPr>
                <w:t>@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cherkizovo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com</w:t>
              </w:r>
            </w:hyperlink>
          </w:p>
          <w:p w14:paraId="29D3C590" w14:textId="32808B5D" w:rsidR="00D94684" w:rsidRPr="009402AB" w:rsidRDefault="00D94684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478533D" w14:textId="77777777" w:rsidTr="00976028">
        <w:trPr>
          <w:trHeight w:val="601"/>
          <w:jc w:val="center"/>
        </w:trPr>
        <w:tc>
          <w:tcPr>
            <w:tcW w:w="1129" w:type="dxa"/>
          </w:tcPr>
          <w:p w14:paraId="5F3C1020" w14:textId="45A2926F" w:rsidR="002052CC" w:rsidRDefault="00E372DB" w:rsidP="009402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3099" w:type="dxa"/>
          </w:tcPr>
          <w:p w14:paraId="7B21E8AD" w14:textId="6B32F31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402A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ГАП Ресурс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-</w:t>
            </w:r>
          </w:p>
          <w:p w14:paraId="1E437C6F" w14:textId="5EE82EC1" w:rsidR="002052CC" w:rsidRPr="00D91ED4" w:rsidRDefault="002052CC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Белгородский бройлер</w:t>
            </w:r>
          </w:p>
        </w:tc>
        <w:tc>
          <w:tcPr>
            <w:tcW w:w="6487" w:type="dxa"/>
            <w:gridSpan w:val="4"/>
            <w:vAlign w:val="center"/>
          </w:tcPr>
          <w:p w14:paraId="1E097BE1" w14:textId="4D7C9FE8" w:rsidR="002052CC" w:rsidRPr="005F36E3" w:rsidRDefault="00C042E3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042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Белгородская обл., г. Белгород, ул. Производственная, 4</w:t>
            </w:r>
          </w:p>
        </w:tc>
        <w:tc>
          <w:tcPr>
            <w:tcW w:w="4022" w:type="dxa"/>
            <w:gridSpan w:val="2"/>
          </w:tcPr>
          <w:p w14:paraId="3911A1C8" w14:textId="04924502" w:rsidR="002052CC" w:rsidRDefault="002052CC" w:rsidP="002052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7A42FC94" w14:textId="77777777" w:rsidTr="00976028">
        <w:trPr>
          <w:trHeight w:val="2864"/>
          <w:jc w:val="center"/>
        </w:trPr>
        <w:tc>
          <w:tcPr>
            <w:tcW w:w="1129" w:type="dxa"/>
          </w:tcPr>
          <w:p w14:paraId="5B396656" w14:textId="78742A56" w:rsidR="00D94684" w:rsidRDefault="00D94684" w:rsidP="00F3721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099" w:type="dxa"/>
          </w:tcPr>
          <w:p w14:paraId="6F8F3018" w14:textId="77777777" w:rsidR="00D94684" w:rsidRPr="00EB305C" w:rsidRDefault="00D94684" w:rsidP="00F3721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4417DD4A" w14:textId="7FA3127B" w:rsidR="00D94684" w:rsidRPr="006E1630" w:rsidRDefault="00D94684" w:rsidP="002052CC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426" w:type="dxa"/>
            <w:gridSpan w:val="2"/>
          </w:tcPr>
          <w:p w14:paraId="4F6F2A8C" w14:textId="5B34C1DC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EB30A5">
              <w:rPr>
                <w:rFonts w:cs="Times New Roman"/>
                <w:sz w:val="24"/>
                <w:szCs w:val="24"/>
              </w:rPr>
              <w:t>Белгородская область, г Белгород, пр-кт Славы, д. 28, офис 13</w:t>
            </w:r>
          </w:p>
          <w:p w14:paraId="45D6F8CC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F2BF1A5" w14:textId="76C02EF9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«Белгородские молочные фермы»</w:t>
            </w:r>
          </w:p>
          <w:p w14:paraId="43E21697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3897BEA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ООО «МК «Северский Донец»</w:t>
            </w:r>
          </w:p>
          <w:p w14:paraId="5C63B0C6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78183ED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«МК «Зеленая Долина»</w:t>
            </w:r>
          </w:p>
          <w:p w14:paraId="4AF53397" w14:textId="77777777" w:rsidR="00D94684" w:rsidRPr="002306A4" w:rsidRDefault="00D94684" w:rsidP="00F3721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61" w:type="dxa"/>
            <w:gridSpan w:val="2"/>
          </w:tcPr>
          <w:p w14:paraId="3EAF1FCC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«Сирень», МТК «Магнолия»</w:t>
            </w:r>
          </w:p>
          <w:p w14:paraId="5F63A2F5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C6F86A5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«Вереск», МТК «Ромашка»</w:t>
            </w:r>
          </w:p>
          <w:p w14:paraId="2D8D222A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A645DE8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29136DF" w14:textId="17734D0C" w:rsidR="00D94684" w:rsidRPr="002306A4" w:rsidRDefault="00D94684" w:rsidP="00F3721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«Ландыш»</w:t>
            </w:r>
          </w:p>
        </w:tc>
        <w:tc>
          <w:tcPr>
            <w:tcW w:w="4022" w:type="dxa"/>
            <w:gridSpan w:val="2"/>
          </w:tcPr>
          <w:p w14:paraId="2018A32A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Ковалевская Евгения</w:t>
            </w:r>
          </w:p>
          <w:p w14:paraId="6C384154" w14:textId="77777777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89040810306</w:t>
            </w:r>
          </w:p>
          <w:p w14:paraId="410BBC48" w14:textId="11FE083D" w:rsidR="00D94684" w:rsidRDefault="00D94684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7D511F78" w14:textId="77777777" w:rsidTr="00976028">
        <w:trPr>
          <w:trHeight w:val="498"/>
          <w:jc w:val="center"/>
        </w:trPr>
        <w:tc>
          <w:tcPr>
            <w:tcW w:w="1129" w:type="dxa"/>
          </w:tcPr>
          <w:p w14:paraId="390880DB" w14:textId="76F59D97" w:rsidR="00D94684" w:rsidRDefault="00D94684" w:rsidP="0044560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3099" w:type="dxa"/>
          </w:tcPr>
          <w:p w14:paraId="0573F57D" w14:textId="77777777" w:rsidR="00D94684" w:rsidRDefault="00D94684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МИРАТОРГ</w:t>
            </w:r>
          </w:p>
          <w:p w14:paraId="4EDD0902" w14:textId="77777777" w:rsidR="00D94684" w:rsidRDefault="00D94684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82CF360" w14:textId="77777777" w:rsidR="00D94684" w:rsidRDefault="00D94684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6441A3E" w14:textId="4F81885C" w:rsidR="00D94684" w:rsidRPr="006E1630" w:rsidRDefault="00D94684" w:rsidP="00445600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  <w:r w:rsidRPr="00EE3B9F">
              <w:rPr>
                <w:rFonts w:cs="Times New Roman"/>
                <w:b/>
                <w:bCs/>
                <w:sz w:val="24"/>
                <w:szCs w:val="24"/>
              </w:rPr>
              <w:t xml:space="preserve">ЗАО СК Короча  </w:t>
            </w:r>
          </w:p>
        </w:tc>
        <w:tc>
          <w:tcPr>
            <w:tcW w:w="6487" w:type="dxa"/>
            <w:gridSpan w:val="4"/>
          </w:tcPr>
          <w:p w14:paraId="4B32BA5B" w14:textId="06A80554" w:rsidR="00D94684" w:rsidRPr="00EB30A5" w:rsidRDefault="00D94684" w:rsidP="00445600">
            <w:pPr>
              <w:widowControl w:val="0"/>
              <w:tabs>
                <w:tab w:val="left" w:pos="1320"/>
              </w:tabs>
              <w:suppressAutoHyphens/>
              <w:ind w:firstLine="26"/>
              <w:rPr>
                <w:sz w:val="24"/>
                <w:szCs w:val="24"/>
                <w:u w:val="single"/>
              </w:rPr>
            </w:pPr>
            <w:r w:rsidRPr="00EB30A5">
              <w:rPr>
                <w:sz w:val="24"/>
                <w:szCs w:val="24"/>
                <w:u w:val="single"/>
              </w:rPr>
              <w:t xml:space="preserve">Белгородская область, Яковлевский район, г. Строитель.ул.2-я </w:t>
            </w:r>
            <w:proofErr w:type="gramStart"/>
            <w:r w:rsidRPr="00EB30A5">
              <w:rPr>
                <w:sz w:val="24"/>
                <w:szCs w:val="24"/>
                <w:u w:val="single"/>
              </w:rPr>
              <w:t>Заводская ,</w:t>
            </w:r>
            <w:proofErr w:type="gramEnd"/>
            <w:r w:rsidRPr="00EB30A5">
              <w:rPr>
                <w:sz w:val="24"/>
                <w:szCs w:val="24"/>
                <w:u w:val="single"/>
              </w:rPr>
              <w:t xml:space="preserve"> 17</w:t>
            </w:r>
          </w:p>
          <w:p w14:paraId="7A618831" w14:textId="77777777" w:rsidR="00D94684" w:rsidRDefault="00D94684" w:rsidP="00EB30A5">
            <w:pPr>
              <w:widowControl w:val="0"/>
              <w:tabs>
                <w:tab w:val="left" w:pos="1320"/>
              </w:tabs>
              <w:suppressAutoHyphens/>
              <w:rPr>
                <w:b/>
                <w:bCs/>
                <w:sz w:val="24"/>
                <w:szCs w:val="24"/>
                <w:u w:val="single"/>
              </w:rPr>
            </w:pPr>
          </w:p>
          <w:p w14:paraId="4DAF7757" w14:textId="7DC49A54" w:rsidR="00D94684" w:rsidRPr="002306A4" w:rsidRDefault="00D94684" w:rsidP="00445600">
            <w:pPr>
              <w:widowControl w:val="0"/>
              <w:tabs>
                <w:tab w:val="left" w:pos="132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 xml:space="preserve">Корочанский </w:t>
            </w:r>
            <w:r>
              <w:rPr>
                <w:b/>
                <w:bCs/>
                <w:sz w:val="24"/>
                <w:szCs w:val="24"/>
                <w:u w:val="single"/>
              </w:rPr>
              <w:t>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Ломово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Заячье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Новая Слободка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Соколовка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Ивица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 xml:space="preserve">Ивица </w:t>
            </w:r>
            <w:r>
              <w:rPr>
                <w:sz w:val="24"/>
                <w:szCs w:val="24"/>
              </w:rPr>
              <w:t>2,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Мальцевка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Жигайловка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Большая Халань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Ивановка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Шлях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Плотавец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Мичуринский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Шутово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Меркуловка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1,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Хмелевое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Бродок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 xml:space="preserve">Бродок </w:t>
            </w:r>
            <w:r>
              <w:rPr>
                <w:sz w:val="24"/>
                <w:szCs w:val="24"/>
              </w:rPr>
              <w:t>2,</w:t>
            </w:r>
          </w:p>
        </w:tc>
        <w:tc>
          <w:tcPr>
            <w:tcW w:w="4022" w:type="dxa"/>
            <w:gridSpan w:val="2"/>
          </w:tcPr>
          <w:p w14:paraId="51F74F78" w14:textId="77777777" w:rsidR="00D94684" w:rsidRDefault="00D94684" w:rsidP="00445600">
            <w:r>
              <w:t xml:space="preserve">Лилия Чапурина </w:t>
            </w:r>
          </w:p>
          <w:p w14:paraId="21380629" w14:textId="17B08E48" w:rsidR="00D94684" w:rsidRDefault="00D94684" w:rsidP="00445600">
            <w:pPr>
              <w:jc w:val="both"/>
              <w:rPr>
                <w:rFonts w:cs="Times New Roman"/>
                <w:sz w:val="24"/>
                <w:szCs w:val="24"/>
              </w:rPr>
            </w:pPr>
            <w:r w:rsidRPr="009033B6">
              <w:t>89102009401</w:t>
            </w:r>
          </w:p>
        </w:tc>
      </w:tr>
      <w:tr w:rsidR="00D94684" w:rsidRPr="000A140C" w14:paraId="011ED1D8" w14:textId="77777777" w:rsidTr="00976028">
        <w:trPr>
          <w:jc w:val="center"/>
        </w:trPr>
        <w:tc>
          <w:tcPr>
            <w:tcW w:w="1129" w:type="dxa"/>
          </w:tcPr>
          <w:p w14:paraId="580D22A2" w14:textId="1DD34834" w:rsidR="00D94684" w:rsidRDefault="00D94684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3099" w:type="dxa"/>
          </w:tcPr>
          <w:p w14:paraId="1C3C38B4" w14:textId="77777777" w:rsidR="00D94684" w:rsidRDefault="00D94684" w:rsidP="00DF71E9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ФГБНУ Белгородский ФАНЦ РАН </w:t>
            </w:r>
          </w:p>
          <w:p w14:paraId="69191AC3" w14:textId="68C65874" w:rsidR="00D94684" w:rsidRPr="00D91ED4" w:rsidRDefault="00D94684" w:rsidP="00DF71E9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г Белгород </w:t>
            </w:r>
          </w:p>
          <w:p w14:paraId="0AF69059" w14:textId="77777777" w:rsidR="00D94684" w:rsidRPr="006E1630" w:rsidRDefault="00D94684" w:rsidP="00DF71E9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300C6499" w14:textId="24811030" w:rsidR="00D94684" w:rsidRPr="002306A4" w:rsidRDefault="00D94684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Офис - </w:t>
            </w:r>
            <w:r w:rsidRPr="00D91ED4">
              <w:rPr>
                <w:rFonts w:eastAsia="Times New Roman" w:cs="Times New Roman"/>
                <w:sz w:val="24"/>
                <w:szCs w:val="24"/>
                <w:lang w:eastAsia="ar-SA"/>
              </w:rPr>
              <w:t>Октябрьская ул., 58, Белгород</w:t>
            </w:r>
          </w:p>
        </w:tc>
        <w:tc>
          <w:tcPr>
            <w:tcW w:w="4022" w:type="dxa"/>
            <w:gridSpan w:val="2"/>
          </w:tcPr>
          <w:p w14:paraId="4F9274F2" w14:textId="77777777" w:rsidR="00D94684" w:rsidRDefault="00D94684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Анна Ивановна </w:t>
            </w:r>
          </w:p>
          <w:p w14:paraId="41E173A8" w14:textId="409D3E28" w:rsidR="00D94684" w:rsidRDefault="00D94684" w:rsidP="00DF71E9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+74722 27-89-28 </w:t>
            </w:r>
          </w:p>
        </w:tc>
      </w:tr>
      <w:tr w:rsidR="00D50A8E" w:rsidRPr="000A140C" w14:paraId="3F80E7D3" w14:textId="77777777" w:rsidTr="00976028">
        <w:trPr>
          <w:jc w:val="center"/>
        </w:trPr>
        <w:tc>
          <w:tcPr>
            <w:tcW w:w="1129" w:type="dxa"/>
          </w:tcPr>
          <w:p w14:paraId="64A66747" w14:textId="4EEB8FD8" w:rsidR="00D50A8E" w:rsidRDefault="00976028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E372D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17CC17D" w14:textId="77777777" w:rsidR="00D50A8E" w:rsidRPr="00261515" w:rsidRDefault="00D50A8E" w:rsidP="00D50A8E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  <w:r w:rsidRPr="00261515">
              <w:rPr>
                <w:b/>
                <w:bCs/>
              </w:rPr>
              <w:t>ООО «Кустовое»</w:t>
            </w:r>
          </w:p>
          <w:p w14:paraId="5ED4F9DD" w14:textId="77777777" w:rsidR="00D50A8E" w:rsidRPr="00D91ED4" w:rsidRDefault="00D50A8E" w:rsidP="00D50A8E">
            <w:pPr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B8282C8" w14:textId="5669CA88" w:rsidR="00D50A8E" w:rsidRPr="005C30B3" w:rsidRDefault="00D50A8E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C30B3">
              <w:rPr>
                <w:rFonts w:cs="Times New Roman"/>
                <w:sz w:val="24"/>
                <w:szCs w:val="24"/>
              </w:rPr>
              <w:t>309085, Белгородская область, Яковлевский район, поселок Томаровка, Промышленная ул, д. 3 </w:t>
            </w:r>
          </w:p>
        </w:tc>
        <w:tc>
          <w:tcPr>
            <w:tcW w:w="4022" w:type="dxa"/>
            <w:gridSpan w:val="2"/>
          </w:tcPr>
          <w:p w14:paraId="522A6566" w14:textId="77777777" w:rsidR="00D50A8E" w:rsidRDefault="00D50A8E" w:rsidP="004A68B1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</w:p>
        </w:tc>
      </w:tr>
      <w:tr w:rsidR="00FE677C" w:rsidRPr="000A140C" w14:paraId="2EFFA99C" w14:textId="77777777" w:rsidTr="00976028">
        <w:trPr>
          <w:jc w:val="center"/>
        </w:trPr>
        <w:tc>
          <w:tcPr>
            <w:tcW w:w="1129" w:type="dxa"/>
          </w:tcPr>
          <w:p w14:paraId="768C2247" w14:textId="4305B43B" w:rsidR="00FE677C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76028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F0376DF" w14:textId="77777777" w:rsidR="00FE677C" w:rsidRPr="00D91ED4" w:rsidRDefault="00FE677C" w:rsidP="00FE677C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ООО Вислое Яковлевский р-н </w:t>
            </w:r>
          </w:p>
          <w:p w14:paraId="790BFA65" w14:textId="77777777" w:rsidR="00FE677C" w:rsidRPr="00261515" w:rsidRDefault="00FE677C" w:rsidP="00D50A8E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</w:p>
        </w:tc>
        <w:tc>
          <w:tcPr>
            <w:tcW w:w="6487" w:type="dxa"/>
            <w:gridSpan w:val="4"/>
          </w:tcPr>
          <w:p w14:paraId="22AB5360" w14:textId="771FB260" w:rsidR="00FE677C" w:rsidRPr="005C30B3" w:rsidRDefault="005C30B3" w:rsidP="00FE677C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5C30B3">
              <w:rPr>
                <w:rStyle w:val="upper"/>
                <w:rFonts w:cs="Times New Roman"/>
                <w:sz w:val="24"/>
                <w:szCs w:val="24"/>
              </w:rPr>
              <w:t xml:space="preserve">309060, </w:t>
            </w:r>
            <w:r>
              <w:rPr>
                <w:rStyle w:val="upper"/>
                <w:rFonts w:cs="Times New Roman"/>
                <w:sz w:val="24"/>
                <w:szCs w:val="24"/>
              </w:rPr>
              <w:t>Б</w:t>
            </w:r>
            <w:r w:rsidRPr="005C30B3">
              <w:rPr>
                <w:rStyle w:val="upper"/>
                <w:rFonts w:cs="Times New Roman"/>
                <w:sz w:val="24"/>
                <w:szCs w:val="24"/>
              </w:rPr>
              <w:t xml:space="preserve">елгородская область, район </w:t>
            </w:r>
            <w:r>
              <w:rPr>
                <w:rStyle w:val="upper"/>
                <w:rFonts w:cs="Times New Roman"/>
                <w:sz w:val="24"/>
                <w:szCs w:val="24"/>
              </w:rPr>
              <w:t>Я</w:t>
            </w:r>
            <w:r w:rsidRPr="005C30B3">
              <w:rPr>
                <w:rStyle w:val="upper"/>
                <w:rFonts w:cs="Times New Roman"/>
                <w:sz w:val="24"/>
                <w:szCs w:val="24"/>
              </w:rPr>
              <w:t xml:space="preserve">ковлевский, село </w:t>
            </w:r>
            <w:r>
              <w:rPr>
                <w:rStyle w:val="upper"/>
                <w:rFonts w:cs="Times New Roman"/>
                <w:sz w:val="24"/>
                <w:szCs w:val="24"/>
              </w:rPr>
              <w:t>В</w:t>
            </w:r>
            <w:r w:rsidRPr="005C30B3">
              <w:rPr>
                <w:rStyle w:val="upper"/>
                <w:rFonts w:cs="Times New Roman"/>
                <w:sz w:val="24"/>
                <w:szCs w:val="24"/>
              </w:rPr>
              <w:t xml:space="preserve">ислое, улица </w:t>
            </w:r>
            <w:r>
              <w:rPr>
                <w:rStyle w:val="upper"/>
                <w:rFonts w:cs="Times New Roman"/>
                <w:sz w:val="24"/>
                <w:szCs w:val="24"/>
              </w:rPr>
              <w:t>Ю</w:t>
            </w:r>
            <w:r w:rsidRPr="005C30B3">
              <w:rPr>
                <w:rStyle w:val="upper"/>
                <w:rFonts w:cs="Times New Roman"/>
                <w:sz w:val="24"/>
                <w:szCs w:val="24"/>
              </w:rPr>
              <w:t>жная, дом 7</w:t>
            </w:r>
          </w:p>
          <w:p w14:paraId="5B91F797" w14:textId="77777777" w:rsidR="00FE677C" w:rsidRPr="00261515" w:rsidRDefault="00FE677C" w:rsidP="00DF71E9">
            <w:pPr>
              <w:widowControl w:val="0"/>
              <w:suppressAutoHyphens/>
              <w:ind w:firstLine="26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22" w:type="dxa"/>
            <w:gridSpan w:val="2"/>
          </w:tcPr>
          <w:p w14:paraId="51A3CFA8" w14:textId="77777777" w:rsidR="00D94684" w:rsidRDefault="00FE677C" w:rsidP="00D50A8E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9" w:tgtFrame="_blank" w:history="1">
              <w:r w:rsidRPr="00A24554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belvisloe@yandex.ru</w:t>
              </w:r>
            </w:hyperlink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</w:p>
          <w:p w14:paraId="09D44249" w14:textId="6B6660FE" w:rsidR="00FE677C" w:rsidRDefault="00FE677C" w:rsidP="00D50A8E"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+7 472 446-99-35, +7 472 446-60-35</w:t>
            </w:r>
          </w:p>
        </w:tc>
      </w:tr>
      <w:tr w:rsidR="00790A50" w:rsidRPr="000A140C" w14:paraId="28BB046E" w14:textId="77777777" w:rsidTr="00976028">
        <w:trPr>
          <w:jc w:val="center"/>
        </w:trPr>
        <w:tc>
          <w:tcPr>
            <w:tcW w:w="1129" w:type="dxa"/>
          </w:tcPr>
          <w:p w14:paraId="1B4648C5" w14:textId="4C212A27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76028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2625F77" w14:textId="15845C38" w:rsidR="00790A50" w:rsidRPr="00790A50" w:rsidRDefault="00790A50" w:rsidP="00790A50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487" w:type="dxa"/>
            <w:gridSpan w:val="4"/>
          </w:tcPr>
          <w:p w14:paraId="42F55762" w14:textId="449537DD" w:rsidR="00790A50" w:rsidRPr="009D771A" w:rsidRDefault="005C30B3" w:rsidP="00790A50">
            <w:pPr>
              <w:rPr>
                <w:rStyle w:val="upper"/>
                <w:sz w:val="24"/>
                <w:szCs w:val="24"/>
              </w:rPr>
            </w:pPr>
            <w:r w:rsidRPr="000A140C">
              <w:rPr>
                <w:rStyle w:val="upper"/>
                <w:sz w:val="24"/>
                <w:szCs w:val="24"/>
              </w:rPr>
              <w:t xml:space="preserve">309206, </w:t>
            </w:r>
            <w:r>
              <w:rPr>
                <w:rStyle w:val="upper"/>
                <w:sz w:val="24"/>
                <w:szCs w:val="24"/>
              </w:rPr>
              <w:t>Б</w:t>
            </w:r>
            <w:r w:rsidRPr="000A140C">
              <w:rPr>
                <w:rStyle w:val="upper"/>
                <w:sz w:val="24"/>
                <w:szCs w:val="24"/>
              </w:rPr>
              <w:t xml:space="preserve">елгородская область, район </w:t>
            </w:r>
            <w:r>
              <w:rPr>
                <w:rStyle w:val="upper"/>
                <w:sz w:val="24"/>
                <w:szCs w:val="24"/>
              </w:rPr>
              <w:t>К</w:t>
            </w:r>
            <w:r w:rsidRPr="000A140C">
              <w:rPr>
                <w:rStyle w:val="upper"/>
                <w:sz w:val="24"/>
                <w:szCs w:val="24"/>
              </w:rPr>
              <w:t xml:space="preserve">орочанский, село </w:t>
            </w:r>
            <w:r>
              <w:rPr>
                <w:rStyle w:val="upper"/>
                <w:sz w:val="24"/>
                <w:szCs w:val="24"/>
              </w:rPr>
              <w:t>А</w:t>
            </w:r>
            <w:r w:rsidRPr="000A140C">
              <w:rPr>
                <w:rStyle w:val="upper"/>
                <w:sz w:val="24"/>
                <w:szCs w:val="24"/>
              </w:rPr>
              <w:t>лексеевка, улица Богомазова, дом 1, этаж 2</w:t>
            </w:r>
          </w:p>
        </w:tc>
        <w:tc>
          <w:tcPr>
            <w:tcW w:w="4022" w:type="dxa"/>
            <w:gridSpan w:val="2"/>
          </w:tcPr>
          <w:p w14:paraId="59262DE1" w14:textId="77777777" w:rsidR="00790A50" w:rsidRDefault="00790A50" w:rsidP="00D94684">
            <w:pPr>
              <w:jc w:val="both"/>
              <w:textAlignment w:val="bottom"/>
            </w:pPr>
          </w:p>
        </w:tc>
      </w:tr>
      <w:tr w:rsidR="00B81C82" w:rsidRPr="000A140C" w14:paraId="3C684C42" w14:textId="77777777" w:rsidTr="00976028">
        <w:trPr>
          <w:jc w:val="center"/>
        </w:trPr>
        <w:tc>
          <w:tcPr>
            <w:tcW w:w="1129" w:type="dxa"/>
          </w:tcPr>
          <w:p w14:paraId="4B50BA01" w14:textId="4F94BF4B" w:rsidR="00B81C82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7602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72FC9A4B" w14:textId="3AF06D32" w:rsidR="00B81C82" w:rsidRPr="00B81C82" w:rsidRDefault="00B81C82" w:rsidP="00B81C82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B81C82">
              <w:rPr>
                <w:b/>
                <w:bCs/>
                <w:sz w:val="24"/>
                <w:szCs w:val="24"/>
              </w:rPr>
              <w:t>АО «Самаринское"</w:t>
            </w:r>
          </w:p>
        </w:tc>
        <w:tc>
          <w:tcPr>
            <w:tcW w:w="6487" w:type="dxa"/>
            <w:gridSpan w:val="4"/>
          </w:tcPr>
          <w:p w14:paraId="5FB81898" w14:textId="57D6828B" w:rsidR="00B81C82" w:rsidRPr="000A140C" w:rsidRDefault="00B81C82" w:rsidP="00790A50">
            <w:pPr>
              <w:rPr>
                <w:rStyle w:val="upper"/>
                <w:sz w:val="24"/>
                <w:szCs w:val="24"/>
              </w:rPr>
            </w:pPr>
            <w:r w:rsidRPr="000F001F">
              <w:rPr>
                <w:sz w:val="24"/>
                <w:szCs w:val="24"/>
              </w:rPr>
              <w:t xml:space="preserve">309905, Белгородская область, Красногвардейский р-н, с Никитовка, ул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4022" w:type="dxa"/>
            <w:gridSpan w:val="2"/>
          </w:tcPr>
          <w:p w14:paraId="3494680B" w14:textId="77777777" w:rsidR="00B81C82" w:rsidRDefault="00B81C82" w:rsidP="00D94684">
            <w:pPr>
              <w:jc w:val="both"/>
              <w:textAlignment w:val="bottom"/>
            </w:pPr>
          </w:p>
        </w:tc>
      </w:tr>
      <w:tr w:rsidR="00790A50" w:rsidRPr="000A140C" w14:paraId="46209761" w14:textId="77777777" w:rsidTr="00976028">
        <w:trPr>
          <w:jc w:val="center"/>
        </w:trPr>
        <w:tc>
          <w:tcPr>
            <w:tcW w:w="1129" w:type="dxa"/>
          </w:tcPr>
          <w:p w14:paraId="26AE9D74" w14:textId="56631481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7602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3DB315A" w14:textId="4D3680F3" w:rsidR="00790A50" w:rsidRPr="00790A50" w:rsidRDefault="00790A50" w:rsidP="00790A50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«Борисовские фермы»</w:t>
            </w:r>
          </w:p>
        </w:tc>
        <w:tc>
          <w:tcPr>
            <w:tcW w:w="6487" w:type="dxa"/>
            <w:gridSpan w:val="4"/>
          </w:tcPr>
          <w:p w14:paraId="5B0104BD" w14:textId="526ABB99" w:rsidR="00790A50" w:rsidRPr="000A140C" w:rsidRDefault="005C30B3" w:rsidP="00790A50">
            <w:pPr>
              <w:rPr>
                <w:rStyle w:val="upper"/>
                <w:sz w:val="24"/>
                <w:szCs w:val="24"/>
              </w:rPr>
            </w:pPr>
            <w:r w:rsidRPr="000F001F">
              <w:rPr>
                <w:rStyle w:val="upper"/>
                <w:sz w:val="24"/>
                <w:szCs w:val="24"/>
              </w:rPr>
              <w:t xml:space="preserve">Белгородская обл, </w:t>
            </w:r>
            <w:r>
              <w:rPr>
                <w:rStyle w:val="upper"/>
                <w:sz w:val="24"/>
                <w:szCs w:val="24"/>
              </w:rPr>
              <w:t>Б</w:t>
            </w:r>
            <w:r w:rsidRPr="000F001F">
              <w:rPr>
                <w:rStyle w:val="upper"/>
                <w:sz w:val="24"/>
                <w:szCs w:val="24"/>
              </w:rPr>
              <w:t xml:space="preserve">орисовский р-н, зозули с, </w:t>
            </w:r>
            <w:r>
              <w:rPr>
                <w:rStyle w:val="upper"/>
                <w:sz w:val="24"/>
                <w:szCs w:val="24"/>
              </w:rPr>
              <w:t>Л</w:t>
            </w:r>
            <w:r w:rsidRPr="000F001F">
              <w:rPr>
                <w:rStyle w:val="upper"/>
                <w:sz w:val="24"/>
                <w:szCs w:val="24"/>
              </w:rPr>
              <w:t>окинская ул, дом 83"в"</w:t>
            </w:r>
          </w:p>
        </w:tc>
        <w:tc>
          <w:tcPr>
            <w:tcW w:w="4022" w:type="dxa"/>
            <w:gridSpan w:val="2"/>
          </w:tcPr>
          <w:p w14:paraId="511FA598" w14:textId="77777777" w:rsidR="00790A50" w:rsidRDefault="00790A50" w:rsidP="00D94684">
            <w:pPr>
              <w:jc w:val="both"/>
              <w:textAlignment w:val="bottom"/>
            </w:pPr>
          </w:p>
        </w:tc>
      </w:tr>
      <w:tr w:rsidR="00D94684" w:rsidRPr="00572667" w14:paraId="20549571" w14:textId="77777777" w:rsidTr="00976028">
        <w:trPr>
          <w:jc w:val="center"/>
        </w:trPr>
        <w:tc>
          <w:tcPr>
            <w:tcW w:w="1129" w:type="dxa"/>
          </w:tcPr>
          <w:p w14:paraId="73FBFD2E" w14:textId="24B3989D" w:rsidR="00D94684" w:rsidRDefault="00D94684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976028"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55ED44A" w14:textId="77777777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СПК Колхоз имени Горина </w:t>
            </w:r>
          </w:p>
          <w:p w14:paraId="252CB3C4" w14:textId="77777777" w:rsidR="00D94684" w:rsidRPr="00D91ED4" w:rsidRDefault="00D94684" w:rsidP="00790A5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6F86C88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Белгородская область, Белгородский район, с. Бессоновка, ул. Партизанская, зд. 6А</w:t>
            </w:r>
          </w:p>
          <w:p w14:paraId="3EF928F7" w14:textId="77777777" w:rsidR="00D94684" w:rsidRPr="00D91ED4" w:rsidRDefault="00D94684" w:rsidP="00790A50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13C01A22" w14:textId="77777777" w:rsidR="00D94684" w:rsidRPr="00083918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+7 472 238-91-22</w:t>
            </w:r>
          </w:p>
          <w:p w14:paraId="1E4D8E30" w14:textId="4BB75714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+7 472 238-91-21</w:t>
            </w:r>
          </w:p>
        </w:tc>
      </w:tr>
      <w:tr w:rsidR="00D94684" w:rsidRPr="00572667" w14:paraId="686E7D27" w14:textId="77777777" w:rsidTr="00976028">
        <w:trPr>
          <w:trHeight w:val="833"/>
          <w:jc w:val="center"/>
        </w:trPr>
        <w:tc>
          <w:tcPr>
            <w:tcW w:w="1129" w:type="dxa"/>
          </w:tcPr>
          <w:p w14:paraId="3F56E1E9" w14:textId="1F62A88A" w:rsidR="00D94684" w:rsidRDefault="00D94684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  <w:r w:rsidR="001A7FE1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3257786" w14:textId="0A66058D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Бутово-Агро </w:t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487" w:type="dxa"/>
            <w:gridSpan w:val="4"/>
          </w:tcPr>
          <w:p w14:paraId="47779CD1" w14:textId="675E25CC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97B5A">
              <w:rPr>
                <w:rFonts w:cs="Times New Roman"/>
                <w:sz w:val="24"/>
                <w:szCs w:val="24"/>
              </w:rPr>
              <w:t>309093, Белгородская область, Яковлевский район, с. Бутово</w:t>
            </w:r>
          </w:p>
          <w:p w14:paraId="52C7DBA9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F66F4EB" w14:textId="77777777" w:rsidR="00D94684" w:rsidRPr="00083918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27809DC8" w14:textId="77777777" w:rsidR="00D94684" w:rsidRPr="004C125C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+7 472 444-31-27</w:t>
            </w:r>
          </w:p>
          <w:p w14:paraId="0C31C026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+7 472 444-31-42</w:t>
            </w:r>
          </w:p>
          <w:p w14:paraId="6BA53803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butovo-agro@yandex.ru</w:t>
              </w:r>
            </w:hyperlink>
          </w:p>
          <w:p w14:paraId="05A00F10" w14:textId="77777777" w:rsidR="00D94684" w:rsidRDefault="00D94684" w:rsidP="00D94684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3EC47531" w14:textId="77777777" w:rsidTr="00976028">
        <w:trPr>
          <w:trHeight w:val="861"/>
          <w:jc w:val="center"/>
        </w:trPr>
        <w:tc>
          <w:tcPr>
            <w:tcW w:w="1129" w:type="dxa"/>
          </w:tcPr>
          <w:p w14:paraId="17F6B1EA" w14:textId="6CB4709B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6E1417A0" w14:textId="17B46FD4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АО Белгородский бройлер   </w:t>
            </w:r>
          </w:p>
        </w:tc>
        <w:tc>
          <w:tcPr>
            <w:tcW w:w="6487" w:type="dxa"/>
            <w:gridSpan w:val="4"/>
          </w:tcPr>
          <w:p w14:paraId="13DB491E" w14:textId="66901F37" w:rsidR="00D94684" w:rsidRPr="00985151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A502AC">
              <w:rPr>
                <w:rFonts w:cs="Times New Roman"/>
                <w:sz w:val="24"/>
                <w:szCs w:val="24"/>
              </w:rPr>
              <w:t>Белгородская область, Белгородский район, с. Головино, ул. Центральная, д. 17</w:t>
            </w:r>
          </w:p>
        </w:tc>
        <w:tc>
          <w:tcPr>
            <w:tcW w:w="4022" w:type="dxa"/>
            <w:gridSpan w:val="2"/>
          </w:tcPr>
          <w:p w14:paraId="71E023A5" w14:textId="77777777" w:rsidR="00D94684" w:rsidRPr="003C3A7F" w:rsidRDefault="00D94684" w:rsidP="00A502AC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069990B3" w14:textId="77777777" w:rsidTr="00976028">
        <w:trPr>
          <w:trHeight w:val="861"/>
          <w:jc w:val="center"/>
        </w:trPr>
        <w:tc>
          <w:tcPr>
            <w:tcW w:w="1129" w:type="dxa"/>
          </w:tcPr>
          <w:p w14:paraId="3443B10C" w14:textId="44CCD5EA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3EBEB8F" w14:textId="30DB34C8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ЗАО Молоко Белогорья</w:t>
            </w:r>
          </w:p>
        </w:tc>
        <w:tc>
          <w:tcPr>
            <w:tcW w:w="6487" w:type="dxa"/>
            <w:gridSpan w:val="4"/>
          </w:tcPr>
          <w:p w14:paraId="2CB88A64" w14:textId="70A7B557" w:rsidR="00D94684" w:rsidRPr="00E421A6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Белгородская область, м. о. Чернянский, с. Кочегуры, ул. Центральная, зд. 104А</w:t>
            </w:r>
          </w:p>
        </w:tc>
        <w:tc>
          <w:tcPr>
            <w:tcW w:w="4022" w:type="dxa"/>
            <w:gridSpan w:val="2"/>
          </w:tcPr>
          <w:p w14:paraId="5494F66C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+7 472 325-72-14</w:t>
            </w:r>
          </w:p>
          <w:p w14:paraId="71BE5DB4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molokobel@gmail.com</w:t>
              </w:r>
            </w:hyperlink>
          </w:p>
          <w:p w14:paraId="2F1DC5BE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437CD89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+7 472 325-72-15</w:t>
            </w:r>
          </w:p>
          <w:p w14:paraId="6669DEE9" w14:textId="77777777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D94684" w:rsidRPr="000A140C" w14:paraId="0D83902E" w14:textId="77777777" w:rsidTr="00976028">
        <w:trPr>
          <w:trHeight w:val="861"/>
          <w:jc w:val="center"/>
        </w:trPr>
        <w:tc>
          <w:tcPr>
            <w:tcW w:w="1129" w:type="dxa"/>
          </w:tcPr>
          <w:p w14:paraId="50B09EE9" w14:textId="74234D8B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2CD2132" w14:textId="001605EE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ООО Победа</w:t>
            </w:r>
          </w:p>
        </w:tc>
        <w:tc>
          <w:tcPr>
            <w:tcW w:w="6487" w:type="dxa"/>
            <w:gridSpan w:val="4"/>
          </w:tcPr>
          <w:p w14:paraId="327F38C2" w14:textId="2DEAEB38" w:rsidR="00D94684" w:rsidRPr="005F08CC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C5082">
              <w:rPr>
                <w:rFonts w:cs="Times New Roman"/>
                <w:sz w:val="24"/>
                <w:szCs w:val="24"/>
              </w:rPr>
              <w:t>Белгородская область, м. о. Шебекинский, с. Белянка, ул. Школьная, д. 18</w:t>
            </w:r>
          </w:p>
        </w:tc>
        <w:tc>
          <w:tcPr>
            <w:tcW w:w="4022" w:type="dxa"/>
            <w:gridSpan w:val="2"/>
          </w:tcPr>
          <w:p w14:paraId="6AF0806F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E4923">
              <w:rPr>
                <w:rFonts w:cs="Times New Roman"/>
                <w:sz w:val="24"/>
                <w:szCs w:val="24"/>
              </w:rPr>
              <w:t>+7 472 487-75-40</w:t>
            </w:r>
            <w:r>
              <w:rPr>
                <w:rFonts w:cs="Times New Roman"/>
                <w:sz w:val="24"/>
                <w:szCs w:val="24"/>
              </w:rPr>
              <w:t xml:space="preserve">           </w:t>
            </w:r>
            <w:hyperlink r:id="rId12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ooopobeda31@yandex.ru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89D16E2" w14:textId="77777777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D94684" w:rsidRPr="000A140C" w14:paraId="1ECD8A23" w14:textId="77777777" w:rsidTr="00976028">
        <w:trPr>
          <w:trHeight w:val="861"/>
          <w:jc w:val="center"/>
        </w:trPr>
        <w:tc>
          <w:tcPr>
            <w:tcW w:w="1129" w:type="dxa"/>
          </w:tcPr>
          <w:p w14:paraId="4B9AF4DE" w14:textId="587CE36E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12B0BDB2" w14:textId="44C1D68B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Белянка  </w:t>
            </w:r>
          </w:p>
        </w:tc>
        <w:tc>
          <w:tcPr>
            <w:tcW w:w="6487" w:type="dxa"/>
            <w:gridSpan w:val="4"/>
          </w:tcPr>
          <w:p w14:paraId="216A0F5C" w14:textId="6D6CDC1F" w:rsidR="00D94684" w:rsidRPr="00DC5082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Белгородская область, Шебекинский район, с. Белянка, ул. Комсомольская, зд. 57</w:t>
            </w:r>
          </w:p>
        </w:tc>
        <w:tc>
          <w:tcPr>
            <w:tcW w:w="4022" w:type="dxa"/>
            <w:gridSpan w:val="2"/>
          </w:tcPr>
          <w:p w14:paraId="6DBA6674" w14:textId="77777777" w:rsidR="00D94684" w:rsidRPr="002640FC" w:rsidRDefault="00D94684" w:rsidP="00790A50">
            <w:pPr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+7 901 990-31-31</w:t>
            </w:r>
          </w:p>
          <w:p w14:paraId="2185A311" w14:textId="22F96E8C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+7 472 487-77-54</w:t>
            </w:r>
            <w:r>
              <w:rPr>
                <w:rFonts w:cs="Times New Roman"/>
                <w:sz w:val="24"/>
                <w:szCs w:val="24"/>
              </w:rPr>
              <w:t xml:space="preserve">       </w:t>
            </w:r>
          </w:p>
        </w:tc>
      </w:tr>
      <w:tr w:rsidR="00D94684" w:rsidRPr="000A140C" w14:paraId="7A31881C" w14:textId="77777777" w:rsidTr="00976028">
        <w:trPr>
          <w:trHeight w:val="861"/>
          <w:jc w:val="center"/>
        </w:trPr>
        <w:tc>
          <w:tcPr>
            <w:tcW w:w="1129" w:type="dxa"/>
          </w:tcPr>
          <w:p w14:paraId="582456A8" w14:textId="629CC0DB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51D5BE1" w14:textId="4D830DA1" w:rsidR="00D94684" w:rsidRPr="00340D3B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Должанское</w:t>
            </w:r>
          </w:p>
        </w:tc>
        <w:tc>
          <w:tcPr>
            <w:tcW w:w="6487" w:type="dxa"/>
            <w:gridSpan w:val="4"/>
          </w:tcPr>
          <w:p w14:paraId="6CB91ABC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309738, Белгородская область, Вейделевский район, с. Долгое, ул. Центральная, д. 18</w:t>
            </w:r>
          </w:p>
          <w:p w14:paraId="525A68FB" w14:textId="77777777" w:rsidR="00D94684" w:rsidRPr="00DC5082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6BBA51D7" w14:textId="77777777" w:rsidR="00D94684" w:rsidRPr="005200D9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+7 472 375-35-17</w:t>
            </w:r>
          </w:p>
          <w:p w14:paraId="65E28430" w14:textId="77777777" w:rsidR="00D94684" w:rsidRPr="005200D9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+7 472 375-42-52</w:t>
            </w:r>
          </w:p>
          <w:p w14:paraId="3DF6129C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+7 472 375-54-08</w:t>
            </w:r>
          </w:p>
          <w:p w14:paraId="79DEFA34" w14:textId="2434B71A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+7 472 375-35-19</w:t>
            </w:r>
          </w:p>
        </w:tc>
      </w:tr>
      <w:tr w:rsidR="00D94684" w:rsidRPr="000A140C" w14:paraId="5041D853" w14:textId="77777777" w:rsidTr="00976028">
        <w:trPr>
          <w:trHeight w:val="861"/>
          <w:jc w:val="center"/>
        </w:trPr>
        <w:tc>
          <w:tcPr>
            <w:tcW w:w="1129" w:type="dxa"/>
          </w:tcPr>
          <w:p w14:paraId="399BCFFD" w14:textId="2CB0AE25" w:rsidR="00D94684" w:rsidRDefault="00D94684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1A7FE1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986ED63" w14:textId="7EE0DE16" w:rsidR="00D94684" w:rsidRPr="008D41EF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Агропрод</w:t>
            </w:r>
          </w:p>
        </w:tc>
        <w:tc>
          <w:tcPr>
            <w:tcW w:w="6487" w:type="dxa"/>
            <w:gridSpan w:val="4"/>
          </w:tcPr>
          <w:p w14:paraId="384DA597" w14:textId="57A4EB9C" w:rsidR="00D94684" w:rsidRPr="005200D9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>309920, Белгородская область, Красногвардейский район, г. Бирюч, ул. Красная, зд. 15</w:t>
            </w:r>
          </w:p>
        </w:tc>
        <w:tc>
          <w:tcPr>
            <w:tcW w:w="4022" w:type="dxa"/>
            <w:gridSpan w:val="2"/>
          </w:tcPr>
          <w:p w14:paraId="3C6A7E9A" w14:textId="77777777" w:rsidR="00D94684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>+7 472 473-11-69</w:t>
            </w:r>
            <w:r>
              <w:rPr>
                <w:rFonts w:cs="Times New Roman"/>
                <w:sz w:val="24"/>
                <w:szCs w:val="24"/>
              </w:rPr>
              <w:t xml:space="preserve">           </w:t>
            </w:r>
          </w:p>
          <w:p w14:paraId="5A92E401" w14:textId="5C87BCC6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  <w:hyperlink r:id="rId13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ooo-agroprod@mail.ru</w:t>
              </w:r>
            </w:hyperlink>
          </w:p>
        </w:tc>
      </w:tr>
      <w:tr w:rsidR="00D94684" w:rsidRPr="000A140C" w14:paraId="5CBBFCD4" w14:textId="77777777" w:rsidTr="00976028">
        <w:trPr>
          <w:trHeight w:val="861"/>
          <w:jc w:val="center"/>
        </w:trPr>
        <w:tc>
          <w:tcPr>
            <w:tcW w:w="1129" w:type="dxa"/>
          </w:tcPr>
          <w:p w14:paraId="7A97BC8D" w14:textId="01C35DE9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A295D9E" w14:textId="1FF6711A" w:rsidR="00D94684" w:rsidRPr="008D41EF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Бобравское</w:t>
            </w:r>
          </w:p>
        </w:tc>
        <w:tc>
          <w:tcPr>
            <w:tcW w:w="6487" w:type="dxa"/>
            <w:gridSpan w:val="4"/>
          </w:tcPr>
          <w:p w14:paraId="0FF93B8F" w14:textId="29DE2584" w:rsidR="00D94684" w:rsidRPr="00FB7D4F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309317, Белгородская область, Ракитянский район, с. Бобрава, ул. Горянка, зд. 137, стр. 1</w:t>
            </w:r>
          </w:p>
        </w:tc>
        <w:tc>
          <w:tcPr>
            <w:tcW w:w="4022" w:type="dxa"/>
            <w:gridSpan w:val="2"/>
          </w:tcPr>
          <w:p w14:paraId="6BA389B5" w14:textId="77777777" w:rsidR="00D94684" w:rsidRPr="00D4620A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+7 472 455-31-90</w:t>
            </w:r>
          </w:p>
          <w:p w14:paraId="7BE6DD9C" w14:textId="77777777" w:rsidR="00D94684" w:rsidRPr="00D4620A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+7 472 455-31-34</w:t>
            </w:r>
          </w:p>
          <w:p w14:paraId="62D0A96C" w14:textId="77777777" w:rsidR="00D94684" w:rsidRPr="00D4620A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+7 472 455-31-33</w:t>
            </w:r>
          </w:p>
          <w:p w14:paraId="1B6A6BF3" w14:textId="7A0088E5" w:rsidR="00D94684" w:rsidRPr="00B26351" w:rsidRDefault="00D94684" w:rsidP="00D94684">
            <w:pPr>
              <w:jc w:val="both"/>
              <w:textAlignment w:val="bottom"/>
              <w:rPr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+7 472 455-31-36</w:t>
            </w:r>
          </w:p>
        </w:tc>
      </w:tr>
      <w:tr w:rsidR="00D94684" w:rsidRPr="000A140C" w14:paraId="5441D69B" w14:textId="77777777" w:rsidTr="00976028">
        <w:trPr>
          <w:trHeight w:val="1125"/>
          <w:jc w:val="center"/>
        </w:trPr>
        <w:tc>
          <w:tcPr>
            <w:tcW w:w="1129" w:type="dxa"/>
          </w:tcPr>
          <w:p w14:paraId="48454762" w14:textId="59808D88" w:rsidR="00D94684" w:rsidRDefault="001A7FE1" w:rsidP="00E372D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4D05737" w14:textId="5AF41DCB" w:rsidR="00D94684" w:rsidRDefault="00D94684" w:rsidP="00790A50">
            <w:pPr>
              <w:jc w:val="both"/>
              <w:rPr>
                <w:sz w:val="20"/>
                <w:szCs w:val="20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Агрофирма Русь</w:t>
            </w:r>
          </w:p>
        </w:tc>
        <w:tc>
          <w:tcPr>
            <w:tcW w:w="6487" w:type="dxa"/>
            <w:gridSpan w:val="4"/>
          </w:tcPr>
          <w:p w14:paraId="67AE9FEF" w14:textId="5740A7F4" w:rsidR="00D94684" w:rsidRPr="00D91ED4" w:rsidRDefault="00D94684" w:rsidP="00790A5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BC19DE">
              <w:rPr>
                <w:rFonts w:cs="Times New Roman"/>
                <w:sz w:val="24"/>
                <w:szCs w:val="24"/>
              </w:rPr>
              <w:t>309218, Белгородская область, Корочанский район, с. Бехтеевка, ул. Дорошенко, зд. 2А</w:t>
            </w:r>
          </w:p>
        </w:tc>
        <w:tc>
          <w:tcPr>
            <w:tcW w:w="4022" w:type="dxa"/>
            <w:gridSpan w:val="2"/>
          </w:tcPr>
          <w:p w14:paraId="3CA32BB1" w14:textId="77777777" w:rsidR="00D94684" w:rsidRPr="00BC19DE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+7 472 315-90-83</w:t>
            </w:r>
          </w:p>
          <w:p w14:paraId="5ACFE849" w14:textId="77777777" w:rsidR="00D94684" w:rsidRPr="00BC19DE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+7 472 315-90-07</w:t>
            </w:r>
          </w:p>
          <w:p w14:paraId="750F2131" w14:textId="77777777" w:rsidR="00D94684" w:rsidRPr="00BC19DE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+7 920 551-62-60</w:t>
            </w:r>
          </w:p>
          <w:p w14:paraId="2F61C150" w14:textId="60794B7C" w:rsidR="00D94684" w:rsidRPr="003C3A7F" w:rsidRDefault="00D94684" w:rsidP="00D94684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+7 072 315-59-81</w:t>
            </w:r>
          </w:p>
        </w:tc>
      </w:tr>
      <w:tr w:rsidR="00D94684" w:rsidRPr="000A140C" w14:paraId="533DAA2E" w14:textId="77777777" w:rsidTr="00976028">
        <w:trPr>
          <w:trHeight w:val="738"/>
          <w:jc w:val="center"/>
        </w:trPr>
        <w:tc>
          <w:tcPr>
            <w:tcW w:w="1129" w:type="dxa"/>
          </w:tcPr>
          <w:p w14:paraId="3DA5F81C" w14:textId="4AC3340A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232C2F67" w14:textId="4034A99B" w:rsidR="00D94684" w:rsidRPr="008D41EF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Заречье</w:t>
            </w:r>
          </w:p>
        </w:tc>
        <w:tc>
          <w:tcPr>
            <w:tcW w:w="6487" w:type="dxa"/>
            <w:gridSpan w:val="4"/>
          </w:tcPr>
          <w:p w14:paraId="7123451A" w14:textId="02C1640D" w:rsidR="00D94684" w:rsidRPr="00BC19DE" w:rsidRDefault="00D94684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>309396, Белгородская область, Грайворонский район, с. Косилово, ул. Горянка, д. 7А</w:t>
            </w:r>
          </w:p>
        </w:tc>
        <w:tc>
          <w:tcPr>
            <w:tcW w:w="4022" w:type="dxa"/>
            <w:gridSpan w:val="2"/>
          </w:tcPr>
          <w:p w14:paraId="6056EB05" w14:textId="77777777" w:rsidR="00D94684" w:rsidRPr="00BC19DE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>+7 472 616-11-91</w:t>
            </w:r>
          </w:p>
          <w:p w14:paraId="41CFFAA0" w14:textId="2210248D" w:rsidR="00D94684" w:rsidRPr="00B26351" w:rsidRDefault="00D94684" w:rsidP="001706F4">
            <w:pPr>
              <w:jc w:val="both"/>
              <w:textAlignment w:val="bottom"/>
              <w:rPr>
                <w:sz w:val="24"/>
                <w:szCs w:val="24"/>
              </w:rPr>
            </w:pPr>
          </w:p>
          <w:p w14:paraId="49F4E68E" w14:textId="77777777" w:rsidR="00D94684" w:rsidRPr="003C3A7F" w:rsidRDefault="00D94684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94684" w:rsidRPr="000A140C" w14:paraId="72FA1FF4" w14:textId="77777777" w:rsidTr="00976028">
        <w:trPr>
          <w:trHeight w:val="554"/>
          <w:jc w:val="center"/>
        </w:trPr>
        <w:tc>
          <w:tcPr>
            <w:tcW w:w="1129" w:type="dxa"/>
          </w:tcPr>
          <w:p w14:paraId="79AD6F99" w14:textId="6F24651E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25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0D9F401D" w14:textId="57CC8E45" w:rsidR="00D94684" w:rsidRPr="008D41EF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A66B2">
              <w:rPr>
                <w:rFonts w:cs="Times New Roman"/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487" w:type="dxa"/>
            <w:gridSpan w:val="4"/>
          </w:tcPr>
          <w:p w14:paraId="316B5202" w14:textId="48F674DA" w:rsidR="00D94684" w:rsidRPr="005C30B3" w:rsidRDefault="005C30B3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C30B3">
              <w:rPr>
                <w:rFonts w:cs="Times New Roman"/>
                <w:sz w:val="24"/>
                <w:szCs w:val="24"/>
              </w:rPr>
              <w:t xml:space="preserve">Белгородская область, район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5C30B3">
              <w:rPr>
                <w:rFonts w:cs="Times New Roman"/>
                <w:sz w:val="24"/>
                <w:szCs w:val="24"/>
              </w:rPr>
              <w:t>орочанский, село Алексеевка, улица Богомазова, дом 1, этаж 2</w:t>
            </w:r>
          </w:p>
        </w:tc>
        <w:tc>
          <w:tcPr>
            <w:tcW w:w="4022" w:type="dxa"/>
            <w:gridSpan w:val="2"/>
          </w:tcPr>
          <w:p w14:paraId="156F897C" w14:textId="63974778" w:rsidR="00D94684" w:rsidRPr="003C3A7F" w:rsidRDefault="00D94684" w:rsidP="004F39A1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  <w:r w:rsidRPr="007D0F3E">
              <w:rPr>
                <w:rFonts w:cs="Times New Roman"/>
                <w:sz w:val="24"/>
                <w:szCs w:val="24"/>
              </w:rPr>
              <w:t>+7 910 030-46-86</w:t>
            </w:r>
          </w:p>
        </w:tc>
      </w:tr>
      <w:tr w:rsidR="00D94684" w:rsidRPr="000A140C" w14:paraId="18F2313D" w14:textId="77777777" w:rsidTr="00976028">
        <w:trPr>
          <w:trHeight w:val="554"/>
          <w:jc w:val="center"/>
        </w:trPr>
        <w:tc>
          <w:tcPr>
            <w:tcW w:w="1129" w:type="dxa"/>
          </w:tcPr>
          <w:p w14:paraId="69B1F36D" w14:textId="0AC087FE" w:rsidR="00D94684" w:rsidRDefault="001A7FE1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  <w:r w:rsidR="00D9468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322933E6" w14:textId="77777777" w:rsidR="00D94684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66300">
              <w:rPr>
                <w:rFonts w:cs="Times New Roman"/>
                <w:b/>
                <w:bCs/>
                <w:sz w:val="24"/>
                <w:szCs w:val="24"/>
              </w:rPr>
              <w:t>СПСК "ПОКРОВСКАЯ ИНДЕЙКА"</w:t>
            </w:r>
          </w:p>
          <w:p w14:paraId="6AD48E00" w14:textId="77777777" w:rsidR="00D94684" w:rsidRPr="001A66B2" w:rsidRDefault="00D94684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77587FA5" w14:textId="36B0DFF5" w:rsidR="00D94684" w:rsidRPr="005C30B3" w:rsidRDefault="005C30B3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C30B3">
              <w:rPr>
                <w:rFonts w:cs="Times New Roman"/>
                <w:sz w:val="24"/>
                <w:szCs w:val="24"/>
              </w:rPr>
              <w:t xml:space="preserve">309650, 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Pr="005C30B3">
              <w:rPr>
                <w:rFonts w:cs="Times New Roman"/>
                <w:sz w:val="24"/>
                <w:szCs w:val="24"/>
              </w:rPr>
              <w:t xml:space="preserve">елгородская обл,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5C30B3">
              <w:rPr>
                <w:rFonts w:cs="Times New Roman"/>
                <w:sz w:val="24"/>
                <w:szCs w:val="24"/>
              </w:rPr>
              <w:t>олоконовский р-н, Волоконовка п, Жукова ул, дом 54</w:t>
            </w:r>
          </w:p>
        </w:tc>
        <w:tc>
          <w:tcPr>
            <w:tcW w:w="4022" w:type="dxa"/>
            <w:gridSpan w:val="2"/>
          </w:tcPr>
          <w:p w14:paraId="5D4E1E6D" w14:textId="5D101CCC" w:rsidR="00D94684" w:rsidRPr="003C3A7F" w:rsidRDefault="00D94684" w:rsidP="004F39A1">
            <w:pPr>
              <w:jc w:val="both"/>
              <w:textAlignment w:val="bottom"/>
              <w:rPr>
                <w:rFonts w:cs="Times New Roman"/>
                <w:sz w:val="24"/>
                <w:szCs w:val="24"/>
              </w:rPr>
            </w:pPr>
            <w:r w:rsidRPr="00266300">
              <w:rPr>
                <w:rFonts w:cs="Times New Roman"/>
                <w:sz w:val="24"/>
                <w:szCs w:val="24"/>
              </w:rPr>
              <w:t>+7 910 329-12-99</w:t>
            </w:r>
          </w:p>
        </w:tc>
      </w:tr>
      <w:tr w:rsidR="00A502AC" w:rsidRPr="000A140C" w14:paraId="23013F70" w14:textId="77777777" w:rsidTr="00976028">
        <w:trPr>
          <w:trHeight w:val="554"/>
          <w:jc w:val="center"/>
        </w:trPr>
        <w:tc>
          <w:tcPr>
            <w:tcW w:w="1129" w:type="dxa"/>
          </w:tcPr>
          <w:p w14:paraId="7FCD25C9" w14:textId="01053D48" w:rsidR="00A502A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  <w:r w:rsidR="00A502A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099" w:type="dxa"/>
          </w:tcPr>
          <w:p w14:paraId="59450C6B" w14:textId="77777777" w:rsidR="00A502AC" w:rsidRPr="00B81C82" w:rsidRDefault="00A502A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81C82">
              <w:rPr>
                <w:rFonts w:cs="Times New Roman"/>
                <w:b/>
                <w:bCs/>
                <w:sz w:val="24"/>
                <w:szCs w:val="24"/>
              </w:rPr>
              <w:t>ООО «Псельское»</w:t>
            </w:r>
          </w:p>
          <w:p w14:paraId="7C2F7C23" w14:textId="08666745" w:rsidR="00A502AC" w:rsidRPr="00B81C82" w:rsidRDefault="00A502AC" w:rsidP="00B81C8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44BA4F1D" w14:textId="44053520" w:rsidR="00A502AC" w:rsidRPr="00B81C82" w:rsidRDefault="00A502AC" w:rsidP="00B81C82">
            <w:pPr>
              <w:widowControl w:val="0"/>
              <w:suppressAutoHyphens/>
              <w:ind w:firstLine="26"/>
              <w:rPr>
                <w:rStyle w:val="upper"/>
                <w:sz w:val="24"/>
                <w:szCs w:val="24"/>
              </w:rPr>
            </w:pPr>
            <w:r w:rsidRPr="00B81C82">
              <w:rPr>
                <w:rFonts w:cs="Times New Roman"/>
                <w:sz w:val="24"/>
                <w:szCs w:val="24"/>
              </w:rPr>
              <w:t>307910, Курская область, Беловский район, слобода Белая, ул. Журавского, д. 2 </w:t>
            </w:r>
          </w:p>
        </w:tc>
        <w:tc>
          <w:tcPr>
            <w:tcW w:w="4022" w:type="dxa"/>
            <w:gridSpan w:val="2"/>
          </w:tcPr>
          <w:p w14:paraId="44D1369F" w14:textId="77777777" w:rsidR="00A502AC" w:rsidRDefault="00A502AC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Ледовская Оксана Васильевна, 89107305169, 89308577045,</w:t>
            </w:r>
          </w:p>
          <w:p w14:paraId="2EA8373E" w14:textId="77777777" w:rsidR="00A502AC" w:rsidRPr="00266300" w:rsidRDefault="00A502AC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e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-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mail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: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 </w:t>
            </w:r>
            <w:hyperlink r:id="rId14" w:tgtFrame="_blank" w:history="1"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ledovskaya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@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pselskoe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.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ru</w:t>
              </w:r>
            </w:hyperlink>
          </w:p>
          <w:p w14:paraId="7127E821" w14:textId="77777777" w:rsidR="00A502AC" w:rsidRPr="003C3A7F" w:rsidRDefault="00A502AC" w:rsidP="004F39A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F0C1C" w:rsidRPr="000A140C" w14:paraId="486B725B" w14:textId="77777777" w:rsidTr="00976028">
        <w:trPr>
          <w:trHeight w:val="554"/>
          <w:jc w:val="center"/>
        </w:trPr>
        <w:tc>
          <w:tcPr>
            <w:tcW w:w="1129" w:type="dxa"/>
          </w:tcPr>
          <w:p w14:paraId="6056B91E" w14:textId="637915D7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3099" w:type="dxa"/>
          </w:tcPr>
          <w:p w14:paraId="7A08A33D" w14:textId="19309414" w:rsidR="001F0C1C" w:rsidRPr="00B81C82" w:rsidRDefault="001F0C1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F0C1C">
              <w:rPr>
                <w:rFonts w:cs="Times New Roman"/>
                <w:b/>
                <w:bCs/>
                <w:sz w:val="24"/>
                <w:szCs w:val="24"/>
              </w:rPr>
              <w:t>ООО «Заря 2000»</w:t>
            </w:r>
          </w:p>
        </w:tc>
        <w:tc>
          <w:tcPr>
            <w:tcW w:w="6487" w:type="dxa"/>
            <w:gridSpan w:val="4"/>
          </w:tcPr>
          <w:p w14:paraId="386B5837" w14:textId="155935EF" w:rsidR="001F0C1C" w:rsidRPr="00B81C82" w:rsidRDefault="005C30B3" w:rsidP="00B81C82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F0C1C">
              <w:rPr>
                <w:rFonts w:cs="Times New Roman"/>
                <w:sz w:val="24"/>
                <w:szCs w:val="24"/>
              </w:rPr>
              <w:t xml:space="preserve">309013, 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Pr="001F0C1C">
              <w:rPr>
                <w:rFonts w:cs="Times New Roman"/>
                <w:sz w:val="24"/>
                <w:szCs w:val="24"/>
              </w:rPr>
              <w:t xml:space="preserve">елгородская обл,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1F0C1C">
              <w:rPr>
                <w:rFonts w:cs="Times New Roman"/>
                <w:sz w:val="24"/>
                <w:szCs w:val="24"/>
              </w:rPr>
              <w:t xml:space="preserve">рохоровский р-н,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1F0C1C">
              <w:rPr>
                <w:rFonts w:cs="Times New Roman"/>
                <w:sz w:val="24"/>
                <w:szCs w:val="24"/>
              </w:rPr>
              <w:t>етровка (петровское с/п)</w:t>
            </w:r>
          </w:p>
        </w:tc>
        <w:tc>
          <w:tcPr>
            <w:tcW w:w="4022" w:type="dxa"/>
            <w:gridSpan w:val="2"/>
          </w:tcPr>
          <w:p w14:paraId="51E41B8C" w14:textId="77777777" w:rsidR="00B45143" w:rsidRPr="00B45143" w:rsidRDefault="00B45143" w:rsidP="00B4514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5143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+7 472 424-93-83</w:t>
            </w:r>
          </w:p>
          <w:p w14:paraId="092415F8" w14:textId="3701AE6A" w:rsidR="001F0C1C" w:rsidRDefault="00B45143" w:rsidP="00B4514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5143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+7 472 424-94-32</w:t>
            </w:r>
          </w:p>
        </w:tc>
      </w:tr>
      <w:tr w:rsidR="001F0C1C" w:rsidRPr="000A140C" w14:paraId="63110A55" w14:textId="77777777" w:rsidTr="00976028">
        <w:trPr>
          <w:trHeight w:val="623"/>
          <w:jc w:val="center"/>
        </w:trPr>
        <w:tc>
          <w:tcPr>
            <w:tcW w:w="1129" w:type="dxa"/>
          </w:tcPr>
          <w:p w14:paraId="1155417E" w14:textId="3EC912B9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3099" w:type="dxa"/>
          </w:tcPr>
          <w:p w14:paraId="0EBE3F5D" w14:textId="110632AD" w:rsidR="001F0C1C" w:rsidRPr="001F0C1C" w:rsidRDefault="001F0C1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F0C1C">
              <w:rPr>
                <w:rFonts w:cs="Times New Roman"/>
                <w:b/>
                <w:bCs/>
                <w:sz w:val="24"/>
                <w:szCs w:val="24"/>
              </w:rPr>
              <w:t>ООО «Негабаритика»</w:t>
            </w:r>
          </w:p>
        </w:tc>
        <w:tc>
          <w:tcPr>
            <w:tcW w:w="6487" w:type="dxa"/>
            <w:gridSpan w:val="4"/>
          </w:tcPr>
          <w:p w14:paraId="33919C4A" w14:textId="1906D635" w:rsidR="001F0C1C" w:rsidRPr="001F0C1C" w:rsidRDefault="001F0C1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F0C1C">
              <w:rPr>
                <w:rFonts w:cs="Times New Roman"/>
                <w:sz w:val="24"/>
                <w:szCs w:val="24"/>
              </w:rPr>
              <w:t>309311, Белгородская обл., Ракитянский р-он, п.Ракитное, ул.Сельхозтехники, д.1</w:t>
            </w:r>
          </w:p>
        </w:tc>
        <w:tc>
          <w:tcPr>
            <w:tcW w:w="4022" w:type="dxa"/>
            <w:gridSpan w:val="2"/>
          </w:tcPr>
          <w:p w14:paraId="7425A3FD" w14:textId="02BF3EAB" w:rsidR="001F0C1C" w:rsidRDefault="001F0C1C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1F0C1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(47245) 522-85</w:t>
            </w:r>
          </w:p>
        </w:tc>
      </w:tr>
      <w:tr w:rsidR="001F0C1C" w:rsidRPr="000A140C" w14:paraId="20FC183C" w14:textId="77777777" w:rsidTr="00976028">
        <w:trPr>
          <w:trHeight w:val="623"/>
          <w:jc w:val="center"/>
        </w:trPr>
        <w:tc>
          <w:tcPr>
            <w:tcW w:w="1129" w:type="dxa"/>
          </w:tcPr>
          <w:p w14:paraId="3BB4A2AA" w14:textId="780B8D63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3099" w:type="dxa"/>
          </w:tcPr>
          <w:p w14:paraId="1BD139AA" w14:textId="6B90155F" w:rsidR="001F0C1C" w:rsidRPr="001F0C1C" w:rsidRDefault="001F0C1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F0C1C">
              <w:rPr>
                <w:rFonts w:cs="Times New Roman"/>
                <w:b/>
                <w:bCs/>
                <w:sz w:val="24"/>
                <w:szCs w:val="24"/>
              </w:rPr>
              <w:t>АО "Самаринское</w:t>
            </w:r>
          </w:p>
        </w:tc>
        <w:tc>
          <w:tcPr>
            <w:tcW w:w="6487" w:type="dxa"/>
            <w:gridSpan w:val="4"/>
          </w:tcPr>
          <w:p w14:paraId="449DE36F" w14:textId="2B1E8945" w:rsidR="001F0C1C" w:rsidRPr="001F0C1C" w:rsidRDefault="001F0C1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F0C1C">
              <w:rPr>
                <w:rFonts w:cs="Times New Roman"/>
                <w:sz w:val="24"/>
                <w:szCs w:val="24"/>
              </w:rPr>
              <w:t xml:space="preserve">309905, Белгородская область, Красногвардейский р-н, с Никитовка, ул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4022" w:type="dxa"/>
            <w:gridSpan w:val="2"/>
          </w:tcPr>
          <w:p w14:paraId="782AE765" w14:textId="77777777" w:rsidR="001F0C1C" w:rsidRPr="001F0C1C" w:rsidRDefault="001F0C1C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1F0C1C" w:rsidRPr="000A140C" w14:paraId="33B9BBD3" w14:textId="77777777" w:rsidTr="00976028">
        <w:trPr>
          <w:trHeight w:val="623"/>
          <w:jc w:val="center"/>
        </w:trPr>
        <w:tc>
          <w:tcPr>
            <w:tcW w:w="1129" w:type="dxa"/>
          </w:tcPr>
          <w:p w14:paraId="2E3EEB09" w14:textId="6BEB85E0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3099" w:type="dxa"/>
          </w:tcPr>
          <w:p w14:paraId="3ECB9435" w14:textId="02ECE948" w:rsidR="001F0C1C" w:rsidRPr="001F0C1C" w:rsidRDefault="001F0C1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F0C1C">
              <w:rPr>
                <w:rFonts w:cs="Times New Roman"/>
                <w:b/>
                <w:bCs/>
                <w:sz w:val="24"/>
                <w:szCs w:val="24"/>
              </w:rPr>
              <w:t>ООО «Агрофирма «Колос»</w:t>
            </w:r>
          </w:p>
        </w:tc>
        <w:tc>
          <w:tcPr>
            <w:tcW w:w="6487" w:type="dxa"/>
            <w:gridSpan w:val="4"/>
          </w:tcPr>
          <w:p w14:paraId="23018A3A" w14:textId="6CD35C25" w:rsidR="001F0C1C" w:rsidRPr="001F0C1C" w:rsidRDefault="001F0C1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F0C1C">
              <w:rPr>
                <w:rFonts w:cs="Times New Roman"/>
                <w:sz w:val="24"/>
                <w:szCs w:val="24"/>
              </w:rPr>
              <w:t>Белгородская обл, Шебекинский р-н, ул. Подлесная, 18</w:t>
            </w:r>
          </w:p>
        </w:tc>
        <w:tc>
          <w:tcPr>
            <w:tcW w:w="4022" w:type="dxa"/>
            <w:gridSpan w:val="2"/>
          </w:tcPr>
          <w:p w14:paraId="65D6193C" w14:textId="77777777" w:rsidR="00B45143" w:rsidRPr="00B45143" w:rsidRDefault="00B45143" w:rsidP="00B4514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5143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+7 920 595-65-20</w:t>
            </w:r>
          </w:p>
          <w:p w14:paraId="0D2085CD" w14:textId="61930356" w:rsidR="001F0C1C" w:rsidRPr="001F0C1C" w:rsidRDefault="00B45143" w:rsidP="00B4514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45143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+7 472 334-02-46</w:t>
            </w:r>
          </w:p>
        </w:tc>
      </w:tr>
      <w:tr w:rsidR="001F0C1C" w:rsidRPr="000A140C" w14:paraId="17A5056B" w14:textId="77777777" w:rsidTr="00976028">
        <w:trPr>
          <w:trHeight w:val="623"/>
          <w:jc w:val="center"/>
        </w:trPr>
        <w:tc>
          <w:tcPr>
            <w:tcW w:w="1129" w:type="dxa"/>
          </w:tcPr>
          <w:p w14:paraId="033EE2F7" w14:textId="56D760BC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3099" w:type="dxa"/>
          </w:tcPr>
          <w:p w14:paraId="1E95C6A5" w14:textId="6DF58D45" w:rsidR="001F0C1C" w:rsidRPr="001F0C1C" w:rsidRDefault="001F0C1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F0C1C">
              <w:rPr>
                <w:rFonts w:cs="Times New Roman"/>
                <w:b/>
                <w:bCs/>
                <w:sz w:val="24"/>
                <w:szCs w:val="24"/>
              </w:rPr>
              <w:t>ОАО «Колос»</w:t>
            </w:r>
          </w:p>
        </w:tc>
        <w:tc>
          <w:tcPr>
            <w:tcW w:w="6487" w:type="dxa"/>
            <w:gridSpan w:val="4"/>
          </w:tcPr>
          <w:p w14:paraId="72F26229" w14:textId="7D67398F" w:rsidR="001F0C1C" w:rsidRPr="001F0C1C" w:rsidRDefault="001F0C1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F0C1C">
              <w:rPr>
                <w:rFonts w:cs="Times New Roman"/>
                <w:sz w:val="24"/>
                <w:szCs w:val="24"/>
              </w:rPr>
              <w:t>Белгородская обл, г. Белгород, ул. Мичурина, 48</w:t>
            </w:r>
          </w:p>
        </w:tc>
        <w:tc>
          <w:tcPr>
            <w:tcW w:w="4022" w:type="dxa"/>
            <w:gridSpan w:val="2"/>
          </w:tcPr>
          <w:p w14:paraId="57ACB4E8" w14:textId="7263BF49" w:rsidR="001F0C1C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+7 951 157-82-39</w:t>
            </w:r>
          </w:p>
        </w:tc>
      </w:tr>
      <w:tr w:rsidR="001F0C1C" w:rsidRPr="000A140C" w14:paraId="68453CF4" w14:textId="77777777" w:rsidTr="00976028">
        <w:trPr>
          <w:trHeight w:val="623"/>
          <w:jc w:val="center"/>
        </w:trPr>
        <w:tc>
          <w:tcPr>
            <w:tcW w:w="1129" w:type="dxa"/>
          </w:tcPr>
          <w:p w14:paraId="00E5B8AD" w14:textId="79C099F4" w:rsidR="001F0C1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3099" w:type="dxa"/>
          </w:tcPr>
          <w:p w14:paraId="07EA6992" w14:textId="6B5A1B69" w:rsidR="001F0C1C" w:rsidRPr="001F0C1C" w:rsidRDefault="00C5355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5355C">
              <w:rPr>
                <w:rFonts w:cs="Times New Roman"/>
                <w:b/>
                <w:bCs/>
                <w:sz w:val="24"/>
                <w:szCs w:val="24"/>
              </w:rPr>
              <w:t>ПАО Грязинский культиваторный завод</w:t>
            </w:r>
          </w:p>
        </w:tc>
        <w:tc>
          <w:tcPr>
            <w:tcW w:w="6487" w:type="dxa"/>
            <w:gridSpan w:val="4"/>
          </w:tcPr>
          <w:p w14:paraId="46E0AA4C" w14:textId="33C5CBE3" w:rsidR="001F0C1C" w:rsidRPr="001F0C1C" w:rsidRDefault="00C5355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5355C">
              <w:rPr>
                <w:rFonts w:cs="Times New Roman"/>
                <w:sz w:val="24"/>
                <w:szCs w:val="24"/>
              </w:rPr>
              <w:t>Липецкая обл., Грязинский район г. Грязи ул. Гагарина д.1 КА</w:t>
            </w:r>
          </w:p>
        </w:tc>
        <w:tc>
          <w:tcPr>
            <w:tcW w:w="4022" w:type="dxa"/>
            <w:gridSpan w:val="2"/>
          </w:tcPr>
          <w:p w14:paraId="33F20F64" w14:textId="77777777" w:rsidR="001F0C1C" w:rsidRPr="001F0C1C" w:rsidRDefault="001F0C1C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C5355C" w:rsidRPr="000A140C" w14:paraId="09CF204B" w14:textId="77777777" w:rsidTr="00976028">
        <w:trPr>
          <w:trHeight w:val="623"/>
          <w:jc w:val="center"/>
        </w:trPr>
        <w:tc>
          <w:tcPr>
            <w:tcW w:w="1129" w:type="dxa"/>
          </w:tcPr>
          <w:p w14:paraId="7D9E8A2C" w14:textId="102C6534" w:rsidR="00C5355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34.</w:t>
            </w:r>
          </w:p>
        </w:tc>
        <w:tc>
          <w:tcPr>
            <w:tcW w:w="3099" w:type="dxa"/>
          </w:tcPr>
          <w:p w14:paraId="4627B4DE" w14:textId="709DC0E7" w:rsidR="00C5355C" w:rsidRPr="00C5355C" w:rsidRDefault="00C5355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5355C">
              <w:rPr>
                <w:rFonts w:cs="Times New Roman"/>
                <w:b/>
                <w:bCs/>
                <w:sz w:val="24"/>
                <w:szCs w:val="24"/>
              </w:rPr>
              <w:t>ООО «Белгородские молочные продукты»</w:t>
            </w:r>
          </w:p>
        </w:tc>
        <w:tc>
          <w:tcPr>
            <w:tcW w:w="6487" w:type="dxa"/>
            <w:gridSpan w:val="4"/>
          </w:tcPr>
          <w:p w14:paraId="7C527E4A" w14:textId="25BBF44F" w:rsidR="00C5355C" w:rsidRPr="00C5355C" w:rsidRDefault="00C5355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5355C">
              <w:rPr>
                <w:rFonts w:cs="Times New Roman"/>
                <w:sz w:val="24"/>
                <w:szCs w:val="24"/>
              </w:rPr>
              <w:t>308009, Белгородская обл., г.Белгород, ул.Михайловское Шоссе, д.14, этаж 2, пом.5</w:t>
            </w:r>
          </w:p>
        </w:tc>
        <w:tc>
          <w:tcPr>
            <w:tcW w:w="4022" w:type="dxa"/>
            <w:gridSpan w:val="2"/>
          </w:tcPr>
          <w:p w14:paraId="03C3CE54" w14:textId="295AF54B" w:rsidR="00C5355C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+7 472 221-13-37</w:t>
            </w:r>
          </w:p>
        </w:tc>
      </w:tr>
      <w:tr w:rsidR="00C5355C" w:rsidRPr="000A140C" w14:paraId="1B304240" w14:textId="77777777" w:rsidTr="00976028">
        <w:trPr>
          <w:trHeight w:val="623"/>
          <w:jc w:val="center"/>
        </w:trPr>
        <w:tc>
          <w:tcPr>
            <w:tcW w:w="1129" w:type="dxa"/>
          </w:tcPr>
          <w:p w14:paraId="337F319E" w14:textId="5590201C" w:rsidR="00C5355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35.</w:t>
            </w:r>
          </w:p>
        </w:tc>
        <w:tc>
          <w:tcPr>
            <w:tcW w:w="3099" w:type="dxa"/>
          </w:tcPr>
          <w:p w14:paraId="319F4015" w14:textId="3C595117" w:rsidR="00C5355C" w:rsidRPr="00C5355C" w:rsidRDefault="00C5355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5355C">
              <w:rPr>
                <w:rFonts w:cs="Times New Roman"/>
                <w:b/>
                <w:bCs/>
                <w:sz w:val="24"/>
                <w:szCs w:val="24"/>
              </w:rPr>
              <w:t>ООО "Белгеоцентр"</w:t>
            </w:r>
          </w:p>
        </w:tc>
        <w:tc>
          <w:tcPr>
            <w:tcW w:w="6487" w:type="dxa"/>
            <w:gridSpan w:val="4"/>
          </w:tcPr>
          <w:p w14:paraId="456A3C9F" w14:textId="63F39244" w:rsidR="00C5355C" w:rsidRPr="00C5355C" w:rsidRDefault="00C5355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5355C">
              <w:rPr>
                <w:rFonts w:cs="Times New Roman"/>
                <w:sz w:val="24"/>
                <w:szCs w:val="24"/>
              </w:rPr>
              <w:t>308519, Белгородская область, Белгородский р-н, пгт Северный, Октябрьская ул, зд. 142, помещ. 1</w:t>
            </w:r>
          </w:p>
        </w:tc>
        <w:tc>
          <w:tcPr>
            <w:tcW w:w="4022" w:type="dxa"/>
            <w:gridSpan w:val="2"/>
          </w:tcPr>
          <w:p w14:paraId="17A4752F" w14:textId="38A29541" w:rsidR="00C5355C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+7 800 300-26-91</w:t>
            </w:r>
          </w:p>
        </w:tc>
      </w:tr>
      <w:tr w:rsidR="00C5355C" w:rsidRPr="000A140C" w14:paraId="5B2159DB" w14:textId="77777777" w:rsidTr="00976028">
        <w:trPr>
          <w:trHeight w:val="623"/>
          <w:jc w:val="center"/>
        </w:trPr>
        <w:tc>
          <w:tcPr>
            <w:tcW w:w="1129" w:type="dxa"/>
          </w:tcPr>
          <w:p w14:paraId="5C656C53" w14:textId="300E134F" w:rsidR="00C5355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36.</w:t>
            </w:r>
          </w:p>
        </w:tc>
        <w:tc>
          <w:tcPr>
            <w:tcW w:w="3099" w:type="dxa"/>
          </w:tcPr>
          <w:p w14:paraId="39F9A3AA" w14:textId="1A558E96" w:rsidR="00C5355C" w:rsidRPr="00C5355C" w:rsidRDefault="00C5355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5355C">
              <w:rPr>
                <w:rFonts w:cs="Times New Roman"/>
                <w:b/>
                <w:bCs/>
                <w:sz w:val="24"/>
                <w:szCs w:val="24"/>
              </w:rPr>
              <w:t>ЗАО «Краснояружская зерновая компания»</w:t>
            </w:r>
          </w:p>
        </w:tc>
        <w:tc>
          <w:tcPr>
            <w:tcW w:w="6487" w:type="dxa"/>
            <w:gridSpan w:val="4"/>
          </w:tcPr>
          <w:p w14:paraId="39087FBC" w14:textId="19EF034E" w:rsidR="00C5355C" w:rsidRPr="00C5355C" w:rsidRDefault="006639F1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5355C">
              <w:rPr>
                <w:rFonts w:cs="Times New Roman"/>
                <w:sz w:val="24"/>
                <w:szCs w:val="24"/>
              </w:rPr>
              <w:t xml:space="preserve">309420, 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Pr="00C5355C">
              <w:rPr>
                <w:rFonts w:cs="Times New Roman"/>
                <w:sz w:val="24"/>
                <w:szCs w:val="24"/>
              </w:rPr>
              <w:t xml:space="preserve">елгородская обл,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C5355C">
              <w:rPr>
                <w:rFonts w:cs="Times New Roman"/>
                <w:sz w:val="24"/>
                <w:szCs w:val="24"/>
              </w:rPr>
              <w:t xml:space="preserve">раснояружский р-н,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C5355C">
              <w:rPr>
                <w:rFonts w:cs="Times New Roman"/>
                <w:sz w:val="24"/>
                <w:szCs w:val="24"/>
              </w:rPr>
              <w:t xml:space="preserve">расная яруга п,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C5355C">
              <w:rPr>
                <w:rFonts w:cs="Times New Roman"/>
                <w:sz w:val="24"/>
                <w:szCs w:val="24"/>
              </w:rPr>
              <w:t>арковая ул, 38</w:t>
            </w:r>
          </w:p>
        </w:tc>
        <w:tc>
          <w:tcPr>
            <w:tcW w:w="4022" w:type="dxa"/>
            <w:gridSpan w:val="2"/>
          </w:tcPr>
          <w:p w14:paraId="11D06603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+7 472 634-54-71</w:t>
            </w:r>
          </w:p>
          <w:p w14:paraId="02E639AA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+7 472 325-58-68</w:t>
            </w:r>
          </w:p>
          <w:p w14:paraId="16191402" w14:textId="553EE78D" w:rsidR="00C5355C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+7 472 634-57-32</w:t>
            </w:r>
          </w:p>
        </w:tc>
      </w:tr>
      <w:tr w:rsidR="00C5355C" w:rsidRPr="000A140C" w14:paraId="7C8CBA6D" w14:textId="77777777" w:rsidTr="00976028">
        <w:trPr>
          <w:trHeight w:val="623"/>
          <w:jc w:val="center"/>
        </w:trPr>
        <w:tc>
          <w:tcPr>
            <w:tcW w:w="1129" w:type="dxa"/>
          </w:tcPr>
          <w:p w14:paraId="38DD16AB" w14:textId="0F8EDC5E" w:rsidR="00C5355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37.</w:t>
            </w:r>
          </w:p>
        </w:tc>
        <w:tc>
          <w:tcPr>
            <w:tcW w:w="3099" w:type="dxa"/>
          </w:tcPr>
          <w:p w14:paraId="14BB62E9" w14:textId="61CBB04F" w:rsidR="00C5355C" w:rsidRPr="00C5355C" w:rsidRDefault="00C5355C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5355C">
              <w:rPr>
                <w:rFonts w:cs="Times New Roman"/>
                <w:b/>
                <w:bCs/>
                <w:sz w:val="24"/>
                <w:szCs w:val="24"/>
              </w:rPr>
              <w:t>ООО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C5355C">
              <w:rPr>
                <w:rFonts w:cs="Times New Roman"/>
                <w:b/>
                <w:bCs/>
                <w:sz w:val="24"/>
                <w:szCs w:val="24"/>
              </w:rPr>
              <w:t>"Урожай Черноземья"</w:t>
            </w:r>
          </w:p>
        </w:tc>
        <w:tc>
          <w:tcPr>
            <w:tcW w:w="6487" w:type="dxa"/>
            <w:gridSpan w:val="4"/>
          </w:tcPr>
          <w:p w14:paraId="73CE2E60" w14:textId="5B3AD430" w:rsidR="00C5355C" w:rsidRPr="00C5355C" w:rsidRDefault="00C5355C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5355C">
              <w:rPr>
                <w:rFonts w:cs="Times New Roman"/>
                <w:sz w:val="24"/>
                <w:szCs w:val="24"/>
              </w:rPr>
              <w:t>308002, Белгородская область, город Белгород, ул. Мичурина, д. 62б, ком. 403</w:t>
            </w:r>
          </w:p>
        </w:tc>
        <w:tc>
          <w:tcPr>
            <w:tcW w:w="4022" w:type="dxa"/>
            <w:gridSpan w:val="2"/>
          </w:tcPr>
          <w:p w14:paraId="3097528B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+7 472 225-69-54</w:t>
            </w:r>
          </w:p>
          <w:p w14:paraId="47D61FBF" w14:textId="384670D8" w:rsidR="00C5355C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+7 904 539-24-66</w:t>
            </w:r>
          </w:p>
        </w:tc>
      </w:tr>
      <w:tr w:rsidR="00C5355C" w:rsidRPr="000A140C" w14:paraId="6CB5D284" w14:textId="77777777" w:rsidTr="00976028">
        <w:trPr>
          <w:trHeight w:val="623"/>
          <w:jc w:val="center"/>
        </w:trPr>
        <w:tc>
          <w:tcPr>
            <w:tcW w:w="1129" w:type="dxa"/>
          </w:tcPr>
          <w:p w14:paraId="508741C6" w14:textId="43E64D52" w:rsidR="00C5355C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38.</w:t>
            </w:r>
          </w:p>
        </w:tc>
        <w:tc>
          <w:tcPr>
            <w:tcW w:w="3099" w:type="dxa"/>
          </w:tcPr>
          <w:p w14:paraId="6FF31D4C" w14:textId="3BB47D24" w:rsidR="00C5355C" w:rsidRPr="00C5355C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 «Морозко»</w:t>
            </w:r>
          </w:p>
        </w:tc>
        <w:tc>
          <w:tcPr>
            <w:tcW w:w="6487" w:type="dxa"/>
            <w:gridSpan w:val="4"/>
          </w:tcPr>
          <w:p w14:paraId="5CB7DAAD" w14:textId="389F3D77" w:rsidR="00C5355C" w:rsidRPr="00C5355C" w:rsidRDefault="0074554A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4022" w:type="dxa"/>
            <w:gridSpan w:val="2"/>
          </w:tcPr>
          <w:p w14:paraId="144D189C" w14:textId="5665D466" w:rsidR="00C5355C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20-28-81</w:t>
            </w:r>
          </w:p>
        </w:tc>
      </w:tr>
      <w:tr w:rsidR="0074554A" w:rsidRPr="000A140C" w14:paraId="27A07A7A" w14:textId="77777777" w:rsidTr="00976028">
        <w:trPr>
          <w:trHeight w:val="623"/>
          <w:jc w:val="center"/>
        </w:trPr>
        <w:tc>
          <w:tcPr>
            <w:tcW w:w="1129" w:type="dxa"/>
          </w:tcPr>
          <w:p w14:paraId="76427843" w14:textId="20D103CF" w:rsidR="0074554A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39.</w:t>
            </w:r>
          </w:p>
        </w:tc>
        <w:tc>
          <w:tcPr>
            <w:tcW w:w="3099" w:type="dxa"/>
          </w:tcPr>
          <w:p w14:paraId="6F0CAADB" w14:textId="64DEAAC2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АО "Квантум"</w:t>
            </w:r>
          </w:p>
        </w:tc>
        <w:tc>
          <w:tcPr>
            <w:tcW w:w="6487" w:type="dxa"/>
            <w:gridSpan w:val="4"/>
          </w:tcPr>
          <w:p w14:paraId="540391F6" w14:textId="5862BA22" w:rsidR="0074554A" w:rsidRPr="0074554A" w:rsidRDefault="0074554A" w:rsidP="001F0C1C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город Санкт-Петербург, наб. Реки Смоленки, д. 19_21 литер б</w:t>
            </w:r>
          </w:p>
        </w:tc>
        <w:tc>
          <w:tcPr>
            <w:tcW w:w="4022" w:type="dxa"/>
            <w:gridSpan w:val="2"/>
          </w:tcPr>
          <w:p w14:paraId="280374B1" w14:textId="77777777" w:rsidR="0074554A" w:rsidRPr="001F0C1C" w:rsidRDefault="0074554A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74554A" w:rsidRPr="000A140C" w14:paraId="24D977A1" w14:textId="77777777" w:rsidTr="00976028">
        <w:trPr>
          <w:trHeight w:val="623"/>
          <w:jc w:val="center"/>
        </w:trPr>
        <w:tc>
          <w:tcPr>
            <w:tcW w:w="1129" w:type="dxa"/>
          </w:tcPr>
          <w:p w14:paraId="570009E2" w14:textId="6BB846A7" w:rsidR="0074554A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3099" w:type="dxa"/>
          </w:tcPr>
          <w:p w14:paraId="3787FE24" w14:textId="1A2BDED3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 "Новация"</w:t>
            </w:r>
          </w:p>
        </w:tc>
        <w:tc>
          <w:tcPr>
            <w:tcW w:w="6487" w:type="dxa"/>
            <w:gridSpan w:val="4"/>
          </w:tcPr>
          <w:p w14:paraId="59341462" w14:textId="77777777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308510, Белгородская область,</w:t>
            </w:r>
          </w:p>
          <w:p w14:paraId="73AED320" w14:textId="12AD66C6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 Белгородский район, поселок городского типа Разумное,</w:t>
            </w:r>
          </w:p>
          <w:p w14:paraId="772D7926" w14:textId="0D783029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 ул Бельгина, д. 22а,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74554A">
              <w:rPr>
                <w:rFonts w:cs="Times New Roman"/>
                <w:sz w:val="24"/>
                <w:szCs w:val="24"/>
              </w:rPr>
              <w:t>кабинет 6</w:t>
            </w:r>
          </w:p>
        </w:tc>
        <w:tc>
          <w:tcPr>
            <w:tcW w:w="4022" w:type="dxa"/>
            <w:gridSpan w:val="2"/>
          </w:tcPr>
          <w:p w14:paraId="02737E76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+7 472 220-75-50</w:t>
            </w:r>
          </w:p>
          <w:p w14:paraId="23C72712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+7 472 220-72-90</w:t>
            </w:r>
          </w:p>
          <w:p w14:paraId="268DB159" w14:textId="2A32ABD8" w:rsidR="0074554A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+7 906 567-92-76</w:t>
            </w:r>
          </w:p>
        </w:tc>
      </w:tr>
      <w:tr w:rsidR="0074554A" w:rsidRPr="000A140C" w14:paraId="29DE9137" w14:textId="77777777" w:rsidTr="00976028">
        <w:trPr>
          <w:trHeight w:val="623"/>
          <w:jc w:val="center"/>
        </w:trPr>
        <w:tc>
          <w:tcPr>
            <w:tcW w:w="1129" w:type="dxa"/>
          </w:tcPr>
          <w:p w14:paraId="506CCADD" w14:textId="13E7379C" w:rsidR="0074554A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41.</w:t>
            </w:r>
          </w:p>
        </w:tc>
        <w:tc>
          <w:tcPr>
            <w:tcW w:w="3099" w:type="dxa"/>
          </w:tcPr>
          <w:p w14:paraId="78AF5B3F" w14:textId="178744F2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 «АгроРусь»</w:t>
            </w:r>
          </w:p>
        </w:tc>
        <w:tc>
          <w:tcPr>
            <w:tcW w:w="6487" w:type="dxa"/>
            <w:gridSpan w:val="4"/>
          </w:tcPr>
          <w:p w14:paraId="3F9C0BDA" w14:textId="25502C56" w:rsidR="0074554A" w:rsidRPr="0074554A" w:rsidRDefault="006639F1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309605, 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Pr="0074554A">
              <w:rPr>
                <w:rFonts w:cs="Times New Roman"/>
                <w:sz w:val="24"/>
                <w:szCs w:val="24"/>
              </w:rPr>
              <w:t xml:space="preserve">елгородская область, 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74554A">
              <w:rPr>
                <w:rFonts w:cs="Times New Roman"/>
                <w:sz w:val="24"/>
                <w:szCs w:val="24"/>
              </w:rPr>
              <w:t xml:space="preserve">овооскольский р-н, </w:t>
            </w:r>
          </w:p>
          <w:p w14:paraId="7A4C6D5B" w14:textId="49959EDF" w:rsidR="0074554A" w:rsidRPr="0074554A" w:rsidRDefault="006639F1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Прибрежный, ул 1-я 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74554A">
              <w:rPr>
                <w:rFonts w:cs="Times New Roman"/>
                <w:sz w:val="24"/>
                <w:szCs w:val="24"/>
              </w:rPr>
              <w:t>овхозная, зд. 2в</w:t>
            </w:r>
          </w:p>
        </w:tc>
        <w:tc>
          <w:tcPr>
            <w:tcW w:w="4022" w:type="dxa"/>
            <w:gridSpan w:val="2"/>
          </w:tcPr>
          <w:p w14:paraId="610C246F" w14:textId="01AA8D99" w:rsidR="0074554A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+74723348102</w:t>
            </w:r>
          </w:p>
        </w:tc>
      </w:tr>
      <w:tr w:rsidR="0074554A" w:rsidRPr="000A140C" w14:paraId="15B8E9D8" w14:textId="77777777" w:rsidTr="00976028">
        <w:trPr>
          <w:trHeight w:val="623"/>
          <w:jc w:val="center"/>
        </w:trPr>
        <w:tc>
          <w:tcPr>
            <w:tcW w:w="1129" w:type="dxa"/>
          </w:tcPr>
          <w:p w14:paraId="425D0AC8" w14:textId="0B2C8DA8" w:rsidR="0074554A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42.</w:t>
            </w:r>
          </w:p>
        </w:tc>
        <w:tc>
          <w:tcPr>
            <w:tcW w:w="3099" w:type="dxa"/>
          </w:tcPr>
          <w:p w14:paraId="06736896" w14:textId="5F7F80F9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ОАО «БЭЗРК»</w:t>
            </w:r>
          </w:p>
        </w:tc>
        <w:tc>
          <w:tcPr>
            <w:tcW w:w="6487" w:type="dxa"/>
            <w:gridSpan w:val="4"/>
          </w:tcPr>
          <w:p w14:paraId="147FF260" w14:textId="1916E612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Белгородская обл, Ракитянский р-н, п. Пролетарский, Бориссовское шоссе, 1</w:t>
            </w:r>
          </w:p>
        </w:tc>
        <w:tc>
          <w:tcPr>
            <w:tcW w:w="4022" w:type="dxa"/>
            <w:gridSpan w:val="2"/>
          </w:tcPr>
          <w:p w14:paraId="36016326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+7 472 453-53-15</w:t>
            </w:r>
          </w:p>
          <w:p w14:paraId="6E457D2C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+7 980 320-74-57</w:t>
            </w:r>
          </w:p>
          <w:p w14:paraId="0B8202FA" w14:textId="7ADFEF0D" w:rsidR="0074554A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+7 472 237-69-00</w:t>
            </w:r>
          </w:p>
        </w:tc>
      </w:tr>
      <w:tr w:rsidR="0074554A" w:rsidRPr="000A140C" w14:paraId="59723ED7" w14:textId="77777777" w:rsidTr="00976028">
        <w:trPr>
          <w:trHeight w:val="623"/>
          <w:jc w:val="center"/>
        </w:trPr>
        <w:tc>
          <w:tcPr>
            <w:tcW w:w="1129" w:type="dxa"/>
          </w:tcPr>
          <w:p w14:paraId="5A9F1685" w14:textId="3FFFA1AB" w:rsidR="0074554A" w:rsidRDefault="001A7FE1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5C30B3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099" w:type="dxa"/>
          </w:tcPr>
          <w:p w14:paraId="242FC7CE" w14:textId="49A3DA3D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 «КЛИВЕР»</w:t>
            </w:r>
          </w:p>
        </w:tc>
        <w:tc>
          <w:tcPr>
            <w:tcW w:w="6487" w:type="dxa"/>
            <w:gridSpan w:val="4"/>
          </w:tcPr>
          <w:p w14:paraId="5810FB5B" w14:textId="4D103E05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Белгородская область, г. Шебекино, ул. Докучаева, 2</w:t>
            </w:r>
          </w:p>
        </w:tc>
        <w:tc>
          <w:tcPr>
            <w:tcW w:w="4022" w:type="dxa"/>
            <w:gridSpan w:val="2"/>
          </w:tcPr>
          <w:p w14:paraId="127A9092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+7 472 482-64-17</w:t>
            </w:r>
          </w:p>
          <w:p w14:paraId="1E87C3E1" w14:textId="0308EDA9" w:rsidR="0074554A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+7 472 482-91-44</w:t>
            </w:r>
          </w:p>
        </w:tc>
      </w:tr>
      <w:tr w:rsidR="0074554A" w:rsidRPr="000A140C" w14:paraId="0F93123F" w14:textId="77777777" w:rsidTr="00976028">
        <w:trPr>
          <w:trHeight w:val="623"/>
          <w:jc w:val="center"/>
        </w:trPr>
        <w:tc>
          <w:tcPr>
            <w:tcW w:w="1129" w:type="dxa"/>
          </w:tcPr>
          <w:p w14:paraId="4AC1D9AD" w14:textId="78DC9C87" w:rsidR="0074554A" w:rsidRDefault="005C30B3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44.</w:t>
            </w:r>
          </w:p>
        </w:tc>
        <w:tc>
          <w:tcPr>
            <w:tcW w:w="3099" w:type="dxa"/>
          </w:tcPr>
          <w:p w14:paraId="09C89459" w14:textId="786F9E8D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ОГАПОУ «Новооскольский колледж»</w:t>
            </w:r>
          </w:p>
        </w:tc>
        <w:tc>
          <w:tcPr>
            <w:tcW w:w="6487" w:type="dxa"/>
            <w:gridSpan w:val="4"/>
          </w:tcPr>
          <w:p w14:paraId="6EEFCD48" w14:textId="692EBC84" w:rsidR="0074554A" w:rsidRPr="0074554A" w:rsidRDefault="0074554A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>Белгородская обл, г. Новый Оскол, ул. Успенская, 48</w:t>
            </w:r>
          </w:p>
        </w:tc>
        <w:tc>
          <w:tcPr>
            <w:tcW w:w="4022" w:type="dxa"/>
            <w:gridSpan w:val="2"/>
          </w:tcPr>
          <w:p w14:paraId="00A330C8" w14:textId="46E46E1F" w:rsidR="0074554A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(47233) 4-51-12</w:t>
            </w:r>
          </w:p>
        </w:tc>
      </w:tr>
      <w:tr w:rsidR="0074554A" w:rsidRPr="000A140C" w14:paraId="0832D9DE" w14:textId="77777777" w:rsidTr="00976028">
        <w:trPr>
          <w:trHeight w:val="623"/>
          <w:jc w:val="center"/>
        </w:trPr>
        <w:tc>
          <w:tcPr>
            <w:tcW w:w="1129" w:type="dxa"/>
          </w:tcPr>
          <w:p w14:paraId="403D742C" w14:textId="0037A7C0" w:rsidR="0074554A" w:rsidRDefault="005C30B3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45.</w:t>
            </w:r>
          </w:p>
        </w:tc>
        <w:tc>
          <w:tcPr>
            <w:tcW w:w="3099" w:type="dxa"/>
          </w:tcPr>
          <w:p w14:paraId="109E9F1E" w14:textId="6B81D611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 "ВИП"</w:t>
            </w:r>
          </w:p>
        </w:tc>
        <w:tc>
          <w:tcPr>
            <w:tcW w:w="6487" w:type="dxa"/>
            <w:gridSpan w:val="4"/>
          </w:tcPr>
          <w:p w14:paraId="304B014A" w14:textId="0DF9EC5A" w:rsidR="0074554A" w:rsidRPr="0074554A" w:rsidRDefault="005C30B3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309720, Белгородская Область, </w:t>
            </w:r>
            <w:r w:rsidR="006639F1">
              <w:rPr>
                <w:rFonts w:cs="Times New Roman"/>
                <w:sz w:val="24"/>
                <w:szCs w:val="24"/>
              </w:rPr>
              <w:t>р</w:t>
            </w:r>
            <w:r w:rsidRPr="0074554A">
              <w:rPr>
                <w:rFonts w:cs="Times New Roman"/>
                <w:sz w:val="24"/>
                <w:szCs w:val="24"/>
              </w:rPr>
              <w:t xml:space="preserve">айон Вейделевский, </w:t>
            </w:r>
            <w:r w:rsidR="006639F1">
              <w:rPr>
                <w:rFonts w:cs="Times New Roman"/>
                <w:sz w:val="24"/>
                <w:szCs w:val="24"/>
              </w:rPr>
              <w:t>п</w:t>
            </w:r>
            <w:r w:rsidRPr="0074554A">
              <w:rPr>
                <w:rFonts w:cs="Times New Roman"/>
                <w:sz w:val="24"/>
                <w:szCs w:val="24"/>
              </w:rPr>
              <w:t xml:space="preserve">оселок Вейделевка, </w:t>
            </w:r>
            <w:r w:rsidR="006639F1">
              <w:rPr>
                <w:rFonts w:cs="Times New Roman"/>
                <w:sz w:val="24"/>
                <w:szCs w:val="24"/>
              </w:rPr>
              <w:t>у</w:t>
            </w:r>
            <w:r w:rsidRPr="0074554A">
              <w:rPr>
                <w:rFonts w:cs="Times New Roman"/>
                <w:sz w:val="24"/>
                <w:szCs w:val="24"/>
              </w:rPr>
              <w:t xml:space="preserve">лица Центральная, 43, </w:t>
            </w:r>
            <w:proofErr w:type="gramStart"/>
            <w:r w:rsidRPr="0074554A">
              <w:rPr>
                <w:rFonts w:cs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4022" w:type="dxa"/>
            <w:gridSpan w:val="2"/>
          </w:tcPr>
          <w:p w14:paraId="487D40FC" w14:textId="4517B387" w:rsidR="0074554A" w:rsidRPr="001F0C1C" w:rsidRDefault="006B33CE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+7 472 375-50-83;</w:t>
            </w:r>
          </w:p>
        </w:tc>
      </w:tr>
      <w:tr w:rsidR="0074554A" w:rsidRPr="000A140C" w14:paraId="1647D54C" w14:textId="77777777" w:rsidTr="00976028">
        <w:trPr>
          <w:trHeight w:val="623"/>
          <w:jc w:val="center"/>
        </w:trPr>
        <w:tc>
          <w:tcPr>
            <w:tcW w:w="1129" w:type="dxa"/>
          </w:tcPr>
          <w:p w14:paraId="7BB56BD5" w14:textId="02E9FF6C" w:rsidR="0074554A" w:rsidRDefault="005C30B3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46.</w:t>
            </w:r>
          </w:p>
        </w:tc>
        <w:tc>
          <w:tcPr>
            <w:tcW w:w="3099" w:type="dxa"/>
          </w:tcPr>
          <w:p w14:paraId="79F6C5C8" w14:textId="0BCC92BE" w:rsidR="0074554A" w:rsidRPr="0074554A" w:rsidRDefault="0074554A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4554A">
              <w:rPr>
                <w:rFonts w:cs="Times New Roman"/>
                <w:b/>
                <w:bCs/>
                <w:sz w:val="24"/>
                <w:szCs w:val="24"/>
              </w:rPr>
              <w:t>ООО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74554A">
              <w:rPr>
                <w:rFonts w:cs="Times New Roman"/>
                <w:b/>
                <w:bCs/>
                <w:sz w:val="24"/>
                <w:szCs w:val="24"/>
              </w:rPr>
              <w:t>«Русь-Молоко»</w:t>
            </w:r>
          </w:p>
        </w:tc>
        <w:tc>
          <w:tcPr>
            <w:tcW w:w="6487" w:type="dxa"/>
            <w:gridSpan w:val="4"/>
          </w:tcPr>
          <w:p w14:paraId="0B0E9028" w14:textId="2DE76150" w:rsidR="0074554A" w:rsidRPr="0074554A" w:rsidRDefault="005C30B3" w:rsidP="0074554A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4554A">
              <w:rPr>
                <w:rFonts w:cs="Times New Roman"/>
                <w:sz w:val="24"/>
                <w:szCs w:val="24"/>
              </w:rPr>
              <w:t xml:space="preserve">Белгородская </w:t>
            </w:r>
            <w:r w:rsidR="006639F1">
              <w:rPr>
                <w:rFonts w:cs="Times New Roman"/>
                <w:sz w:val="24"/>
                <w:szCs w:val="24"/>
              </w:rPr>
              <w:t>о</w:t>
            </w:r>
            <w:r w:rsidRPr="0074554A">
              <w:rPr>
                <w:rFonts w:cs="Times New Roman"/>
                <w:sz w:val="24"/>
                <w:szCs w:val="24"/>
              </w:rPr>
              <w:t xml:space="preserve">бласть, </w:t>
            </w:r>
            <w:r w:rsidR="006639F1">
              <w:rPr>
                <w:rFonts w:cs="Times New Roman"/>
                <w:sz w:val="24"/>
                <w:szCs w:val="24"/>
              </w:rPr>
              <w:t>р</w:t>
            </w:r>
            <w:r w:rsidRPr="0074554A">
              <w:rPr>
                <w:rFonts w:cs="Times New Roman"/>
                <w:sz w:val="24"/>
                <w:szCs w:val="24"/>
              </w:rPr>
              <w:t xml:space="preserve">айон Корочанский, </w:t>
            </w:r>
            <w:r w:rsidR="006639F1">
              <w:rPr>
                <w:rFonts w:cs="Times New Roman"/>
                <w:sz w:val="24"/>
                <w:szCs w:val="24"/>
              </w:rPr>
              <w:t>с</w:t>
            </w:r>
            <w:r w:rsidRPr="0074554A">
              <w:rPr>
                <w:rFonts w:cs="Times New Roman"/>
                <w:sz w:val="24"/>
                <w:szCs w:val="24"/>
              </w:rPr>
              <w:t>ело Афанасово, 34</w:t>
            </w:r>
          </w:p>
        </w:tc>
        <w:tc>
          <w:tcPr>
            <w:tcW w:w="4022" w:type="dxa"/>
            <w:gridSpan w:val="2"/>
          </w:tcPr>
          <w:p w14:paraId="324C00B2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+7 904 535-05-41</w:t>
            </w:r>
          </w:p>
          <w:p w14:paraId="28C3775F" w14:textId="77777777" w:rsidR="006B33CE" w:rsidRPr="006B33CE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+7 904 080-91-41</w:t>
            </w:r>
          </w:p>
          <w:p w14:paraId="48BD03CE" w14:textId="6DC72EA8" w:rsidR="0074554A" w:rsidRPr="001F0C1C" w:rsidRDefault="006B33CE" w:rsidP="006B33CE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B33CE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+7 930 439-64-95</w:t>
            </w:r>
          </w:p>
        </w:tc>
      </w:tr>
      <w:tr w:rsidR="003C2270" w:rsidRPr="000A140C" w14:paraId="0341F38B" w14:textId="77777777" w:rsidTr="00976028">
        <w:trPr>
          <w:trHeight w:val="623"/>
          <w:jc w:val="center"/>
        </w:trPr>
        <w:tc>
          <w:tcPr>
            <w:tcW w:w="1129" w:type="dxa"/>
          </w:tcPr>
          <w:p w14:paraId="79A7C9DD" w14:textId="021E04C0" w:rsidR="003C2270" w:rsidRDefault="005C30B3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47.</w:t>
            </w:r>
          </w:p>
        </w:tc>
        <w:tc>
          <w:tcPr>
            <w:tcW w:w="3099" w:type="dxa"/>
          </w:tcPr>
          <w:p w14:paraId="34F81374" w14:textId="35C5FA72" w:rsidR="003C2270" w:rsidRPr="0074554A" w:rsidRDefault="003C2270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C2270">
              <w:rPr>
                <w:rFonts w:cs="Times New Roman"/>
                <w:b/>
                <w:bCs/>
                <w:sz w:val="24"/>
                <w:szCs w:val="24"/>
              </w:rPr>
              <w:t xml:space="preserve">ООО «Информационные технологические системы» </w:t>
            </w:r>
          </w:p>
        </w:tc>
        <w:tc>
          <w:tcPr>
            <w:tcW w:w="6487" w:type="dxa"/>
            <w:gridSpan w:val="4"/>
          </w:tcPr>
          <w:p w14:paraId="2C0F1FD6" w14:textId="649EC8C1" w:rsidR="003C2270" w:rsidRPr="0074554A" w:rsidRDefault="003C2270" w:rsidP="003C2270">
            <w:pPr>
              <w:widowControl w:val="0"/>
              <w:tabs>
                <w:tab w:val="left" w:pos="1050"/>
              </w:tabs>
              <w:suppressAutoHyphens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308014, Белгородская обл., г. Белгород, ул. Садовая, дом 2А, офис 515, 516</w:t>
            </w:r>
          </w:p>
        </w:tc>
        <w:tc>
          <w:tcPr>
            <w:tcW w:w="4022" w:type="dxa"/>
            <w:gridSpan w:val="2"/>
          </w:tcPr>
          <w:p w14:paraId="2A4DC198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+7472223-28-58</w:t>
            </w:r>
          </w:p>
          <w:p w14:paraId="0408B9F1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+7472220-18-58</w:t>
            </w:r>
          </w:p>
          <w:p w14:paraId="5DD1FE3C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+7472224-15-77</w:t>
            </w:r>
          </w:p>
          <w:p w14:paraId="5C1319AA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+7472238-05-08</w:t>
            </w:r>
          </w:p>
          <w:p w14:paraId="63CC6EBD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+7915575-77-09</w:t>
            </w:r>
          </w:p>
          <w:p w14:paraId="34C13CA6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+7 910 324-46-14</w:t>
            </w:r>
          </w:p>
          <w:p w14:paraId="74408D09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6B6F7F37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its@its-centr.ru</w:t>
            </w:r>
          </w:p>
          <w:p w14:paraId="2F703F04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3244614@mail.ru</w:t>
            </w:r>
          </w:p>
          <w:p w14:paraId="002E54CC" w14:textId="77777777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1c@its-centr.ru</w:t>
            </w:r>
          </w:p>
          <w:p w14:paraId="5B450E49" w14:textId="0C77CF82" w:rsidR="003C2270" w:rsidRPr="001F0C1C" w:rsidRDefault="003C2270" w:rsidP="003C227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1с@its-centr.ru</w:t>
            </w:r>
          </w:p>
        </w:tc>
      </w:tr>
      <w:tr w:rsidR="003C2270" w:rsidRPr="003C3A7F" w14:paraId="25785CB4" w14:textId="77777777" w:rsidTr="00976028">
        <w:tblPrEx>
          <w:jc w:val="left"/>
        </w:tblPrEx>
        <w:tc>
          <w:tcPr>
            <w:tcW w:w="1129" w:type="dxa"/>
          </w:tcPr>
          <w:p w14:paraId="3786F661" w14:textId="77777777" w:rsidR="003C2270" w:rsidRPr="003C3A7F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EE0F08C" w14:textId="2ED1794E" w:rsidR="003C2270" w:rsidRPr="00201943" w:rsidRDefault="003C2270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C2270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«Мясокомбинат Бессоновский» (104/1 от 02.12.2020)</w:t>
            </w:r>
          </w:p>
        </w:tc>
        <w:tc>
          <w:tcPr>
            <w:tcW w:w="6487" w:type="dxa"/>
            <w:gridSpan w:val="4"/>
          </w:tcPr>
          <w:p w14:paraId="4D1AAA4E" w14:textId="715EEF7E" w:rsidR="003C2270" w:rsidRPr="0003144E" w:rsidRDefault="003C2270" w:rsidP="003C2270">
            <w:pPr>
              <w:jc w:val="both"/>
              <w:rPr>
                <w:rFonts w:cs="Times New Roman"/>
                <w:color w:val="000000" w:themeColor="text1"/>
                <w:sz w:val="22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2"/>
                <w:lang w:eastAsia="ar-SA"/>
              </w:rPr>
              <w:t>308581, Белгородская обл., Белгородский р-н, с. Бессоновка, Партизанская ул., 7А</w:t>
            </w:r>
          </w:p>
        </w:tc>
        <w:tc>
          <w:tcPr>
            <w:tcW w:w="4022" w:type="dxa"/>
            <w:gridSpan w:val="2"/>
          </w:tcPr>
          <w:p w14:paraId="0B01837C" w14:textId="7FF0A1B5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+7915522-32-75</w:t>
            </w:r>
          </w:p>
          <w:p w14:paraId="541DD2EF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+7472224-95-05</w:t>
            </w:r>
          </w:p>
          <w:p w14:paraId="1731FF15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+7472224-95-95</w:t>
            </w:r>
          </w:p>
          <w:p w14:paraId="74137D73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+7472224-95-80</w:t>
            </w:r>
          </w:p>
          <w:p w14:paraId="3BD95F1B" w14:textId="4D78A02D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+7 910 737-01-70</w:t>
            </w:r>
          </w:p>
          <w:p w14:paraId="1D2263C8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mpk-ok@gorin-group.com</w:t>
            </w:r>
          </w:p>
          <w:p w14:paraId="13044283" w14:textId="77777777" w:rsidR="003C2270" w:rsidRPr="003C3A7F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C2270" w:rsidRPr="003C3A7F" w14:paraId="76E2DB5B" w14:textId="77777777" w:rsidTr="00976028">
        <w:tblPrEx>
          <w:jc w:val="left"/>
        </w:tblPrEx>
        <w:tc>
          <w:tcPr>
            <w:tcW w:w="1129" w:type="dxa"/>
          </w:tcPr>
          <w:p w14:paraId="1CD7D34C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744FEBCB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11B079B4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7C961391" w14:textId="77777777" w:rsidR="003C2270" w:rsidRPr="003C3A7F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479AD0B" w14:textId="312066B3" w:rsidR="003C2270" w:rsidRPr="003C2270" w:rsidRDefault="003C2270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C2270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«Пчелка»</w:t>
            </w:r>
          </w:p>
        </w:tc>
        <w:tc>
          <w:tcPr>
            <w:tcW w:w="6487" w:type="dxa"/>
            <w:gridSpan w:val="4"/>
          </w:tcPr>
          <w:p w14:paraId="6AF05323" w14:textId="41750B73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2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2"/>
                <w:lang w:eastAsia="ar-SA"/>
              </w:rPr>
              <w:t>309110, Белгородская обл., Ивнянский р-н, рабочий поселок Ивня, ул. Ленина, 18</w:t>
            </w:r>
          </w:p>
        </w:tc>
        <w:tc>
          <w:tcPr>
            <w:tcW w:w="4022" w:type="dxa"/>
            <w:gridSpan w:val="2"/>
          </w:tcPr>
          <w:p w14:paraId="411C491F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+7915570-43-33</w:t>
            </w:r>
          </w:p>
          <w:p w14:paraId="752E0B4A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+7472220-78-41</w:t>
            </w:r>
          </w:p>
          <w:p w14:paraId="02741EB5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+7915570-08-12</w:t>
            </w:r>
          </w:p>
          <w:p w14:paraId="3BCAACF1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+7472435-11-32</w:t>
            </w:r>
          </w:p>
          <w:p w14:paraId="27A9CC22" w14:textId="208D072A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+7 472 220-78-40</w:t>
            </w:r>
          </w:p>
          <w:p w14:paraId="20B2653F" w14:textId="380908CC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morozovava@ooopchelka.ru</w:t>
            </w:r>
          </w:p>
        </w:tc>
      </w:tr>
      <w:tr w:rsidR="003C2270" w:rsidRPr="003C3A7F" w14:paraId="7F00D85E" w14:textId="77777777" w:rsidTr="00976028">
        <w:tblPrEx>
          <w:jc w:val="left"/>
        </w:tblPrEx>
        <w:tc>
          <w:tcPr>
            <w:tcW w:w="1129" w:type="dxa"/>
          </w:tcPr>
          <w:p w14:paraId="79B594A9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3295F5FD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3AF79048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1DB5431B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6356D05D" w14:textId="53C55F77" w:rsidR="003C2270" w:rsidRPr="003C2270" w:rsidRDefault="003C2270" w:rsidP="003C227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C2270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 xml:space="preserve">ООО «Корочанский плодопитомник» </w:t>
            </w:r>
          </w:p>
          <w:p w14:paraId="4DDC2FE9" w14:textId="39124B63" w:rsidR="003C2270" w:rsidRPr="003C2270" w:rsidRDefault="003C2270" w:rsidP="003C227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4"/>
          </w:tcPr>
          <w:p w14:paraId="1326D3F7" w14:textId="3DD65211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2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2"/>
                <w:lang w:eastAsia="ar-SA"/>
              </w:rPr>
              <w:t>309225, Белгородская обл., Корочанский р-н, с. Поповка, ул. Новоселовка, д. 2А, офис 16</w:t>
            </w:r>
          </w:p>
        </w:tc>
        <w:tc>
          <w:tcPr>
            <w:tcW w:w="4022" w:type="dxa"/>
            <w:gridSpan w:val="2"/>
          </w:tcPr>
          <w:p w14:paraId="00E2E73E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+7472315-71-67</w:t>
            </w:r>
          </w:p>
          <w:p w14:paraId="1BCDEC13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+7980520-06-43</w:t>
            </w:r>
          </w:p>
          <w:p w14:paraId="539E67CC" w14:textId="45E6515F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  <w:r w:rsidRPr="003C2270">
              <w:rPr>
                <w:rFonts w:cs="Times New Roman"/>
                <w:sz w:val="24"/>
                <w:szCs w:val="24"/>
              </w:rPr>
              <w:t>+7 072 315-68-83</w:t>
            </w:r>
          </w:p>
        </w:tc>
      </w:tr>
      <w:tr w:rsidR="003C2270" w:rsidRPr="003C3A7F" w14:paraId="1AE9BF56" w14:textId="77777777" w:rsidTr="00976028">
        <w:tblPrEx>
          <w:jc w:val="left"/>
        </w:tblPrEx>
        <w:tc>
          <w:tcPr>
            <w:tcW w:w="1129" w:type="dxa"/>
          </w:tcPr>
          <w:p w14:paraId="737002F4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28FFFD65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  <w:p w14:paraId="2B5C8AC5" w14:textId="77777777" w:rsidR="003C2270" w:rsidRDefault="003C2270" w:rsidP="003C22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8446E74" w14:textId="764DCAF6" w:rsidR="003C2270" w:rsidRPr="003C2270" w:rsidRDefault="003C2270" w:rsidP="003C227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C2270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«Белгородские яблоки»</w:t>
            </w:r>
          </w:p>
        </w:tc>
        <w:tc>
          <w:tcPr>
            <w:tcW w:w="6487" w:type="dxa"/>
            <w:gridSpan w:val="4"/>
          </w:tcPr>
          <w:p w14:paraId="144E052D" w14:textId="05C98B12" w:rsidR="003C2270" w:rsidRPr="003C2270" w:rsidRDefault="003C2270" w:rsidP="003C2270">
            <w:pPr>
              <w:jc w:val="both"/>
              <w:rPr>
                <w:rFonts w:cs="Times New Roman"/>
                <w:color w:val="000000" w:themeColor="text1"/>
                <w:sz w:val="22"/>
                <w:lang w:eastAsia="ar-SA"/>
              </w:rPr>
            </w:pPr>
            <w:r w:rsidRPr="003C2270">
              <w:rPr>
                <w:rFonts w:cs="Times New Roman"/>
                <w:color w:val="000000" w:themeColor="text1"/>
                <w:sz w:val="22"/>
                <w:lang w:eastAsia="ar-SA"/>
              </w:rPr>
              <w:t>308024, Белгородская обл., г. Белгород, ул. Костюкова, дом 39, ОФИС 78</w:t>
            </w:r>
          </w:p>
        </w:tc>
        <w:tc>
          <w:tcPr>
            <w:tcW w:w="4022" w:type="dxa"/>
            <w:gridSpan w:val="2"/>
          </w:tcPr>
          <w:p w14:paraId="10294932" w14:textId="77777777" w:rsidR="003C2270" w:rsidRPr="003C2270" w:rsidRDefault="003C2270" w:rsidP="003C22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76028" w:rsidRPr="003C3A7F" w14:paraId="3419AE19" w14:textId="77777777" w:rsidTr="00976028">
        <w:tblPrEx>
          <w:jc w:val="left"/>
        </w:tblPrEx>
        <w:tc>
          <w:tcPr>
            <w:tcW w:w="1129" w:type="dxa"/>
          </w:tcPr>
          <w:p w14:paraId="40D00B56" w14:textId="77777777" w:rsidR="00976028" w:rsidRDefault="00976028" w:rsidP="003C22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84FC72D" w14:textId="77777777" w:rsidR="00976028" w:rsidRPr="003C2270" w:rsidRDefault="00976028" w:rsidP="003C227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4"/>
          </w:tcPr>
          <w:p w14:paraId="7798B028" w14:textId="77777777" w:rsidR="00976028" w:rsidRPr="003C2270" w:rsidRDefault="00976028" w:rsidP="003C2270">
            <w:pPr>
              <w:jc w:val="both"/>
              <w:rPr>
                <w:rFonts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37AAF22E" w14:textId="77777777" w:rsidR="00976028" w:rsidRPr="003C2270" w:rsidRDefault="00976028" w:rsidP="003C22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76028" w:rsidRPr="00991979" w14:paraId="5A2B36AF" w14:textId="77777777" w:rsidTr="00976028">
        <w:tblPrEx>
          <w:jc w:val="left"/>
        </w:tblPrEx>
        <w:tc>
          <w:tcPr>
            <w:tcW w:w="1129" w:type="dxa"/>
          </w:tcPr>
          <w:p w14:paraId="3F096AF7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3099" w:type="dxa"/>
          </w:tcPr>
          <w:p w14:paraId="6759529B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«Правоторово» (39-02 от 20.02.2021)</w:t>
            </w:r>
          </w:p>
        </w:tc>
        <w:tc>
          <w:tcPr>
            <w:tcW w:w="6487" w:type="dxa"/>
            <w:gridSpan w:val="4"/>
          </w:tcPr>
          <w:p w14:paraId="68C2EC15" w14:textId="77777777" w:rsidR="00976028" w:rsidRDefault="00976028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2306A4">
              <w:rPr>
                <w:rStyle w:val="upper"/>
                <w:rFonts w:cs="Times New Roman"/>
                <w:sz w:val="24"/>
                <w:szCs w:val="24"/>
              </w:rPr>
              <w:t>Юридический адрес:</w:t>
            </w:r>
          </w:p>
          <w:p w14:paraId="18E7D16D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059F660" w14:textId="77777777" w:rsidR="00976028" w:rsidRPr="004350F0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350F0">
              <w:rPr>
                <w:rStyle w:val="upper"/>
                <w:rFonts w:cs="Times New Roman"/>
                <w:sz w:val="24"/>
                <w:szCs w:val="24"/>
              </w:rPr>
              <w:t>309740, Белгородская область, Ровеньский р-н, поселок Ровеньки, ул. Кирова, 1</w:t>
            </w:r>
          </w:p>
        </w:tc>
        <w:tc>
          <w:tcPr>
            <w:tcW w:w="4022" w:type="dxa"/>
            <w:gridSpan w:val="2"/>
          </w:tcPr>
          <w:p w14:paraId="664D880E" w14:textId="77777777" w:rsidR="00976028" w:rsidRPr="004350F0" w:rsidRDefault="00976028" w:rsidP="00525369">
            <w:pPr>
              <w:jc w:val="both"/>
              <w:rPr>
                <w:sz w:val="24"/>
                <w:szCs w:val="24"/>
              </w:rPr>
            </w:pPr>
            <w:hyperlink r:id="rId15" w:history="1">
              <w:r w:rsidRPr="004350F0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+7472383-42-23</w:t>
              </w:r>
            </w:hyperlink>
            <w:r w:rsidRPr="004350F0">
              <w:rPr>
                <w:rFonts w:ascii="Arial" w:hAnsi="Arial" w:cs="Arial"/>
                <w:sz w:val="24"/>
                <w:szCs w:val="24"/>
              </w:rPr>
              <w:br/>
            </w:r>
            <w:hyperlink r:id="rId16" w:history="1">
              <w:r w:rsidRPr="004350F0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+7 472 385-54-69</w:t>
              </w:r>
            </w:hyperlink>
          </w:p>
          <w:p w14:paraId="4769705B" w14:textId="77777777" w:rsidR="00976028" w:rsidRPr="004350F0" w:rsidRDefault="00976028" w:rsidP="00525369">
            <w:pPr>
              <w:jc w:val="both"/>
              <w:rPr>
                <w:sz w:val="24"/>
                <w:szCs w:val="24"/>
              </w:rPr>
            </w:pPr>
          </w:p>
          <w:p w14:paraId="330822C9" w14:textId="77777777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7" w:tgtFrame="_blank" w:history="1">
              <w:r w:rsidRPr="004350F0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rovpravo@yandex.ru</w:t>
              </w:r>
            </w:hyperlink>
          </w:p>
        </w:tc>
      </w:tr>
      <w:tr w:rsidR="00976028" w:rsidRPr="00991979" w14:paraId="20DDC0DA" w14:textId="77777777" w:rsidTr="00976028">
        <w:tblPrEx>
          <w:jc w:val="left"/>
        </w:tblPrEx>
        <w:tc>
          <w:tcPr>
            <w:tcW w:w="1129" w:type="dxa"/>
          </w:tcPr>
          <w:p w14:paraId="46DDC438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3099" w:type="dxa"/>
          </w:tcPr>
          <w:p w14:paraId="44BD80B8" w14:textId="77777777" w:rsidR="00976028" w:rsidRPr="006639F1" w:rsidRDefault="00976028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ЗАО «Красненское» (</w:t>
            </w:r>
            <w:proofErr w:type="gramStart"/>
            <w:r w:rsidRPr="006639F1">
              <w:rPr>
                <w:rFonts w:cs="Times New Roman"/>
                <w:b/>
                <w:bCs/>
                <w:sz w:val="24"/>
                <w:szCs w:val="24"/>
              </w:rPr>
              <w:t>46-02</w:t>
            </w:r>
            <w:proofErr w:type="gramEnd"/>
            <w:r w:rsidRPr="006639F1">
              <w:rPr>
                <w:rFonts w:cs="Times New Roman"/>
                <w:b/>
                <w:bCs/>
                <w:sz w:val="24"/>
                <w:szCs w:val="24"/>
              </w:rPr>
              <w:t xml:space="preserve"> от 24.02.2021)</w:t>
            </w:r>
          </w:p>
          <w:p w14:paraId="34FFEDA8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594D2590" w14:textId="77777777" w:rsidR="00976028" w:rsidRDefault="00976028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2306A4">
              <w:rPr>
                <w:rStyle w:val="upper"/>
                <w:rFonts w:cs="Times New Roman"/>
                <w:sz w:val="24"/>
                <w:szCs w:val="24"/>
              </w:rPr>
              <w:t>Юридический адрес:</w:t>
            </w:r>
          </w:p>
          <w:p w14:paraId="7FA6F5DA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332A5A7" w14:textId="77777777" w:rsidR="00976028" w:rsidRPr="00B13E5C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13E5C">
              <w:rPr>
                <w:rStyle w:val="upper"/>
                <w:rFonts w:cs="Times New Roman"/>
                <w:sz w:val="24"/>
                <w:szCs w:val="24"/>
              </w:rPr>
              <w:t>309074, Белгородская обл., Яковлевский р-н, с. Алексеевка, ул. Центральная</w:t>
            </w:r>
          </w:p>
        </w:tc>
        <w:tc>
          <w:tcPr>
            <w:tcW w:w="4022" w:type="dxa"/>
            <w:gridSpan w:val="2"/>
          </w:tcPr>
          <w:p w14:paraId="0909E272" w14:textId="77777777" w:rsidR="00976028" w:rsidRPr="00B13E5C" w:rsidRDefault="00976028" w:rsidP="00525369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8" w:history="1">
              <w:r w:rsidRPr="00B13E5C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+7 (47244) 6-42-38</w:t>
              </w:r>
            </w:hyperlink>
          </w:p>
          <w:p w14:paraId="5B40DCAB" w14:textId="77777777" w:rsidR="00976028" w:rsidRPr="00B13E5C" w:rsidRDefault="00976028" w:rsidP="00525369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9" w:history="1">
              <w:r w:rsidRPr="00B13E5C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+7 (47244) 6-43-70</w:t>
              </w:r>
            </w:hyperlink>
          </w:p>
          <w:p w14:paraId="625E813B" w14:textId="77777777" w:rsidR="00976028" w:rsidRPr="00B13E5C" w:rsidRDefault="00976028" w:rsidP="00525369">
            <w:pPr>
              <w:jc w:val="both"/>
              <w:rPr>
                <w:rFonts w:cs="Times New Roman"/>
                <w:sz w:val="24"/>
                <w:szCs w:val="24"/>
                <w:lang w:eastAsia="ar-SA"/>
              </w:rPr>
            </w:pPr>
          </w:p>
          <w:p w14:paraId="5E90B0F6" w14:textId="77777777" w:rsidR="00976028" w:rsidRPr="00B13E5C" w:rsidRDefault="00976028" w:rsidP="00525369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0" w:history="1">
              <w:r w:rsidRPr="00B13E5C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t64391@yandex.ru</w:t>
              </w:r>
            </w:hyperlink>
          </w:p>
          <w:p w14:paraId="6FE1C939" w14:textId="77777777" w:rsidR="00976028" w:rsidRPr="00B13E5C" w:rsidRDefault="00976028" w:rsidP="00525369">
            <w:pPr>
              <w:shd w:val="clear" w:color="auto" w:fill="FFFFFF"/>
              <w:textAlignment w:val="top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1" w:history="1">
              <w:r w:rsidRPr="00B13E5C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zaokrasnenskoe@yandex.ru</w:t>
              </w:r>
            </w:hyperlink>
          </w:p>
          <w:p w14:paraId="43F17336" w14:textId="77777777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976028" w:rsidRPr="00991979" w14:paraId="62BE5F97" w14:textId="77777777" w:rsidTr="00976028">
        <w:tblPrEx>
          <w:jc w:val="left"/>
        </w:tblPrEx>
        <w:tc>
          <w:tcPr>
            <w:tcW w:w="1129" w:type="dxa"/>
          </w:tcPr>
          <w:p w14:paraId="763C23B0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099" w:type="dxa"/>
          </w:tcPr>
          <w:p w14:paraId="7C32157D" w14:textId="77777777" w:rsidR="00976028" w:rsidRPr="006639F1" w:rsidRDefault="00976028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«Агрозащита» (52-02 от 25.02.2021)</w:t>
            </w:r>
          </w:p>
          <w:p w14:paraId="286F54AC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5210127D" w14:textId="77777777" w:rsidR="00976028" w:rsidRDefault="00976028" w:rsidP="00525369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2306A4">
              <w:rPr>
                <w:rStyle w:val="upper"/>
                <w:rFonts w:cs="Times New Roman"/>
                <w:sz w:val="24"/>
                <w:szCs w:val="24"/>
              </w:rPr>
              <w:t>Юридический адрес:</w:t>
            </w:r>
          </w:p>
          <w:p w14:paraId="4DA2349A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2C8E710" w14:textId="77777777" w:rsidR="00976028" w:rsidRPr="009A3AB5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3AB5">
              <w:rPr>
                <w:rStyle w:val="upper"/>
                <w:rFonts w:cs="Times New Roman"/>
                <w:sz w:val="24"/>
                <w:szCs w:val="24"/>
              </w:rPr>
              <w:t>305035, Курская область, г. Курск, ул. Красной Армии, здание 56, кабинет 1</w:t>
            </w:r>
          </w:p>
        </w:tc>
        <w:tc>
          <w:tcPr>
            <w:tcW w:w="4022" w:type="dxa"/>
            <w:gridSpan w:val="2"/>
          </w:tcPr>
          <w:p w14:paraId="505538F6" w14:textId="77777777" w:rsidR="00976028" w:rsidRPr="009A3AB5" w:rsidRDefault="00976028" w:rsidP="00525369">
            <w:pPr>
              <w:jc w:val="both"/>
              <w:rPr>
                <w:sz w:val="24"/>
                <w:szCs w:val="24"/>
              </w:rPr>
            </w:pPr>
            <w:hyperlink r:id="rId22" w:history="1">
              <w:r w:rsidRPr="009A3AB5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+7471254-77-45</w:t>
              </w:r>
            </w:hyperlink>
            <w:r w:rsidRPr="009A3AB5">
              <w:rPr>
                <w:rFonts w:ascii="Arial" w:hAnsi="Arial" w:cs="Arial"/>
                <w:sz w:val="24"/>
                <w:szCs w:val="24"/>
              </w:rPr>
              <w:br/>
            </w:r>
            <w:hyperlink r:id="rId23" w:history="1">
              <w:r w:rsidRPr="009A3AB5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+7471254-44-40</w:t>
              </w:r>
            </w:hyperlink>
            <w:r w:rsidRPr="009A3AB5">
              <w:rPr>
                <w:rFonts w:ascii="Arial" w:hAnsi="Arial" w:cs="Arial"/>
                <w:sz w:val="24"/>
                <w:szCs w:val="24"/>
              </w:rPr>
              <w:br/>
            </w:r>
            <w:hyperlink r:id="rId24" w:history="1">
              <w:r w:rsidRPr="009A3AB5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+7 471 254-75-74</w:t>
              </w:r>
            </w:hyperlink>
          </w:p>
          <w:p w14:paraId="707721A3" w14:textId="77777777" w:rsidR="00976028" w:rsidRPr="009A3AB5" w:rsidRDefault="00976028" w:rsidP="00525369">
            <w:pPr>
              <w:jc w:val="both"/>
              <w:rPr>
                <w:sz w:val="24"/>
                <w:szCs w:val="24"/>
                <w:lang w:eastAsia="ar-SA"/>
              </w:rPr>
            </w:pPr>
          </w:p>
          <w:p w14:paraId="2552561D" w14:textId="77777777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5" w:tgtFrame="_blank" w:history="1">
              <w:r w:rsidRPr="009A3AB5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agrozashita@yandex.ru</w:t>
              </w:r>
            </w:hyperlink>
          </w:p>
        </w:tc>
      </w:tr>
      <w:tr w:rsidR="00976028" w:rsidRPr="009A3AB5" w14:paraId="1A85B682" w14:textId="77777777" w:rsidTr="00976028">
        <w:tblPrEx>
          <w:jc w:val="left"/>
        </w:tblPrEx>
        <w:tc>
          <w:tcPr>
            <w:tcW w:w="1129" w:type="dxa"/>
          </w:tcPr>
          <w:p w14:paraId="3C660184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3099" w:type="dxa"/>
          </w:tcPr>
          <w:p w14:paraId="305500BE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«Бионика» (</w:t>
            </w:r>
            <w:proofErr w:type="gramStart"/>
            <w:r w:rsidRPr="006639F1">
              <w:rPr>
                <w:rFonts w:cs="Times New Roman"/>
                <w:b/>
                <w:bCs/>
                <w:sz w:val="24"/>
                <w:szCs w:val="24"/>
              </w:rPr>
              <w:t>55-02</w:t>
            </w:r>
            <w:proofErr w:type="gramEnd"/>
            <w:r w:rsidRPr="006639F1">
              <w:rPr>
                <w:rFonts w:cs="Times New Roman"/>
                <w:b/>
                <w:bCs/>
                <w:sz w:val="24"/>
                <w:szCs w:val="24"/>
              </w:rPr>
              <w:t xml:space="preserve"> от 25.02.2021)</w:t>
            </w:r>
          </w:p>
        </w:tc>
        <w:tc>
          <w:tcPr>
            <w:tcW w:w="6487" w:type="dxa"/>
            <w:gridSpan w:val="4"/>
          </w:tcPr>
          <w:p w14:paraId="4C483A6B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9F5F2D7" w14:textId="77777777" w:rsidR="00976028" w:rsidRPr="006639F1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639F1">
              <w:rPr>
                <w:rStyle w:val="upper"/>
                <w:rFonts w:cs="Times New Roman"/>
                <w:sz w:val="24"/>
                <w:szCs w:val="24"/>
              </w:rPr>
              <w:t>309801, Белгородская обл., Алексеевский р-н, с. Колтуновка. ул. Мичурина, д. 1</w:t>
            </w:r>
          </w:p>
        </w:tc>
        <w:tc>
          <w:tcPr>
            <w:tcW w:w="4022" w:type="dxa"/>
            <w:gridSpan w:val="2"/>
          </w:tcPr>
          <w:p w14:paraId="3B71DF06" w14:textId="77777777" w:rsidR="00976028" w:rsidRPr="009A3AB5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6" w:history="1">
              <w:r w:rsidRPr="009A3AB5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+7 472 347-36-37</w:t>
              </w:r>
            </w:hyperlink>
          </w:p>
        </w:tc>
      </w:tr>
      <w:tr w:rsidR="00976028" w:rsidRPr="00EA00F1" w14:paraId="11D5F4A0" w14:textId="77777777" w:rsidTr="00976028">
        <w:tblPrEx>
          <w:jc w:val="left"/>
        </w:tblPrEx>
        <w:tc>
          <w:tcPr>
            <w:tcW w:w="1129" w:type="dxa"/>
          </w:tcPr>
          <w:p w14:paraId="02B619D1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3099" w:type="dxa"/>
          </w:tcPr>
          <w:p w14:paraId="1F090BDE" w14:textId="77777777" w:rsidR="00976028" w:rsidRPr="006639F1" w:rsidRDefault="00976028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«Чистые пруды» (</w:t>
            </w:r>
            <w:proofErr w:type="gramStart"/>
            <w:r w:rsidRPr="006639F1">
              <w:rPr>
                <w:rFonts w:cs="Times New Roman"/>
                <w:b/>
                <w:bCs/>
                <w:sz w:val="24"/>
                <w:szCs w:val="24"/>
              </w:rPr>
              <w:t>43-03</w:t>
            </w:r>
            <w:proofErr w:type="gramEnd"/>
            <w:r w:rsidRPr="006639F1">
              <w:rPr>
                <w:rFonts w:cs="Times New Roman"/>
                <w:b/>
                <w:bCs/>
                <w:sz w:val="24"/>
                <w:szCs w:val="24"/>
              </w:rPr>
              <w:t xml:space="preserve"> от 10.03.2021)</w:t>
            </w:r>
          </w:p>
          <w:p w14:paraId="39190C2F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87DE893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15014A4" w14:textId="77777777" w:rsidR="00976028" w:rsidRPr="00A82571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82571">
              <w:rPr>
                <w:rStyle w:val="upper"/>
                <w:rFonts w:cs="Times New Roman"/>
                <w:sz w:val="24"/>
                <w:szCs w:val="24"/>
              </w:rPr>
              <w:t>309376, Б</w:t>
            </w:r>
            <w:r>
              <w:rPr>
                <w:rStyle w:val="upper"/>
                <w:rFonts w:cs="Times New Roman"/>
                <w:sz w:val="24"/>
                <w:szCs w:val="24"/>
              </w:rPr>
              <w:t>елгородская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upper"/>
                <w:rFonts w:cs="Times New Roman"/>
                <w:sz w:val="24"/>
                <w:szCs w:val="24"/>
              </w:rPr>
              <w:t>область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>, Г</w:t>
            </w:r>
            <w:r>
              <w:rPr>
                <w:rStyle w:val="upper"/>
                <w:rFonts w:cs="Times New Roman"/>
                <w:sz w:val="24"/>
                <w:szCs w:val="24"/>
              </w:rPr>
              <w:t>райворонский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upper"/>
                <w:rFonts w:cs="Times New Roman"/>
                <w:sz w:val="24"/>
                <w:szCs w:val="24"/>
              </w:rPr>
              <w:t>р-н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с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>. Г</w:t>
            </w:r>
            <w:r>
              <w:rPr>
                <w:rStyle w:val="upper"/>
                <w:rFonts w:cs="Times New Roman"/>
                <w:sz w:val="24"/>
                <w:szCs w:val="24"/>
              </w:rPr>
              <w:t>оловчино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ул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>. К</w:t>
            </w:r>
            <w:r>
              <w:rPr>
                <w:rStyle w:val="upper"/>
                <w:rFonts w:cs="Times New Roman"/>
                <w:sz w:val="24"/>
                <w:szCs w:val="24"/>
              </w:rPr>
              <w:t>арла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 М</w:t>
            </w:r>
            <w:r>
              <w:rPr>
                <w:rStyle w:val="upper"/>
                <w:rFonts w:cs="Times New Roman"/>
                <w:sz w:val="24"/>
                <w:szCs w:val="24"/>
              </w:rPr>
              <w:t>аркса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 xml:space="preserve">, </w:t>
            </w:r>
            <w:r>
              <w:rPr>
                <w:rStyle w:val="upper"/>
                <w:rFonts w:cs="Times New Roman"/>
                <w:sz w:val="24"/>
                <w:szCs w:val="24"/>
              </w:rPr>
              <w:t>д</w:t>
            </w:r>
            <w:r w:rsidRPr="00A82571">
              <w:rPr>
                <w:rStyle w:val="upper"/>
                <w:rFonts w:cs="Times New Roman"/>
                <w:sz w:val="24"/>
                <w:szCs w:val="24"/>
              </w:rPr>
              <w:t>.4</w:t>
            </w:r>
          </w:p>
        </w:tc>
        <w:tc>
          <w:tcPr>
            <w:tcW w:w="4022" w:type="dxa"/>
            <w:gridSpan w:val="2"/>
          </w:tcPr>
          <w:p w14:paraId="783484C2" w14:textId="77777777" w:rsidR="00976028" w:rsidRPr="00EA00F1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7" w:history="1">
              <w:r w:rsidRPr="00EA00F1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+7 472 613-51-63</w:t>
              </w:r>
            </w:hyperlink>
          </w:p>
        </w:tc>
      </w:tr>
      <w:tr w:rsidR="00976028" w:rsidRPr="00EA00F1" w14:paraId="5E60501A" w14:textId="77777777" w:rsidTr="00976028">
        <w:tblPrEx>
          <w:jc w:val="left"/>
        </w:tblPrEx>
        <w:tc>
          <w:tcPr>
            <w:tcW w:w="1129" w:type="dxa"/>
          </w:tcPr>
          <w:p w14:paraId="58165D97" w14:textId="77777777" w:rsidR="00976028" w:rsidRDefault="00976028" w:rsidP="0052536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3099" w:type="dxa"/>
          </w:tcPr>
          <w:p w14:paraId="6D113DEC" w14:textId="77777777" w:rsidR="00976028" w:rsidRPr="006639F1" w:rsidRDefault="00976028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«Новая Соловьевка» (47-03 от 11.03.2021)</w:t>
            </w:r>
          </w:p>
          <w:p w14:paraId="49817F4B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29425910" w14:textId="77777777" w:rsidR="006639F1" w:rsidRDefault="006639F1" w:rsidP="006639F1">
            <w:pPr>
              <w:widowControl w:val="0"/>
              <w:suppressAutoHyphens/>
              <w:rPr>
                <w:rStyle w:val="upper"/>
                <w:rFonts w:cs="Times New Roman"/>
                <w:sz w:val="24"/>
                <w:szCs w:val="24"/>
              </w:rPr>
            </w:pPr>
          </w:p>
          <w:p w14:paraId="0CCED380" w14:textId="04AAD88D" w:rsidR="00976028" w:rsidRPr="00EA00F1" w:rsidRDefault="00976028" w:rsidP="006639F1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00F1">
              <w:rPr>
                <w:rStyle w:val="upper"/>
                <w:rFonts w:cs="Times New Roman"/>
                <w:sz w:val="24"/>
                <w:szCs w:val="24"/>
              </w:rPr>
              <w:t>309230, Белгородская область, Корочанский р-н, с. Клиновец</w:t>
            </w:r>
          </w:p>
        </w:tc>
        <w:tc>
          <w:tcPr>
            <w:tcW w:w="4022" w:type="dxa"/>
            <w:gridSpan w:val="2"/>
          </w:tcPr>
          <w:p w14:paraId="75948933" w14:textId="77777777" w:rsidR="00976028" w:rsidRPr="00EA00F1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8" w:history="1">
              <w:r w:rsidRPr="00EA00F1">
                <w:rPr>
                  <w:rFonts w:ascii="Arial" w:hAnsi="Arial" w:cs="Arial"/>
                  <w:shd w:val="clear" w:color="auto" w:fill="FFFFFF"/>
                </w:rPr>
                <w:t>+7 472 314-64-20</w:t>
              </w:r>
            </w:hyperlink>
          </w:p>
        </w:tc>
      </w:tr>
      <w:tr w:rsidR="00976028" w:rsidRPr="00991979" w14:paraId="3A3D66EE" w14:textId="77777777" w:rsidTr="00976028">
        <w:tblPrEx>
          <w:jc w:val="left"/>
        </w:tblPrEx>
        <w:tc>
          <w:tcPr>
            <w:tcW w:w="1129" w:type="dxa"/>
          </w:tcPr>
          <w:p w14:paraId="2FEDE8E9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5.</w:t>
            </w:r>
          </w:p>
        </w:tc>
        <w:tc>
          <w:tcPr>
            <w:tcW w:w="3099" w:type="dxa"/>
          </w:tcPr>
          <w:p w14:paraId="550D08F6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 xml:space="preserve">ООО «Агротех-Гарант» Задонье </w:t>
            </w:r>
            <w:r w:rsidRPr="006639F1">
              <w:rPr>
                <w:b/>
                <w:bCs/>
                <w:sz w:val="24"/>
                <w:szCs w:val="24"/>
              </w:rPr>
              <w:t>(</w:t>
            </w:r>
            <w:r w:rsidRPr="006639F1">
              <w:rPr>
                <w:rFonts w:cs="Times New Roman"/>
                <w:b/>
                <w:bCs/>
                <w:sz w:val="24"/>
                <w:szCs w:val="24"/>
              </w:rPr>
              <w:t>64-03 от 17.03.2021)</w:t>
            </w:r>
          </w:p>
        </w:tc>
        <w:tc>
          <w:tcPr>
            <w:tcW w:w="6487" w:type="dxa"/>
            <w:gridSpan w:val="4"/>
          </w:tcPr>
          <w:p w14:paraId="3CE1755F" w14:textId="77777777" w:rsidR="00976028" w:rsidRDefault="00976028" w:rsidP="00525369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060A0A5" w14:textId="77777777" w:rsidR="00976028" w:rsidRPr="00EA00F1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00F1">
              <w:rPr>
                <w:rStyle w:val="upper"/>
                <w:rFonts w:cs="Times New Roman"/>
                <w:sz w:val="24"/>
                <w:szCs w:val="24"/>
              </w:rPr>
              <w:t>396037, Воронежская обл., Рамонский р-н, с. Скляево, ул. Центральная, 58, ОФИС 5</w:t>
            </w:r>
          </w:p>
        </w:tc>
        <w:tc>
          <w:tcPr>
            <w:tcW w:w="4022" w:type="dxa"/>
            <w:gridSpan w:val="2"/>
          </w:tcPr>
          <w:p w14:paraId="05FF9956" w14:textId="77777777" w:rsidR="00976028" w:rsidRPr="00056A14" w:rsidRDefault="00976028" w:rsidP="00525369">
            <w:pPr>
              <w:jc w:val="both"/>
              <w:rPr>
                <w:sz w:val="24"/>
                <w:szCs w:val="24"/>
              </w:rPr>
            </w:pPr>
            <w:hyperlink r:id="rId29" w:history="1">
              <w:r w:rsidRPr="00056A14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+7473404-91-17</w:t>
              </w:r>
            </w:hyperlink>
            <w:r w:rsidRPr="00056A14">
              <w:rPr>
                <w:rFonts w:ascii="Arial" w:hAnsi="Arial" w:cs="Arial"/>
                <w:sz w:val="24"/>
                <w:szCs w:val="24"/>
              </w:rPr>
              <w:br/>
            </w:r>
            <w:hyperlink r:id="rId30" w:history="1">
              <w:r w:rsidRPr="00056A14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+7 910 732-13-72</w:t>
              </w:r>
            </w:hyperlink>
          </w:p>
          <w:p w14:paraId="39AA1EFB" w14:textId="77777777" w:rsidR="00976028" w:rsidRPr="00056A14" w:rsidRDefault="00976028" w:rsidP="00525369">
            <w:pPr>
              <w:jc w:val="both"/>
              <w:rPr>
                <w:sz w:val="24"/>
                <w:szCs w:val="24"/>
                <w:lang w:eastAsia="ar-SA"/>
              </w:rPr>
            </w:pPr>
          </w:p>
          <w:p w14:paraId="4E735980" w14:textId="77777777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1" w:tgtFrame="_blank" w:history="1">
              <w:r w:rsidRPr="00056A14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atg-zadonye@mail.ru</w:t>
              </w:r>
            </w:hyperlink>
          </w:p>
        </w:tc>
      </w:tr>
      <w:tr w:rsidR="00976028" w:rsidRPr="00991979" w14:paraId="5E63CD02" w14:textId="77777777" w:rsidTr="00976028">
        <w:tblPrEx>
          <w:jc w:val="left"/>
        </w:tblPrEx>
        <w:tc>
          <w:tcPr>
            <w:tcW w:w="1129" w:type="dxa"/>
          </w:tcPr>
          <w:p w14:paraId="60A293B9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</w:t>
            </w:r>
          </w:p>
        </w:tc>
        <w:tc>
          <w:tcPr>
            <w:tcW w:w="3099" w:type="dxa"/>
          </w:tcPr>
          <w:p w14:paraId="580A0330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ОАО «Самаринское» (104 от 02.12.2020)</w:t>
            </w:r>
          </w:p>
        </w:tc>
        <w:tc>
          <w:tcPr>
            <w:tcW w:w="6487" w:type="dxa"/>
            <w:gridSpan w:val="4"/>
          </w:tcPr>
          <w:p w14:paraId="13FAB693" w14:textId="77777777" w:rsidR="00976028" w:rsidRPr="00FD3698" w:rsidRDefault="00976028" w:rsidP="00525369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D3698">
              <w:rPr>
                <w:rStyle w:val="upper"/>
                <w:rFonts w:cs="Times New Roman"/>
                <w:sz w:val="24"/>
                <w:szCs w:val="24"/>
              </w:rPr>
              <w:t>309905, Белгородская обл., Красногвардейский р-н, с. Никитовка, ул. Калинина, д. 23</w:t>
            </w:r>
          </w:p>
        </w:tc>
        <w:tc>
          <w:tcPr>
            <w:tcW w:w="4022" w:type="dxa"/>
            <w:gridSpan w:val="2"/>
          </w:tcPr>
          <w:p w14:paraId="143AE984" w14:textId="77777777" w:rsidR="00976028" w:rsidRPr="00FD3698" w:rsidRDefault="00976028" w:rsidP="00525369">
            <w:pPr>
              <w:jc w:val="both"/>
              <w:rPr>
                <w:sz w:val="24"/>
                <w:szCs w:val="24"/>
              </w:rPr>
            </w:pPr>
            <w:hyperlink r:id="rId32" w:history="1">
              <w:r w:rsidRPr="00FD3698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+7472477-74-44</w:t>
              </w:r>
            </w:hyperlink>
            <w:r w:rsidRPr="00FD3698">
              <w:rPr>
                <w:rFonts w:ascii="Arial" w:hAnsi="Arial" w:cs="Arial"/>
                <w:sz w:val="24"/>
                <w:szCs w:val="24"/>
              </w:rPr>
              <w:br/>
            </w:r>
            <w:hyperlink r:id="rId33" w:history="1">
              <w:r w:rsidRPr="00FD3698">
                <w:rPr>
                  <w:rFonts w:ascii="Arial" w:hAnsi="Arial" w:cs="Arial"/>
                  <w:sz w:val="24"/>
                  <w:szCs w:val="24"/>
                  <w:shd w:val="clear" w:color="auto" w:fill="FFFFFF"/>
                </w:rPr>
                <w:t>+7 472 477-76-73</w:t>
              </w:r>
            </w:hyperlink>
          </w:p>
          <w:p w14:paraId="0015C644" w14:textId="59D299E8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976028" w:rsidRPr="00991979" w14:paraId="49332BE4" w14:textId="77777777" w:rsidTr="006639F1">
        <w:tblPrEx>
          <w:jc w:val="left"/>
        </w:tblPrEx>
        <w:trPr>
          <w:trHeight w:val="1153"/>
        </w:trPr>
        <w:tc>
          <w:tcPr>
            <w:tcW w:w="1129" w:type="dxa"/>
          </w:tcPr>
          <w:p w14:paraId="35BCA94F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3099" w:type="dxa"/>
          </w:tcPr>
          <w:p w14:paraId="21B80C2D" w14:textId="77777777" w:rsidR="00976028" w:rsidRPr="006639F1" w:rsidRDefault="00976028" w:rsidP="00525369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«Советское» (137 от 14.12.2020)</w:t>
            </w:r>
          </w:p>
          <w:p w14:paraId="2CB7D0F9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61FF413C" w14:textId="77777777" w:rsidR="00976028" w:rsidRPr="00FD3698" w:rsidRDefault="00976028" w:rsidP="006B33CE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D3698">
              <w:rPr>
                <w:rStyle w:val="upper"/>
                <w:rFonts w:cs="Times New Roman"/>
                <w:sz w:val="24"/>
                <w:szCs w:val="24"/>
              </w:rPr>
              <w:t>309816, Белгородская обл., Алексеевский р-н, с. Советское, ул. Центральная, д. 25</w:t>
            </w:r>
          </w:p>
        </w:tc>
        <w:tc>
          <w:tcPr>
            <w:tcW w:w="4022" w:type="dxa"/>
            <w:gridSpan w:val="2"/>
          </w:tcPr>
          <w:p w14:paraId="1876929C" w14:textId="77777777" w:rsidR="00976028" w:rsidRPr="000A60ED" w:rsidRDefault="00976028" w:rsidP="00525369">
            <w:pPr>
              <w:jc w:val="both"/>
              <w:rPr>
                <w:sz w:val="24"/>
                <w:szCs w:val="24"/>
              </w:rPr>
            </w:pPr>
            <w:hyperlink r:id="rId34" w:history="1">
              <w:r w:rsidRPr="000A60ED">
                <w:rPr>
                  <w:rFonts w:ascii="Arial" w:hAnsi="Arial" w:cs="Arial"/>
                  <w:sz w:val="24"/>
                  <w:szCs w:val="24"/>
                </w:rPr>
                <w:t>+7915525-10-28</w:t>
              </w:r>
            </w:hyperlink>
            <w:r w:rsidRPr="000A60ED">
              <w:rPr>
                <w:rFonts w:ascii="Arial" w:hAnsi="Arial" w:cs="Arial"/>
                <w:sz w:val="24"/>
                <w:szCs w:val="24"/>
              </w:rPr>
              <w:br/>
            </w:r>
            <w:hyperlink r:id="rId35" w:history="1">
              <w:r w:rsidRPr="000A60ED">
                <w:rPr>
                  <w:rFonts w:ascii="Arial" w:hAnsi="Arial" w:cs="Arial"/>
                  <w:sz w:val="24"/>
                  <w:szCs w:val="24"/>
                </w:rPr>
                <w:t>+747347-11-48</w:t>
              </w:r>
            </w:hyperlink>
            <w:r w:rsidRPr="000A60ED">
              <w:rPr>
                <w:rFonts w:ascii="Arial" w:hAnsi="Arial" w:cs="Arial"/>
                <w:sz w:val="24"/>
                <w:szCs w:val="24"/>
              </w:rPr>
              <w:br/>
            </w:r>
            <w:hyperlink r:id="rId36" w:history="1">
              <w:r w:rsidRPr="000A60ED">
                <w:rPr>
                  <w:rFonts w:ascii="Arial" w:hAnsi="Arial" w:cs="Arial"/>
                  <w:sz w:val="24"/>
                  <w:szCs w:val="24"/>
                </w:rPr>
                <w:t>+7472278-41-45</w:t>
              </w:r>
            </w:hyperlink>
            <w:r w:rsidRPr="000A60ED">
              <w:rPr>
                <w:rFonts w:ascii="Arial" w:hAnsi="Arial" w:cs="Arial"/>
                <w:sz w:val="24"/>
                <w:szCs w:val="24"/>
              </w:rPr>
              <w:br/>
            </w:r>
            <w:hyperlink r:id="rId37" w:history="1">
              <w:r w:rsidRPr="000A60ED">
                <w:rPr>
                  <w:rFonts w:ascii="Arial" w:hAnsi="Arial" w:cs="Arial"/>
                  <w:sz w:val="24"/>
                  <w:szCs w:val="24"/>
                </w:rPr>
                <w:t>+7 472 347-11-52</w:t>
              </w:r>
            </w:hyperlink>
          </w:p>
          <w:p w14:paraId="17E32F29" w14:textId="77777777" w:rsidR="00976028" w:rsidRPr="000A60ED" w:rsidRDefault="00976028" w:rsidP="00525369">
            <w:pPr>
              <w:jc w:val="both"/>
              <w:rPr>
                <w:sz w:val="24"/>
                <w:szCs w:val="24"/>
                <w:lang w:eastAsia="ar-SA"/>
              </w:rPr>
            </w:pPr>
          </w:p>
          <w:p w14:paraId="0194EC20" w14:textId="5B6BE9DF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976028" w:rsidRPr="00991979" w14:paraId="20E77E73" w14:textId="77777777" w:rsidTr="00976028">
        <w:tblPrEx>
          <w:jc w:val="left"/>
        </w:tblPrEx>
        <w:tc>
          <w:tcPr>
            <w:tcW w:w="1129" w:type="dxa"/>
          </w:tcPr>
          <w:p w14:paraId="4B27A05F" w14:textId="77777777" w:rsidR="00976028" w:rsidRDefault="00976028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3099" w:type="dxa"/>
          </w:tcPr>
          <w:p w14:paraId="4A4039F2" w14:textId="77777777" w:rsidR="00976028" w:rsidRPr="006639F1" w:rsidRDefault="00976028" w:rsidP="0052536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639F1">
              <w:rPr>
                <w:rFonts w:cs="Times New Roman"/>
                <w:b/>
                <w:bCs/>
                <w:sz w:val="24"/>
                <w:szCs w:val="24"/>
              </w:rPr>
              <w:t>ООО БелАгроКонсалтинг (2 от 16.10.2020)</w:t>
            </w:r>
          </w:p>
        </w:tc>
        <w:tc>
          <w:tcPr>
            <w:tcW w:w="6487" w:type="dxa"/>
            <w:gridSpan w:val="4"/>
          </w:tcPr>
          <w:p w14:paraId="1661A518" w14:textId="77777777" w:rsidR="00976028" w:rsidRPr="000A60ED" w:rsidRDefault="00976028" w:rsidP="00525369">
            <w:pPr>
              <w:rPr>
                <w:rFonts w:cs="Times New Roman"/>
                <w:sz w:val="24"/>
                <w:szCs w:val="24"/>
              </w:rPr>
            </w:pPr>
            <w:r w:rsidRPr="000A60ED">
              <w:rPr>
                <w:rFonts w:cs="Times New Roman"/>
                <w:sz w:val="24"/>
                <w:szCs w:val="24"/>
              </w:rPr>
              <w:t xml:space="preserve">г. Белгород, ул. Николая Страхова, </w:t>
            </w:r>
          </w:p>
          <w:p w14:paraId="3B0745E3" w14:textId="77777777" w:rsidR="00976028" w:rsidRPr="003C3A7F" w:rsidRDefault="00976028" w:rsidP="00525369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A60ED">
              <w:rPr>
                <w:rFonts w:cs="Times New Roman"/>
                <w:sz w:val="24"/>
                <w:szCs w:val="24"/>
              </w:rPr>
              <w:t>д. 1</w:t>
            </w:r>
          </w:p>
        </w:tc>
        <w:tc>
          <w:tcPr>
            <w:tcW w:w="4022" w:type="dxa"/>
            <w:gridSpan w:val="2"/>
          </w:tcPr>
          <w:p w14:paraId="2110E9D6" w14:textId="77777777" w:rsidR="00976028" w:rsidRPr="00991979" w:rsidRDefault="00976028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3F1D3C" w:rsidRPr="00991979" w14:paraId="45DA64AE" w14:textId="77777777" w:rsidTr="00976028">
        <w:tblPrEx>
          <w:jc w:val="left"/>
        </w:tblPrEx>
        <w:tc>
          <w:tcPr>
            <w:tcW w:w="1129" w:type="dxa"/>
          </w:tcPr>
          <w:p w14:paraId="20E5DD9F" w14:textId="43D8EC04" w:rsidR="003F1D3C" w:rsidRDefault="003F1D3C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3099" w:type="dxa"/>
          </w:tcPr>
          <w:p w14:paraId="66307242" w14:textId="77777777" w:rsidR="003F1D3C" w:rsidRDefault="003F1D3C" w:rsidP="003F1D3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F1D3C">
              <w:rPr>
                <w:rFonts w:cs="Times New Roman"/>
                <w:b/>
                <w:bCs/>
                <w:sz w:val="24"/>
                <w:szCs w:val="24"/>
              </w:rPr>
              <w:t>ООО Покровские корма</w:t>
            </w:r>
          </w:p>
          <w:p w14:paraId="2D73EDC3" w14:textId="2DE6731A" w:rsidR="003F1D3C" w:rsidRPr="006639F1" w:rsidRDefault="003F1D3C" w:rsidP="003F1D3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4"/>
          </w:tcPr>
          <w:p w14:paraId="537512E0" w14:textId="0F3D01D1" w:rsidR="003F1D3C" w:rsidRPr="000A60ED" w:rsidRDefault="003F1D3C" w:rsidP="00525369">
            <w:pPr>
              <w:rPr>
                <w:rFonts w:cs="Times New Roman"/>
                <w:sz w:val="24"/>
                <w:szCs w:val="24"/>
              </w:rPr>
            </w:pPr>
            <w:r w:rsidRPr="003F1D3C">
              <w:rPr>
                <w:rFonts w:cs="Times New Roman"/>
                <w:sz w:val="24"/>
                <w:szCs w:val="24"/>
              </w:rPr>
              <w:t>г. Белгород, ул. Сумская, д. 170Б</w:t>
            </w:r>
          </w:p>
        </w:tc>
        <w:tc>
          <w:tcPr>
            <w:tcW w:w="4022" w:type="dxa"/>
            <w:gridSpan w:val="2"/>
          </w:tcPr>
          <w:p w14:paraId="4D620EB0" w14:textId="4CFF3392" w:rsidR="003F1D3C" w:rsidRPr="00991979" w:rsidRDefault="003F1D3C" w:rsidP="0052536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+7 951 767-79-43</w:t>
            </w:r>
          </w:p>
        </w:tc>
      </w:tr>
      <w:tr w:rsidR="003F1D3C" w:rsidRPr="00991979" w14:paraId="0F7EC832" w14:textId="77777777" w:rsidTr="00976028">
        <w:tblPrEx>
          <w:jc w:val="left"/>
        </w:tblPrEx>
        <w:tc>
          <w:tcPr>
            <w:tcW w:w="1129" w:type="dxa"/>
          </w:tcPr>
          <w:p w14:paraId="38D45352" w14:textId="52C8BA1A" w:rsidR="003F1D3C" w:rsidRDefault="003F1D3C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3099" w:type="dxa"/>
          </w:tcPr>
          <w:p w14:paraId="448D447C" w14:textId="0438121C" w:rsidR="003F1D3C" w:rsidRPr="003F1D3C" w:rsidRDefault="003F1D3C" w:rsidP="003F1D3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F1D3C">
              <w:rPr>
                <w:rFonts w:cs="Times New Roman"/>
                <w:b/>
                <w:bCs/>
                <w:sz w:val="24"/>
                <w:szCs w:val="24"/>
              </w:rPr>
              <w:t>ЗАО «Томмолоко»</w:t>
            </w:r>
          </w:p>
        </w:tc>
        <w:tc>
          <w:tcPr>
            <w:tcW w:w="6487" w:type="dxa"/>
            <w:gridSpan w:val="4"/>
          </w:tcPr>
          <w:p w14:paraId="7A891EC3" w14:textId="085B5AC6" w:rsidR="003F1D3C" w:rsidRPr="003F1D3C" w:rsidRDefault="003F1D3C" w:rsidP="00525369">
            <w:pPr>
              <w:rPr>
                <w:rFonts w:cs="Times New Roman"/>
                <w:sz w:val="24"/>
                <w:szCs w:val="24"/>
              </w:rPr>
            </w:pPr>
            <w:r w:rsidRPr="003F1D3C">
              <w:rPr>
                <w:rFonts w:cs="Times New Roman"/>
                <w:sz w:val="24"/>
                <w:szCs w:val="24"/>
              </w:rPr>
              <w:t>Яковлевский район, п. Томаровка, ул Промышленная</w:t>
            </w:r>
          </w:p>
        </w:tc>
        <w:tc>
          <w:tcPr>
            <w:tcW w:w="4022" w:type="dxa"/>
            <w:gridSpan w:val="2"/>
          </w:tcPr>
          <w:p w14:paraId="0368D2B9" w14:textId="77777777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+7920557-18-64</w:t>
            </w:r>
          </w:p>
          <w:p w14:paraId="6768C238" w14:textId="77777777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+7472244-44-76</w:t>
            </w:r>
          </w:p>
          <w:p w14:paraId="38EFD555" w14:textId="77777777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+7472444-44-76</w:t>
            </w:r>
          </w:p>
          <w:p w14:paraId="796E173F" w14:textId="63D7E270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+7 472 444-53-30</w:t>
            </w:r>
          </w:p>
        </w:tc>
      </w:tr>
      <w:tr w:rsidR="003F1D3C" w:rsidRPr="00991979" w14:paraId="43CD72A8" w14:textId="77777777" w:rsidTr="00976028">
        <w:tblPrEx>
          <w:jc w:val="left"/>
        </w:tblPrEx>
        <w:tc>
          <w:tcPr>
            <w:tcW w:w="1129" w:type="dxa"/>
          </w:tcPr>
          <w:p w14:paraId="1A1B9AD0" w14:textId="2D6715C8" w:rsidR="003F1D3C" w:rsidRDefault="003F1D3C" w:rsidP="0052536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3099" w:type="dxa"/>
          </w:tcPr>
          <w:p w14:paraId="300EDD8D" w14:textId="1A4F5BA6" w:rsidR="003F1D3C" w:rsidRPr="003F1D3C" w:rsidRDefault="003F1D3C" w:rsidP="003F1D3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F1D3C">
              <w:rPr>
                <w:rFonts w:cs="Times New Roman"/>
                <w:b/>
                <w:bCs/>
                <w:sz w:val="24"/>
                <w:szCs w:val="24"/>
              </w:rPr>
              <w:t>ООО «Фабрика социального питания»</w:t>
            </w:r>
          </w:p>
        </w:tc>
        <w:tc>
          <w:tcPr>
            <w:tcW w:w="6487" w:type="dxa"/>
            <w:gridSpan w:val="4"/>
          </w:tcPr>
          <w:p w14:paraId="455648B5" w14:textId="0D2B6929" w:rsidR="003F1D3C" w:rsidRPr="003F1D3C" w:rsidRDefault="003F1D3C" w:rsidP="00525369">
            <w:pPr>
              <w:rPr>
                <w:rFonts w:cs="Times New Roman"/>
                <w:sz w:val="24"/>
                <w:szCs w:val="24"/>
              </w:rPr>
            </w:pPr>
            <w:r w:rsidRPr="003F1D3C">
              <w:rPr>
                <w:rFonts w:cs="Times New Roman"/>
                <w:sz w:val="24"/>
                <w:szCs w:val="24"/>
              </w:rPr>
              <w:t>308009, Белгородская область, г. Белгород, ул. Николая Чумичова, д. 30</w:t>
            </w:r>
          </w:p>
        </w:tc>
        <w:tc>
          <w:tcPr>
            <w:tcW w:w="4022" w:type="dxa"/>
            <w:gridSpan w:val="2"/>
          </w:tcPr>
          <w:p w14:paraId="17ED1338" w14:textId="77777777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+7904533-17-17</w:t>
            </w:r>
          </w:p>
          <w:p w14:paraId="1A302378" w14:textId="7D06FB39" w:rsidR="003F1D3C" w:rsidRPr="003F1D3C" w:rsidRDefault="003F1D3C" w:rsidP="003F1D3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3F1D3C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+7472277-89-23</w:t>
            </w:r>
          </w:p>
        </w:tc>
      </w:tr>
    </w:tbl>
    <w:p w14:paraId="3F9F6AD0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D2A98C4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1BBBA4BE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sectPr w:rsidR="00204B6F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FD4D"/>
    <w:multiLevelType w:val="singleLevel"/>
    <w:tmpl w:val="01E1FD4D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662EF"/>
    <w:multiLevelType w:val="hybridMultilevel"/>
    <w:tmpl w:val="3D94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01BA9"/>
    <w:multiLevelType w:val="singleLevel"/>
    <w:tmpl w:val="52301BA9"/>
    <w:lvl w:ilvl="0">
      <w:start w:val="1"/>
      <w:numFmt w:val="decimal"/>
      <w:lvlText w:val="%1."/>
      <w:lvlJc w:val="left"/>
      <w:pPr>
        <w:tabs>
          <w:tab w:val="left" w:pos="312"/>
        </w:tabs>
        <w:ind w:left="73" w:firstLine="0"/>
      </w:pPr>
    </w:lvl>
  </w:abstractNum>
  <w:abstractNum w:abstractNumId="5" w15:restartNumberingAfterBreak="0">
    <w:nsid w:val="52A722B4"/>
    <w:multiLevelType w:val="multilevel"/>
    <w:tmpl w:val="FEE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CC085"/>
    <w:multiLevelType w:val="singleLevel"/>
    <w:tmpl w:val="573CC085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B69A4"/>
    <w:multiLevelType w:val="multilevel"/>
    <w:tmpl w:val="2D34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607166">
    <w:abstractNumId w:val="7"/>
  </w:num>
  <w:num w:numId="2" w16cid:durableId="1125545405">
    <w:abstractNumId w:val="2"/>
  </w:num>
  <w:num w:numId="3" w16cid:durableId="1906910623">
    <w:abstractNumId w:val="8"/>
  </w:num>
  <w:num w:numId="4" w16cid:durableId="1405958642">
    <w:abstractNumId w:val="1"/>
  </w:num>
  <w:num w:numId="5" w16cid:durableId="414088545">
    <w:abstractNumId w:val="9"/>
  </w:num>
  <w:num w:numId="6" w16cid:durableId="1847671329">
    <w:abstractNumId w:val="5"/>
  </w:num>
  <w:num w:numId="7" w16cid:durableId="898595965">
    <w:abstractNumId w:val="3"/>
  </w:num>
  <w:num w:numId="8" w16cid:durableId="1635402512">
    <w:abstractNumId w:val="4"/>
  </w:num>
  <w:num w:numId="9" w16cid:durableId="2002806251">
    <w:abstractNumId w:val="0"/>
  </w:num>
  <w:num w:numId="10" w16cid:durableId="832378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469C"/>
    <w:rsid w:val="00025371"/>
    <w:rsid w:val="00042680"/>
    <w:rsid w:val="00051A67"/>
    <w:rsid w:val="00064BA0"/>
    <w:rsid w:val="00083918"/>
    <w:rsid w:val="000A0809"/>
    <w:rsid w:val="000A140C"/>
    <w:rsid w:val="000A229B"/>
    <w:rsid w:val="000A2B2C"/>
    <w:rsid w:val="000A5BBD"/>
    <w:rsid w:val="000B0371"/>
    <w:rsid w:val="000B299B"/>
    <w:rsid w:val="000F001F"/>
    <w:rsid w:val="001033D6"/>
    <w:rsid w:val="001126E3"/>
    <w:rsid w:val="00132FD0"/>
    <w:rsid w:val="001341AA"/>
    <w:rsid w:val="001428DB"/>
    <w:rsid w:val="001512F7"/>
    <w:rsid w:val="00153C01"/>
    <w:rsid w:val="001706F4"/>
    <w:rsid w:val="00173253"/>
    <w:rsid w:val="00180C57"/>
    <w:rsid w:val="00185817"/>
    <w:rsid w:val="0019536F"/>
    <w:rsid w:val="00197277"/>
    <w:rsid w:val="001A47AF"/>
    <w:rsid w:val="001A66B2"/>
    <w:rsid w:val="001A7FE1"/>
    <w:rsid w:val="001C3F6C"/>
    <w:rsid w:val="001D3EFD"/>
    <w:rsid w:val="001E1496"/>
    <w:rsid w:val="001F0C1C"/>
    <w:rsid w:val="00204B6F"/>
    <w:rsid w:val="002052CC"/>
    <w:rsid w:val="00210A48"/>
    <w:rsid w:val="002306A4"/>
    <w:rsid w:val="002340CE"/>
    <w:rsid w:val="002640FC"/>
    <w:rsid w:val="00266300"/>
    <w:rsid w:val="002730C1"/>
    <w:rsid w:val="00286818"/>
    <w:rsid w:val="002921A9"/>
    <w:rsid w:val="00292802"/>
    <w:rsid w:val="002A176E"/>
    <w:rsid w:val="002B206B"/>
    <w:rsid w:val="002C2F03"/>
    <w:rsid w:val="002C4F8C"/>
    <w:rsid w:val="002D4F32"/>
    <w:rsid w:val="002D7CFE"/>
    <w:rsid w:val="002E2300"/>
    <w:rsid w:val="00301A46"/>
    <w:rsid w:val="00301C51"/>
    <w:rsid w:val="003030CD"/>
    <w:rsid w:val="003062E2"/>
    <w:rsid w:val="00322983"/>
    <w:rsid w:val="00333C00"/>
    <w:rsid w:val="00340D3B"/>
    <w:rsid w:val="003667B5"/>
    <w:rsid w:val="00376108"/>
    <w:rsid w:val="0038287A"/>
    <w:rsid w:val="00392362"/>
    <w:rsid w:val="003A0923"/>
    <w:rsid w:val="003A2923"/>
    <w:rsid w:val="003A2AE3"/>
    <w:rsid w:val="003B0040"/>
    <w:rsid w:val="003B3D39"/>
    <w:rsid w:val="003B518F"/>
    <w:rsid w:val="003C2270"/>
    <w:rsid w:val="003C3A7F"/>
    <w:rsid w:val="003C7F75"/>
    <w:rsid w:val="003D6BB7"/>
    <w:rsid w:val="003E12BE"/>
    <w:rsid w:val="003E7C33"/>
    <w:rsid w:val="003F1D3C"/>
    <w:rsid w:val="004228CB"/>
    <w:rsid w:val="00445600"/>
    <w:rsid w:val="00457264"/>
    <w:rsid w:val="00461087"/>
    <w:rsid w:val="00462071"/>
    <w:rsid w:val="00483B73"/>
    <w:rsid w:val="0048766C"/>
    <w:rsid w:val="004920B5"/>
    <w:rsid w:val="004A68B1"/>
    <w:rsid w:val="004A79BE"/>
    <w:rsid w:val="004A7D2B"/>
    <w:rsid w:val="004B6338"/>
    <w:rsid w:val="004C125C"/>
    <w:rsid w:val="004C1BC4"/>
    <w:rsid w:val="004C2761"/>
    <w:rsid w:val="004D025A"/>
    <w:rsid w:val="004D23AC"/>
    <w:rsid w:val="004D26D1"/>
    <w:rsid w:val="004D6AAC"/>
    <w:rsid w:val="004E4923"/>
    <w:rsid w:val="004F39A1"/>
    <w:rsid w:val="004F434F"/>
    <w:rsid w:val="00506740"/>
    <w:rsid w:val="005200D9"/>
    <w:rsid w:val="00532942"/>
    <w:rsid w:val="0054231E"/>
    <w:rsid w:val="00551057"/>
    <w:rsid w:val="00552642"/>
    <w:rsid w:val="00560701"/>
    <w:rsid w:val="00572667"/>
    <w:rsid w:val="005A0AE3"/>
    <w:rsid w:val="005C2B3F"/>
    <w:rsid w:val="005C30B3"/>
    <w:rsid w:val="005C60C9"/>
    <w:rsid w:val="005D60F3"/>
    <w:rsid w:val="005F08CC"/>
    <w:rsid w:val="005F36E3"/>
    <w:rsid w:val="005F7F5B"/>
    <w:rsid w:val="00601CD4"/>
    <w:rsid w:val="006023D8"/>
    <w:rsid w:val="00603A20"/>
    <w:rsid w:val="006050FA"/>
    <w:rsid w:val="00611B66"/>
    <w:rsid w:val="00616CEF"/>
    <w:rsid w:val="006417D2"/>
    <w:rsid w:val="00643A3A"/>
    <w:rsid w:val="00651D87"/>
    <w:rsid w:val="00654118"/>
    <w:rsid w:val="006639F1"/>
    <w:rsid w:val="006729DC"/>
    <w:rsid w:val="006731E3"/>
    <w:rsid w:val="00677B39"/>
    <w:rsid w:val="00684ED8"/>
    <w:rsid w:val="006947B0"/>
    <w:rsid w:val="00697B5A"/>
    <w:rsid w:val="006A1D7C"/>
    <w:rsid w:val="006B3006"/>
    <w:rsid w:val="006B33CE"/>
    <w:rsid w:val="006B3527"/>
    <w:rsid w:val="006C0B77"/>
    <w:rsid w:val="006C1E03"/>
    <w:rsid w:val="006C56B4"/>
    <w:rsid w:val="006D5414"/>
    <w:rsid w:val="006E1630"/>
    <w:rsid w:val="006E2115"/>
    <w:rsid w:val="006E6E78"/>
    <w:rsid w:val="00716AD5"/>
    <w:rsid w:val="0072360E"/>
    <w:rsid w:val="0072699D"/>
    <w:rsid w:val="00743AE2"/>
    <w:rsid w:val="0074554A"/>
    <w:rsid w:val="00754A67"/>
    <w:rsid w:val="0077018C"/>
    <w:rsid w:val="00772EEB"/>
    <w:rsid w:val="00781827"/>
    <w:rsid w:val="00787B74"/>
    <w:rsid w:val="00790A50"/>
    <w:rsid w:val="007961B0"/>
    <w:rsid w:val="007A586D"/>
    <w:rsid w:val="007A6E7D"/>
    <w:rsid w:val="007B55C4"/>
    <w:rsid w:val="007C1A13"/>
    <w:rsid w:val="007D0F3E"/>
    <w:rsid w:val="007D59B8"/>
    <w:rsid w:val="007F0428"/>
    <w:rsid w:val="0080345D"/>
    <w:rsid w:val="008046F1"/>
    <w:rsid w:val="0081331F"/>
    <w:rsid w:val="008242FF"/>
    <w:rsid w:val="00826E13"/>
    <w:rsid w:val="00856DB8"/>
    <w:rsid w:val="00870751"/>
    <w:rsid w:val="008A1728"/>
    <w:rsid w:val="008B0268"/>
    <w:rsid w:val="008C6BBB"/>
    <w:rsid w:val="008D2F51"/>
    <w:rsid w:val="008D41EF"/>
    <w:rsid w:val="008E56DF"/>
    <w:rsid w:val="00900194"/>
    <w:rsid w:val="009070AA"/>
    <w:rsid w:val="00913244"/>
    <w:rsid w:val="00916BC2"/>
    <w:rsid w:val="00922C48"/>
    <w:rsid w:val="009233C9"/>
    <w:rsid w:val="009275DD"/>
    <w:rsid w:val="009321B6"/>
    <w:rsid w:val="009402AB"/>
    <w:rsid w:val="00972160"/>
    <w:rsid w:val="00976028"/>
    <w:rsid w:val="00985151"/>
    <w:rsid w:val="00991979"/>
    <w:rsid w:val="009950F2"/>
    <w:rsid w:val="0099648E"/>
    <w:rsid w:val="009C16D9"/>
    <w:rsid w:val="009C2745"/>
    <w:rsid w:val="009D771A"/>
    <w:rsid w:val="009E6985"/>
    <w:rsid w:val="009E7621"/>
    <w:rsid w:val="009F1DAB"/>
    <w:rsid w:val="00A144AA"/>
    <w:rsid w:val="00A17D1A"/>
    <w:rsid w:val="00A17E31"/>
    <w:rsid w:val="00A232E2"/>
    <w:rsid w:val="00A24554"/>
    <w:rsid w:val="00A3191F"/>
    <w:rsid w:val="00A31D52"/>
    <w:rsid w:val="00A3439E"/>
    <w:rsid w:val="00A500FA"/>
    <w:rsid w:val="00A502AC"/>
    <w:rsid w:val="00A71193"/>
    <w:rsid w:val="00A75812"/>
    <w:rsid w:val="00A946F7"/>
    <w:rsid w:val="00AB5981"/>
    <w:rsid w:val="00AC1B28"/>
    <w:rsid w:val="00AC2DA2"/>
    <w:rsid w:val="00AC30CB"/>
    <w:rsid w:val="00AC3420"/>
    <w:rsid w:val="00AD0BC3"/>
    <w:rsid w:val="00AD606D"/>
    <w:rsid w:val="00AF55FA"/>
    <w:rsid w:val="00AF5AC6"/>
    <w:rsid w:val="00AF6FF7"/>
    <w:rsid w:val="00B04C8A"/>
    <w:rsid w:val="00B06482"/>
    <w:rsid w:val="00B1629A"/>
    <w:rsid w:val="00B16F10"/>
    <w:rsid w:val="00B26351"/>
    <w:rsid w:val="00B2778B"/>
    <w:rsid w:val="00B45143"/>
    <w:rsid w:val="00B45287"/>
    <w:rsid w:val="00B456C0"/>
    <w:rsid w:val="00B47659"/>
    <w:rsid w:val="00B50C7C"/>
    <w:rsid w:val="00B51A2F"/>
    <w:rsid w:val="00B546D4"/>
    <w:rsid w:val="00B81C82"/>
    <w:rsid w:val="00B915B7"/>
    <w:rsid w:val="00B94FDA"/>
    <w:rsid w:val="00BA40AA"/>
    <w:rsid w:val="00BB0777"/>
    <w:rsid w:val="00BC19DE"/>
    <w:rsid w:val="00BC2F1D"/>
    <w:rsid w:val="00BC57D3"/>
    <w:rsid w:val="00BC6726"/>
    <w:rsid w:val="00BD5FF2"/>
    <w:rsid w:val="00BE5683"/>
    <w:rsid w:val="00BE5DC9"/>
    <w:rsid w:val="00BF0ABF"/>
    <w:rsid w:val="00BF3ADB"/>
    <w:rsid w:val="00C0389F"/>
    <w:rsid w:val="00C03FA5"/>
    <w:rsid w:val="00C042E3"/>
    <w:rsid w:val="00C151A5"/>
    <w:rsid w:val="00C4536F"/>
    <w:rsid w:val="00C50FFB"/>
    <w:rsid w:val="00C5355C"/>
    <w:rsid w:val="00C60223"/>
    <w:rsid w:val="00C6558B"/>
    <w:rsid w:val="00C743CD"/>
    <w:rsid w:val="00C743D7"/>
    <w:rsid w:val="00C95B91"/>
    <w:rsid w:val="00CB0401"/>
    <w:rsid w:val="00CE2716"/>
    <w:rsid w:val="00CE2BF8"/>
    <w:rsid w:val="00CF6C81"/>
    <w:rsid w:val="00CF7737"/>
    <w:rsid w:val="00D079D7"/>
    <w:rsid w:val="00D37D3B"/>
    <w:rsid w:val="00D43811"/>
    <w:rsid w:val="00D43D5C"/>
    <w:rsid w:val="00D4620A"/>
    <w:rsid w:val="00D50A8E"/>
    <w:rsid w:val="00D62E50"/>
    <w:rsid w:val="00D65D9A"/>
    <w:rsid w:val="00D6754A"/>
    <w:rsid w:val="00D75AEA"/>
    <w:rsid w:val="00D8147F"/>
    <w:rsid w:val="00D875E7"/>
    <w:rsid w:val="00D91ED4"/>
    <w:rsid w:val="00D94684"/>
    <w:rsid w:val="00DA3268"/>
    <w:rsid w:val="00DB6CFC"/>
    <w:rsid w:val="00DB78F7"/>
    <w:rsid w:val="00DC125E"/>
    <w:rsid w:val="00DC4BAE"/>
    <w:rsid w:val="00DC5082"/>
    <w:rsid w:val="00DD19AC"/>
    <w:rsid w:val="00DE6972"/>
    <w:rsid w:val="00DF1E6C"/>
    <w:rsid w:val="00DF71E9"/>
    <w:rsid w:val="00E009B5"/>
    <w:rsid w:val="00E15169"/>
    <w:rsid w:val="00E208B1"/>
    <w:rsid w:val="00E231E5"/>
    <w:rsid w:val="00E27E26"/>
    <w:rsid w:val="00E307DE"/>
    <w:rsid w:val="00E3237A"/>
    <w:rsid w:val="00E34668"/>
    <w:rsid w:val="00E372DB"/>
    <w:rsid w:val="00E40226"/>
    <w:rsid w:val="00E421A6"/>
    <w:rsid w:val="00E66F1A"/>
    <w:rsid w:val="00E75FBF"/>
    <w:rsid w:val="00E87770"/>
    <w:rsid w:val="00EA59DF"/>
    <w:rsid w:val="00EB1273"/>
    <w:rsid w:val="00EB305C"/>
    <w:rsid w:val="00EB30A5"/>
    <w:rsid w:val="00EE0EAC"/>
    <w:rsid w:val="00EE2D58"/>
    <w:rsid w:val="00EE3B9F"/>
    <w:rsid w:val="00EE4070"/>
    <w:rsid w:val="00F1192C"/>
    <w:rsid w:val="00F11A66"/>
    <w:rsid w:val="00F12C76"/>
    <w:rsid w:val="00F14720"/>
    <w:rsid w:val="00F15F97"/>
    <w:rsid w:val="00F206FC"/>
    <w:rsid w:val="00F22D71"/>
    <w:rsid w:val="00F37215"/>
    <w:rsid w:val="00F411D0"/>
    <w:rsid w:val="00F50892"/>
    <w:rsid w:val="00F754AA"/>
    <w:rsid w:val="00F86DD7"/>
    <w:rsid w:val="00F871AC"/>
    <w:rsid w:val="00F87434"/>
    <w:rsid w:val="00F92B66"/>
    <w:rsid w:val="00F958A5"/>
    <w:rsid w:val="00FA35B6"/>
    <w:rsid w:val="00FB14FC"/>
    <w:rsid w:val="00FB46A9"/>
    <w:rsid w:val="00FB51E8"/>
    <w:rsid w:val="00FB7D4F"/>
    <w:rsid w:val="00FD390E"/>
    <w:rsid w:val="00FE0815"/>
    <w:rsid w:val="00FE5691"/>
    <w:rsid w:val="00FE677C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chartTrackingRefBased/>
  <w15:docId w15:val="{4AEDBB24-B37D-4AB7-A040-A51841C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26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16AD5"/>
    <w:rPr>
      <w:color w:val="954F72" w:themeColor="followedHyperlink"/>
      <w:u w:val="single"/>
    </w:rPr>
  </w:style>
  <w:style w:type="paragraph" w:customStyle="1" w:styleId="af0">
    <w:name w:val="Содержимое таблицы"/>
    <w:basedOn w:val="a"/>
    <w:qFormat/>
    <w:rsid w:val="00A17D1A"/>
    <w:pPr>
      <w:spacing w:line="259" w:lineRule="auto"/>
    </w:pPr>
    <w:rPr>
      <w:rFonts w:asciiTheme="minorHAnsi" w:hAnsiTheme="minorHAnsi"/>
      <w:sz w:val="22"/>
    </w:rPr>
  </w:style>
  <w:style w:type="paragraph" w:customStyle="1" w:styleId="228bf8a64b8551e1msonormal">
    <w:name w:val="228bf8a64b8551e1msonormal"/>
    <w:basedOn w:val="a"/>
    <w:qFormat/>
    <w:rsid w:val="002052C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oo-agroprod@mail.ru" TargetMode="External"/><Relationship Id="rId18" Type="http://schemas.openxmlformats.org/officeDocument/2006/relationships/hyperlink" Target="tel:+74724464238" TargetMode="External"/><Relationship Id="rId26" Type="http://schemas.openxmlformats.org/officeDocument/2006/relationships/hyperlink" Target="tel:+74723473637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zaokrasnenskoe@yandex.ru" TargetMode="External"/><Relationship Id="rId34" Type="http://schemas.openxmlformats.org/officeDocument/2006/relationships/hyperlink" Target="tel:+79155251028" TargetMode="External"/><Relationship Id="rId7" Type="http://schemas.openxmlformats.org/officeDocument/2006/relationships/hyperlink" Target="mailto:info@bezrk.ru" TargetMode="External"/><Relationship Id="rId12" Type="http://schemas.openxmlformats.org/officeDocument/2006/relationships/hyperlink" Target="mailto:ooopobeda31@yandex.ru" TargetMode="External"/><Relationship Id="rId17" Type="http://schemas.openxmlformats.org/officeDocument/2006/relationships/hyperlink" Target="mailto:rovpravo@yandex.ru" TargetMode="External"/><Relationship Id="rId25" Type="http://schemas.openxmlformats.org/officeDocument/2006/relationships/hyperlink" Target="mailto:agrozashita@yandex.ru" TargetMode="External"/><Relationship Id="rId33" Type="http://schemas.openxmlformats.org/officeDocument/2006/relationships/hyperlink" Target="tel:+74724777673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tel:+74723855469" TargetMode="External"/><Relationship Id="rId20" Type="http://schemas.openxmlformats.org/officeDocument/2006/relationships/hyperlink" Target="mailto:t64391@yandex.ru" TargetMode="External"/><Relationship Id="rId29" Type="http://schemas.openxmlformats.org/officeDocument/2006/relationships/hyperlink" Target="tel:+7473404911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kuznetsov@bezrk.ru" TargetMode="External"/><Relationship Id="rId11" Type="http://schemas.openxmlformats.org/officeDocument/2006/relationships/hyperlink" Target="mailto:molokobel@gmail.com" TargetMode="External"/><Relationship Id="rId24" Type="http://schemas.openxmlformats.org/officeDocument/2006/relationships/hyperlink" Target="tel:+74712547574" TargetMode="External"/><Relationship Id="rId32" Type="http://schemas.openxmlformats.org/officeDocument/2006/relationships/hyperlink" Target="tel:+74724777444" TargetMode="External"/><Relationship Id="rId37" Type="http://schemas.openxmlformats.org/officeDocument/2006/relationships/hyperlink" Target="tel:+747234711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+74723834223" TargetMode="External"/><Relationship Id="rId23" Type="http://schemas.openxmlformats.org/officeDocument/2006/relationships/hyperlink" Target="tel:+74712544440" TargetMode="External"/><Relationship Id="rId28" Type="http://schemas.openxmlformats.org/officeDocument/2006/relationships/hyperlink" Target="tel:+74723146420" TargetMode="External"/><Relationship Id="rId36" Type="http://schemas.openxmlformats.org/officeDocument/2006/relationships/hyperlink" Target="tel:+74722784145" TargetMode="External"/><Relationship Id="rId10" Type="http://schemas.openxmlformats.org/officeDocument/2006/relationships/hyperlink" Target="mailto:butovo-agro@yandex.ru" TargetMode="External"/><Relationship Id="rId19" Type="http://schemas.openxmlformats.org/officeDocument/2006/relationships/hyperlink" Target="tel:+74724464370" TargetMode="External"/><Relationship Id="rId31" Type="http://schemas.openxmlformats.org/officeDocument/2006/relationships/hyperlink" Target="mailto:atg-zadonye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lvisloe@yandex.ru" TargetMode="External"/><Relationship Id="rId14" Type="http://schemas.openxmlformats.org/officeDocument/2006/relationships/hyperlink" Target="mailto:ledovskaya@pselskoe.ru" TargetMode="External"/><Relationship Id="rId22" Type="http://schemas.openxmlformats.org/officeDocument/2006/relationships/hyperlink" Target="tel:+74712547745" TargetMode="External"/><Relationship Id="rId27" Type="http://schemas.openxmlformats.org/officeDocument/2006/relationships/hyperlink" Target="tel:+74726135163" TargetMode="External"/><Relationship Id="rId30" Type="http://schemas.openxmlformats.org/officeDocument/2006/relationships/hyperlink" Target="tel:+79107321372" TargetMode="External"/><Relationship Id="rId35" Type="http://schemas.openxmlformats.org/officeDocument/2006/relationships/hyperlink" Target="tel:+74723471148" TargetMode="External"/><Relationship Id="rId8" Type="http://schemas.openxmlformats.org/officeDocument/2006/relationships/hyperlink" Target="mailto:l.starykh@cherkizovo.co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82AB1-8424-4D16-8DF1-CAC7E95EE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 Светлана Александровна</dc:creator>
  <cp:keywords/>
  <dc:description/>
  <cp:lastModifiedBy>Садкова Светлана Александровна</cp:lastModifiedBy>
  <cp:revision>4</cp:revision>
  <cp:lastPrinted>2026-06-24T11:40:00Z</cp:lastPrinted>
  <dcterms:created xsi:type="dcterms:W3CDTF">2026-09-24T07:58:00Z</dcterms:created>
  <dcterms:modified xsi:type="dcterms:W3CDTF">2026-09-24T08:18:00Z</dcterms:modified>
</cp:coreProperties>
</file>